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A4" w:rsidRDefault="00AB08A4" w:rsidP="00AB0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B08A4" w:rsidRDefault="00AB08A4" w:rsidP="00AB0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Стратегии развития воспитания   в Российской Федерации </w:t>
      </w:r>
    </w:p>
    <w:p w:rsidR="00AB08A4" w:rsidRPr="00AB08A4" w:rsidRDefault="00AB08A4" w:rsidP="00AB08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МАДОУ «Детский сад «Колобок» за 2018 год</w:t>
      </w:r>
    </w:p>
    <w:p w:rsidR="00AB08A4" w:rsidRDefault="00AB08A4" w:rsidP="00AB0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701"/>
        <w:gridCol w:w="3969"/>
      </w:tblGrid>
      <w:tr w:rsidR="00AB08A4" w:rsidTr="00AB0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AB08A4" w:rsidTr="00AB0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Стратегии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в детском саду</w:t>
            </w:r>
          </w:p>
          <w:p w:rsidR="00AB08A4" w:rsidRDefault="00AB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3848F1" w:rsidP="0038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AB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</w:p>
          <w:p w:rsidR="00AB08A4" w:rsidRDefault="00AB08A4" w:rsidP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информации:</w:t>
            </w:r>
          </w:p>
          <w:p w:rsidR="00AB08A4" w:rsidRDefault="00AB08A4" w:rsidP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-главная  страница (наша жизнь)</w:t>
            </w:r>
          </w:p>
          <w:p w:rsidR="00AB08A4" w:rsidRDefault="00AB08A4" w:rsidP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-родительская страничка,</w:t>
            </w:r>
          </w:p>
          <w:p w:rsidR="00AB08A4" w:rsidRDefault="00AB08A4" w:rsidP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информационная безопасность,</w:t>
            </w:r>
          </w:p>
          <w:p w:rsidR="00AB08A4" w:rsidRDefault="00AB08A4" w:rsidP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-служба ранней помощи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A4" w:rsidTr="00AB0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 службы ранней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38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сентября </w:t>
            </w:r>
            <w:r w:rsidR="00AB08A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4" w:rsidRDefault="003848F1" w:rsidP="003848F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создана</w:t>
            </w:r>
            <w:r w:rsidR="00AB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содействия оптимальному развитию и формированию психического здоровья и благополучия детей, их социализации и адаптации в обществе, нормализации жизни семьи, повышения компетентности родителей (законных представителей)</w:t>
            </w:r>
          </w:p>
        </w:tc>
      </w:tr>
      <w:tr w:rsidR="00AB08A4" w:rsidTr="00AB0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Сенсорная 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48F1">
              <w:rPr>
                <w:rFonts w:ascii="Times New Roman" w:hAnsi="Times New Roman" w:cs="Times New Roman"/>
                <w:sz w:val="24"/>
                <w:szCs w:val="24"/>
              </w:rPr>
              <w:t>8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3848F1" w:rsidP="0038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детском саду работает педагог-психолог, который  оказывает своевременную помощь</w:t>
            </w:r>
            <w:r w:rsidR="00AB08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детям, родителям и педагогам в решении психологических проблем развития, возникающих в различных жизненных ситуациях. </w:t>
            </w:r>
          </w:p>
        </w:tc>
      </w:tr>
      <w:tr w:rsidR="00AB08A4" w:rsidTr="00AB0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4" w:rsidRDefault="00AB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Светелка</w:t>
            </w:r>
          </w:p>
          <w:p w:rsidR="00AB08A4" w:rsidRDefault="00AB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«Русская изба»</w:t>
            </w:r>
          </w:p>
          <w:p w:rsidR="00AB08A4" w:rsidRDefault="00AB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38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AB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38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процессе освоения программы,  знакомства с предметами быта в музее,  участия во всех праздниках народного календаря воспитанники детского сада о</w:t>
            </w:r>
            <w:r w:rsidR="00AB08A4">
              <w:rPr>
                <w:rFonts w:ascii="Times New Roman" w:hAnsi="Times New Roman"/>
                <w:sz w:val="24"/>
                <w:szCs w:val="24"/>
              </w:rPr>
              <w:t>сваивают традиции народной культуры,  у детей возрождается интерес к  истокам народного воспитания и народной культуры</w:t>
            </w:r>
          </w:p>
        </w:tc>
      </w:tr>
      <w:tr w:rsidR="00AB08A4" w:rsidTr="00AB0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рекомендаций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педагогов и родителей,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реализации задач воспитания</w:t>
            </w:r>
          </w:p>
          <w:p w:rsidR="00AB08A4" w:rsidRDefault="00AB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38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 w:rsidR="00AB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6DE" w:rsidRDefault="003848F1" w:rsidP="001356DE">
            <w:pPr>
              <w:pStyle w:val="5"/>
              <w:spacing w:before="0" w:beforeAutospacing="0" w:after="0" w:afterAutospacing="0"/>
              <w:outlineLvl w:val="4"/>
              <w:rPr>
                <w:rStyle w:val="a4"/>
                <w:sz w:val="24"/>
                <w:szCs w:val="24"/>
              </w:rPr>
            </w:pPr>
            <w:r w:rsidRPr="003848F1">
              <w:rPr>
                <w:rStyle w:val="a4"/>
                <w:sz w:val="24"/>
                <w:szCs w:val="24"/>
              </w:rPr>
              <w:t xml:space="preserve">- Проведен педсовет и родительский комитет </w:t>
            </w:r>
            <w:r w:rsidRPr="003848F1">
              <w:rPr>
                <w:b w:val="0"/>
                <w:sz w:val="24"/>
                <w:szCs w:val="24"/>
              </w:rPr>
              <w:t>«Здоровье ребенка: проблемы и решения»</w:t>
            </w:r>
          </w:p>
          <w:p w:rsidR="003848F1" w:rsidRPr="003848F1" w:rsidRDefault="001356DE" w:rsidP="001356DE">
            <w:pPr>
              <w:pStyle w:val="5"/>
              <w:spacing w:before="0" w:beforeAutospacing="0" w:after="0" w:afterAutospacing="0"/>
              <w:outlineLvl w:val="4"/>
              <w:rPr>
                <w:rStyle w:val="a4"/>
                <w:bCs/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-   Разработана памятка «</w:t>
            </w:r>
            <w:r w:rsidR="003848F1" w:rsidRPr="003848F1">
              <w:rPr>
                <w:rStyle w:val="a4"/>
                <w:sz w:val="24"/>
                <w:szCs w:val="24"/>
              </w:rPr>
              <w:t>Вместе против террора</w:t>
            </w:r>
            <w:r>
              <w:rPr>
                <w:rStyle w:val="a4"/>
                <w:sz w:val="24"/>
                <w:szCs w:val="24"/>
              </w:rPr>
              <w:t>»</w:t>
            </w:r>
          </w:p>
          <w:p w:rsidR="00AB08A4" w:rsidRPr="003848F1" w:rsidRDefault="003848F1" w:rsidP="0013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Педагоги ознакомлены с методическими рекомендациями  о размещении на информационных стендах, официальных интернет-сайтах и других информационных ресурсах общеобразовательных организаций и органов, </w:t>
            </w:r>
            <w:r w:rsidRPr="003848F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осуществляющих управление в сфере образования, информации о безопасном поведении и использовании сети «Интернет»</w:t>
            </w:r>
          </w:p>
          <w:p w:rsidR="00AB08A4" w:rsidRPr="003848F1" w:rsidRDefault="00AB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4" w:rsidTr="00AB0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вопросам воспитания и социализации детей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  <w:p w:rsidR="00AB08A4" w:rsidRDefault="00AB0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13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B08A4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4" w:rsidRPr="003848F1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38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38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8A4" w:rsidRPr="003848F1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компетентности и готовности </w:t>
            </w:r>
          </w:p>
          <w:p w:rsidR="00AB08A4" w:rsidRPr="003848F1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специалистов </w:t>
            </w:r>
          </w:p>
          <w:p w:rsidR="00AB08A4" w:rsidRPr="003848F1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проблем воспитания и </w:t>
            </w:r>
          </w:p>
          <w:p w:rsidR="00AB08A4" w:rsidRPr="003848F1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социализации личности ребенка</w:t>
            </w:r>
          </w:p>
          <w:p w:rsidR="00AB08A4" w:rsidRPr="003848F1" w:rsidRDefault="00AB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4" w:rsidTr="00AB0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мероприятий, направленных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AB08A4" w:rsidRDefault="00AB0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воспитательной роли семьи.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135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B08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4" w:rsidRPr="003848F1" w:rsidRDefault="00AB08A4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Реализация социальных проектов по взаимодействию с семьей:</w:t>
            </w:r>
          </w:p>
          <w:p w:rsidR="00AB08A4" w:rsidRPr="003848F1" w:rsidRDefault="00AB08A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Кабы</w:t>
            </w:r>
            <w:proofErr w:type="gramEnd"/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было зимы»;</w:t>
            </w:r>
          </w:p>
          <w:p w:rsidR="00AB08A4" w:rsidRPr="003848F1" w:rsidRDefault="00AB08A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«Лучше папы друга нет»;</w:t>
            </w:r>
          </w:p>
          <w:p w:rsidR="00AB08A4" w:rsidRPr="003848F1" w:rsidRDefault="00AB08A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«Природа и я»;</w:t>
            </w:r>
          </w:p>
          <w:p w:rsidR="00AB08A4" w:rsidRPr="003848F1" w:rsidRDefault="00AB08A4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«Весна идет»;</w:t>
            </w:r>
          </w:p>
          <w:p w:rsidR="00AB08A4" w:rsidRPr="003848F1" w:rsidRDefault="00AB08A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«Огонь ошибок не прощает»;</w:t>
            </w:r>
          </w:p>
          <w:p w:rsidR="00AB08A4" w:rsidRPr="003848F1" w:rsidRDefault="00AB08A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дедушки Корнея»;</w:t>
            </w:r>
          </w:p>
          <w:p w:rsidR="00AB08A4" w:rsidRPr="003848F1" w:rsidRDefault="00AB08A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Космознайка</w:t>
            </w:r>
            <w:proofErr w:type="spellEnd"/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AB08A4" w:rsidRPr="003848F1" w:rsidRDefault="00AB08A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здоровья»;</w:t>
            </w:r>
          </w:p>
          <w:p w:rsidR="00AB08A4" w:rsidRPr="003848F1" w:rsidRDefault="00AB08A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«День птиц»;</w:t>
            </w:r>
          </w:p>
          <w:p w:rsidR="00AB08A4" w:rsidRPr="003848F1" w:rsidRDefault="00AB08A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«Будь здоров, малыш»</w:t>
            </w:r>
          </w:p>
          <w:p w:rsidR="001356DE" w:rsidRDefault="00AB08A4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8F1">
              <w:rPr>
                <w:rFonts w:ascii="Times New Roman" w:eastAsia="Calibri" w:hAnsi="Times New Roman" w:cs="Times New Roman"/>
                <w:sz w:val="24"/>
                <w:szCs w:val="24"/>
              </w:rPr>
              <w:t>«День поселка»</w:t>
            </w:r>
          </w:p>
          <w:p w:rsidR="00AB08A4" w:rsidRDefault="001356D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»Нам года не беда»</w:t>
            </w:r>
          </w:p>
          <w:p w:rsidR="001356DE" w:rsidRPr="003848F1" w:rsidRDefault="001356DE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«Покров»</w:t>
            </w:r>
          </w:p>
          <w:p w:rsidR="00AB08A4" w:rsidRPr="003848F1" w:rsidRDefault="00AB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8A4" w:rsidTr="00AB08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конкурсах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мастерства 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«Воспитатель года», Педагогический дебют, Учитель здоровья.</w:t>
            </w:r>
          </w:p>
          <w:p w:rsidR="00AB08A4" w:rsidRDefault="00AB08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2016-2025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A4" w:rsidRDefault="001356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«Педагогический дебют-2018.: Панова С.Ю-2 место</w:t>
            </w:r>
            <w:r w:rsidR="00AB0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B08A4" w:rsidRDefault="00AB0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4813" w:rsidRDefault="00544813"/>
    <w:p w:rsidR="006B1ADA" w:rsidRPr="00750035" w:rsidRDefault="006B1ADA" w:rsidP="00750035">
      <w:pPr>
        <w:spacing w:after="0"/>
        <w:rPr>
          <w:rFonts w:ascii="Times New Roman" w:hAnsi="Times New Roman" w:cs="Times New Roman"/>
        </w:rPr>
      </w:pPr>
      <w:bookmarkStart w:id="0" w:name="_GoBack"/>
      <w:r w:rsidRPr="00750035">
        <w:rPr>
          <w:rFonts w:ascii="Times New Roman" w:hAnsi="Times New Roman" w:cs="Times New Roman"/>
        </w:rPr>
        <w:t>Заведующий МАДОУ</w:t>
      </w:r>
    </w:p>
    <w:p w:rsidR="006B1ADA" w:rsidRPr="00750035" w:rsidRDefault="006B1ADA" w:rsidP="00750035">
      <w:pPr>
        <w:spacing w:after="0"/>
        <w:rPr>
          <w:rFonts w:ascii="Times New Roman" w:hAnsi="Times New Roman" w:cs="Times New Roman"/>
        </w:rPr>
      </w:pPr>
      <w:r w:rsidRPr="00750035">
        <w:rPr>
          <w:rFonts w:ascii="Times New Roman" w:hAnsi="Times New Roman" w:cs="Times New Roman"/>
        </w:rPr>
        <w:t xml:space="preserve">«Детский сад «Колобок»                                                </w:t>
      </w:r>
      <w:proofErr w:type="spellStart"/>
      <w:r w:rsidRPr="00750035">
        <w:rPr>
          <w:rFonts w:ascii="Times New Roman" w:hAnsi="Times New Roman" w:cs="Times New Roman"/>
        </w:rPr>
        <w:t>Н.А.Коковина</w:t>
      </w:r>
      <w:proofErr w:type="spellEnd"/>
    </w:p>
    <w:p w:rsidR="006B1ADA" w:rsidRPr="00750035" w:rsidRDefault="006B1ADA" w:rsidP="00750035">
      <w:pPr>
        <w:spacing w:after="0"/>
        <w:rPr>
          <w:rFonts w:ascii="Times New Roman" w:hAnsi="Times New Roman" w:cs="Times New Roman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50035" w:rsidRDefault="00750035" w:rsidP="0075003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B1ADA" w:rsidRPr="00750035" w:rsidRDefault="006B1ADA" w:rsidP="00750035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50035">
        <w:rPr>
          <w:rFonts w:ascii="Times New Roman" w:hAnsi="Times New Roman" w:cs="Times New Roman"/>
          <w:sz w:val="16"/>
          <w:szCs w:val="16"/>
        </w:rPr>
        <w:t>Метелева</w:t>
      </w:r>
      <w:proofErr w:type="spellEnd"/>
      <w:r w:rsidRPr="00750035">
        <w:rPr>
          <w:rFonts w:ascii="Times New Roman" w:hAnsi="Times New Roman" w:cs="Times New Roman"/>
          <w:sz w:val="16"/>
          <w:szCs w:val="16"/>
        </w:rPr>
        <w:t xml:space="preserve"> Г.И. 31050</w:t>
      </w:r>
      <w:bookmarkEnd w:id="0"/>
    </w:p>
    <w:sectPr w:rsidR="006B1ADA" w:rsidRPr="00750035" w:rsidSect="0054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08A4"/>
    <w:rsid w:val="001356DE"/>
    <w:rsid w:val="003848F1"/>
    <w:rsid w:val="00544813"/>
    <w:rsid w:val="006B1ADA"/>
    <w:rsid w:val="00750035"/>
    <w:rsid w:val="00AB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A4"/>
  </w:style>
  <w:style w:type="paragraph" w:styleId="5">
    <w:name w:val="heading 5"/>
    <w:basedOn w:val="a"/>
    <w:link w:val="50"/>
    <w:uiPriority w:val="9"/>
    <w:qFormat/>
    <w:rsid w:val="003848F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848F1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848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SaDik</cp:lastModifiedBy>
  <cp:revision>5</cp:revision>
  <dcterms:created xsi:type="dcterms:W3CDTF">2018-10-18T15:11:00Z</dcterms:created>
  <dcterms:modified xsi:type="dcterms:W3CDTF">2018-10-19T02:52:00Z</dcterms:modified>
</cp:coreProperties>
</file>