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6B" w:rsidRDefault="0024386B"/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3960"/>
      </w:tblGrid>
      <w:tr w:rsidR="003431A8" w:rsidRPr="004D433F">
        <w:tc>
          <w:tcPr>
            <w:tcW w:w="4068" w:type="dxa"/>
          </w:tcPr>
          <w:p w:rsidR="003431A8" w:rsidRPr="004D433F" w:rsidRDefault="003431A8" w:rsidP="008A1AF3">
            <w:pPr>
              <w:rPr>
                <w:sz w:val="24"/>
                <w:szCs w:val="24"/>
              </w:rPr>
            </w:pPr>
            <w:proofErr w:type="gramStart"/>
            <w:r w:rsidRPr="004D433F">
              <w:rPr>
                <w:sz w:val="24"/>
                <w:szCs w:val="24"/>
              </w:rPr>
              <w:t>Принят</w:t>
            </w:r>
            <w:proofErr w:type="gramEnd"/>
            <w:r w:rsidRPr="004D433F">
              <w:rPr>
                <w:sz w:val="24"/>
                <w:szCs w:val="24"/>
              </w:rPr>
              <w:t xml:space="preserve"> на заседании педагогического совета  </w:t>
            </w:r>
          </w:p>
          <w:p w:rsidR="003431A8" w:rsidRPr="004D433F" w:rsidRDefault="00753C3C" w:rsidP="001D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4</w:t>
            </w:r>
            <w:r w:rsidR="003431A8" w:rsidRPr="004D433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29.12</w:t>
            </w:r>
            <w:r w:rsidR="00ED4F56">
              <w:rPr>
                <w:sz w:val="24"/>
                <w:szCs w:val="24"/>
              </w:rPr>
              <w:t>.2022</w:t>
            </w:r>
            <w:r w:rsidR="003431A8" w:rsidRPr="004D433F">
              <w:rPr>
                <w:sz w:val="24"/>
                <w:szCs w:val="24"/>
              </w:rPr>
              <w:t xml:space="preserve"> года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3431A8" w:rsidRPr="00626651" w:rsidRDefault="003431A8" w:rsidP="008A1AF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3431A8" w:rsidRPr="004D433F" w:rsidRDefault="003431A8" w:rsidP="008A1AF3">
            <w:pPr>
              <w:rPr>
                <w:b/>
                <w:sz w:val="24"/>
                <w:szCs w:val="24"/>
              </w:rPr>
            </w:pPr>
            <w:r w:rsidRPr="004D433F">
              <w:rPr>
                <w:b/>
                <w:sz w:val="24"/>
                <w:szCs w:val="24"/>
              </w:rPr>
              <w:t xml:space="preserve">УТВЕРЖДЕН: </w:t>
            </w:r>
          </w:p>
          <w:p w:rsidR="003431A8" w:rsidRPr="004D433F" w:rsidRDefault="00A9243A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МА</w:t>
            </w:r>
            <w:r w:rsidR="003431A8" w:rsidRPr="004D433F">
              <w:rPr>
                <w:sz w:val="24"/>
                <w:szCs w:val="24"/>
              </w:rPr>
              <w:t xml:space="preserve">ДОУ  </w:t>
            </w:r>
          </w:p>
          <w:p w:rsidR="003431A8" w:rsidRPr="004D433F" w:rsidRDefault="001D0E25" w:rsidP="008A1AF3">
            <w:pPr>
              <w:rPr>
                <w:sz w:val="24"/>
                <w:szCs w:val="24"/>
              </w:rPr>
            </w:pPr>
            <w:r w:rsidRPr="004D433F">
              <w:rPr>
                <w:sz w:val="24"/>
                <w:szCs w:val="24"/>
              </w:rPr>
              <w:t>«Детский сад «</w:t>
            </w:r>
            <w:r w:rsidR="00A9243A">
              <w:rPr>
                <w:sz w:val="24"/>
                <w:szCs w:val="24"/>
              </w:rPr>
              <w:t>Колобок</w:t>
            </w:r>
            <w:r w:rsidR="003431A8" w:rsidRPr="004D433F">
              <w:rPr>
                <w:sz w:val="24"/>
                <w:szCs w:val="24"/>
              </w:rPr>
              <w:t xml:space="preserve">» </w:t>
            </w:r>
          </w:p>
          <w:p w:rsidR="001D0E25" w:rsidRPr="004D433F" w:rsidRDefault="003431A8" w:rsidP="008A1AF3">
            <w:pPr>
              <w:rPr>
                <w:sz w:val="24"/>
                <w:szCs w:val="24"/>
              </w:rPr>
            </w:pPr>
            <w:r w:rsidRPr="004D433F">
              <w:rPr>
                <w:sz w:val="24"/>
                <w:szCs w:val="24"/>
              </w:rPr>
              <w:t>___________</w:t>
            </w:r>
            <w:proofErr w:type="spellStart"/>
            <w:r w:rsidR="001D0E25" w:rsidRPr="004D433F">
              <w:rPr>
                <w:sz w:val="24"/>
                <w:szCs w:val="24"/>
              </w:rPr>
              <w:t>Т.В.Серегина</w:t>
            </w:r>
            <w:proofErr w:type="spellEnd"/>
            <w:r w:rsidRPr="004D433F">
              <w:rPr>
                <w:sz w:val="24"/>
                <w:szCs w:val="24"/>
              </w:rPr>
              <w:t xml:space="preserve"> </w:t>
            </w:r>
          </w:p>
          <w:p w:rsidR="003431A8" w:rsidRPr="004D433F" w:rsidRDefault="00D23E48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A9243A">
              <w:rPr>
                <w:sz w:val="24"/>
                <w:szCs w:val="24"/>
              </w:rPr>
              <w:t>_______</w:t>
            </w:r>
            <w:r w:rsidR="00AB7F2C">
              <w:rPr>
                <w:sz w:val="24"/>
                <w:szCs w:val="24"/>
              </w:rPr>
              <w:t xml:space="preserve"> от </w:t>
            </w:r>
            <w:r w:rsidR="00A9243A">
              <w:rPr>
                <w:sz w:val="24"/>
                <w:szCs w:val="24"/>
              </w:rPr>
              <w:t>______</w:t>
            </w:r>
            <w:r w:rsidR="00ED4F56">
              <w:rPr>
                <w:sz w:val="24"/>
                <w:szCs w:val="24"/>
              </w:rPr>
              <w:t>2022</w:t>
            </w:r>
            <w:r w:rsidR="003431A8" w:rsidRPr="004D433F">
              <w:rPr>
                <w:sz w:val="24"/>
                <w:szCs w:val="24"/>
              </w:rPr>
              <w:t xml:space="preserve"> </w:t>
            </w:r>
          </w:p>
          <w:p w:rsidR="003431A8" w:rsidRPr="004D433F" w:rsidRDefault="003431A8" w:rsidP="008A1AF3">
            <w:pPr>
              <w:rPr>
                <w:sz w:val="24"/>
                <w:szCs w:val="24"/>
              </w:rPr>
            </w:pPr>
          </w:p>
        </w:tc>
      </w:tr>
    </w:tbl>
    <w:p w:rsidR="003431A8" w:rsidRDefault="003431A8" w:rsidP="005A691A">
      <w:pPr>
        <w:rPr>
          <w:b/>
        </w:rPr>
      </w:pPr>
    </w:p>
    <w:p w:rsidR="003431A8" w:rsidRDefault="003D477D" w:rsidP="003431A8">
      <w:pPr>
        <w:jc w:val="center"/>
        <w:rPr>
          <w:b/>
        </w:rPr>
      </w:pPr>
      <w:r>
        <w:rPr>
          <w:b/>
        </w:rPr>
        <w:t>Детализированный п</w:t>
      </w:r>
      <w:r w:rsidR="003431A8">
        <w:rPr>
          <w:b/>
        </w:rPr>
        <w:t xml:space="preserve">лан </w:t>
      </w:r>
    </w:p>
    <w:p w:rsidR="003431A8" w:rsidRDefault="003431A8" w:rsidP="001D0E25">
      <w:pPr>
        <w:jc w:val="center"/>
        <w:rPr>
          <w:b/>
        </w:rPr>
      </w:pPr>
      <w:r>
        <w:rPr>
          <w:b/>
        </w:rPr>
        <w:t>мероприятий по реализации Стратегии развития воспитания в</w:t>
      </w:r>
      <w:r w:rsidRPr="00DE6B97">
        <w:rPr>
          <w:b/>
        </w:rPr>
        <w:t xml:space="preserve"> </w:t>
      </w:r>
      <w:r>
        <w:rPr>
          <w:b/>
        </w:rPr>
        <w:t xml:space="preserve">Российской Федерации до 2025 года </w:t>
      </w:r>
    </w:p>
    <w:p w:rsidR="003431A8" w:rsidRDefault="00D23E48" w:rsidP="003431A8">
      <w:pPr>
        <w:jc w:val="center"/>
        <w:rPr>
          <w:b/>
        </w:rPr>
      </w:pPr>
      <w:r>
        <w:rPr>
          <w:b/>
        </w:rPr>
        <w:t>в МА</w:t>
      </w:r>
      <w:r w:rsidR="003431A8">
        <w:rPr>
          <w:b/>
        </w:rPr>
        <w:t xml:space="preserve">ДОУ </w:t>
      </w:r>
      <w:r w:rsidR="003431A8" w:rsidRPr="00254AA7">
        <w:rPr>
          <w:b/>
        </w:rPr>
        <w:t>«Детский сад  «</w:t>
      </w:r>
      <w:r>
        <w:rPr>
          <w:b/>
        </w:rPr>
        <w:t>КОЛОБОК</w:t>
      </w:r>
      <w:r w:rsidR="003D477D">
        <w:rPr>
          <w:b/>
        </w:rPr>
        <w:t>»</w:t>
      </w:r>
    </w:p>
    <w:p w:rsidR="003431A8" w:rsidRPr="005A691A" w:rsidRDefault="00ED4F56" w:rsidP="005A691A">
      <w:pPr>
        <w:jc w:val="center"/>
        <w:rPr>
          <w:b/>
        </w:rPr>
      </w:pPr>
      <w:r>
        <w:rPr>
          <w:b/>
        </w:rPr>
        <w:t>на 2023</w:t>
      </w:r>
      <w:r w:rsidR="003D477D">
        <w:rPr>
          <w:b/>
        </w:rPr>
        <w:t xml:space="preserve"> год</w:t>
      </w:r>
    </w:p>
    <w:tbl>
      <w:tblPr>
        <w:tblW w:w="105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3"/>
        <w:gridCol w:w="142"/>
        <w:gridCol w:w="992"/>
        <w:gridCol w:w="142"/>
        <w:gridCol w:w="141"/>
        <w:gridCol w:w="1418"/>
        <w:gridCol w:w="142"/>
        <w:gridCol w:w="1842"/>
        <w:gridCol w:w="2268"/>
      </w:tblGrid>
      <w:tr w:rsidR="007814DD" w:rsidRPr="008A1AF3" w:rsidTr="00ED4F56">
        <w:tc>
          <w:tcPr>
            <w:tcW w:w="709" w:type="dxa"/>
          </w:tcPr>
          <w:p w:rsidR="003D477D" w:rsidRPr="008A1AF3" w:rsidRDefault="003D477D" w:rsidP="008A1AF3">
            <w:pPr>
              <w:jc w:val="center"/>
              <w:rPr>
                <w:b/>
                <w:sz w:val="24"/>
                <w:szCs w:val="24"/>
              </w:rPr>
            </w:pPr>
            <w:r w:rsidRPr="008A1AF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A1AF3">
              <w:rPr>
                <w:b/>
                <w:sz w:val="24"/>
                <w:szCs w:val="24"/>
              </w:rPr>
              <w:t>п</w:t>
            </w:r>
            <w:proofErr w:type="gramEnd"/>
            <w:r w:rsidRPr="008A1A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45" w:type="dxa"/>
            <w:gridSpan w:val="2"/>
          </w:tcPr>
          <w:p w:rsidR="003D477D" w:rsidRPr="008A1AF3" w:rsidRDefault="003D477D" w:rsidP="008A1AF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A1AF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3D477D" w:rsidRPr="008A1AF3" w:rsidRDefault="003D477D" w:rsidP="008A1AF3">
            <w:pPr>
              <w:jc w:val="center"/>
              <w:rPr>
                <w:b/>
                <w:sz w:val="24"/>
                <w:szCs w:val="24"/>
              </w:rPr>
            </w:pPr>
            <w:r w:rsidRPr="008A1AF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gridSpan w:val="2"/>
          </w:tcPr>
          <w:p w:rsidR="003D477D" w:rsidRPr="008A1AF3" w:rsidRDefault="003D477D" w:rsidP="008A1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gridSpan w:val="2"/>
          </w:tcPr>
          <w:p w:rsidR="003D477D" w:rsidRPr="008A1AF3" w:rsidRDefault="003D477D" w:rsidP="008A1AF3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8A1AF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3D477D" w:rsidRPr="008A1AF3" w:rsidRDefault="003D477D" w:rsidP="008A1AF3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8A1AF3">
              <w:rPr>
                <w:rStyle w:val="FontStyle49"/>
                <w:b/>
                <w:sz w:val="24"/>
                <w:szCs w:val="24"/>
              </w:rPr>
              <w:t>Ожидаемый результат</w:t>
            </w:r>
          </w:p>
        </w:tc>
      </w:tr>
      <w:tr w:rsidR="003D477D" w:rsidRPr="008A1AF3" w:rsidTr="00ED4F56">
        <w:tc>
          <w:tcPr>
            <w:tcW w:w="10599" w:type="dxa"/>
            <w:gridSpan w:val="10"/>
          </w:tcPr>
          <w:p w:rsidR="003D477D" w:rsidRPr="008A1AF3" w:rsidRDefault="003D477D" w:rsidP="008A1AF3">
            <w:pPr>
              <w:jc w:val="center"/>
              <w:rPr>
                <w:b/>
                <w:sz w:val="24"/>
                <w:szCs w:val="24"/>
              </w:rPr>
            </w:pPr>
            <w:r w:rsidRPr="008A1AF3">
              <w:rPr>
                <w:b/>
                <w:sz w:val="24"/>
                <w:szCs w:val="24"/>
              </w:rPr>
              <w:t>Совершенствование нормативно-правового регулирования в сфере воспитания</w:t>
            </w:r>
          </w:p>
        </w:tc>
      </w:tr>
      <w:tr w:rsidR="007814DD" w:rsidRPr="008A1AF3" w:rsidTr="00ED4F56">
        <w:tc>
          <w:tcPr>
            <w:tcW w:w="709" w:type="dxa"/>
          </w:tcPr>
          <w:p w:rsidR="003D477D" w:rsidRPr="008A1AF3" w:rsidRDefault="003D477D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3D477D" w:rsidRPr="005D5A10" w:rsidRDefault="003D477D" w:rsidP="005D5A10">
            <w:pPr>
              <w:rPr>
                <w:sz w:val="24"/>
                <w:szCs w:val="24"/>
              </w:rPr>
            </w:pPr>
            <w:r w:rsidRPr="005D5A10">
              <w:rPr>
                <w:sz w:val="24"/>
                <w:szCs w:val="24"/>
              </w:rPr>
              <w:t xml:space="preserve">Приведение </w:t>
            </w:r>
            <w:r w:rsidR="005D5A10" w:rsidRPr="005D5A10">
              <w:rPr>
                <w:sz w:val="24"/>
                <w:szCs w:val="24"/>
              </w:rPr>
              <w:t xml:space="preserve">основной образовательной программы </w:t>
            </w:r>
            <w:r w:rsidR="001D3B10" w:rsidRPr="005D5A10">
              <w:rPr>
                <w:sz w:val="24"/>
                <w:szCs w:val="24"/>
              </w:rPr>
              <w:t xml:space="preserve">  МАДОУ «Детский сад «Колобок» в соответствие с </w:t>
            </w:r>
            <w:r w:rsidR="005D5A10" w:rsidRPr="005D5A10">
              <w:rPr>
                <w:sz w:val="24"/>
                <w:szCs w:val="24"/>
              </w:rPr>
              <w:t xml:space="preserve">ФОП </w:t>
            </w:r>
            <w:proofErr w:type="gramStart"/>
            <w:r w:rsidR="005D5A10" w:rsidRPr="005D5A10">
              <w:rPr>
                <w:sz w:val="24"/>
                <w:szCs w:val="24"/>
              </w:rPr>
              <w:t>ДО</w:t>
            </w:r>
            <w:proofErr w:type="gramEnd"/>
            <w:r w:rsidR="001D3B10" w:rsidRPr="005D5A10">
              <w:rPr>
                <w:sz w:val="24"/>
                <w:szCs w:val="24"/>
              </w:rPr>
              <w:t xml:space="preserve"> </w:t>
            </w:r>
            <w:proofErr w:type="gramStart"/>
            <w:r w:rsidR="001D3B10" w:rsidRPr="005D5A10">
              <w:rPr>
                <w:sz w:val="24"/>
                <w:szCs w:val="24"/>
              </w:rPr>
              <w:t>в</w:t>
            </w:r>
            <w:proofErr w:type="gramEnd"/>
            <w:r w:rsidR="001D3B10" w:rsidRPr="005D5A10">
              <w:rPr>
                <w:sz w:val="24"/>
                <w:szCs w:val="24"/>
              </w:rPr>
              <w:t xml:space="preserve"> части воспитания и социализации обучающихся Стратегии развития воспитания</w:t>
            </w:r>
          </w:p>
        </w:tc>
        <w:tc>
          <w:tcPr>
            <w:tcW w:w="1134" w:type="dxa"/>
            <w:gridSpan w:val="2"/>
          </w:tcPr>
          <w:p w:rsidR="003E1439" w:rsidRPr="001D3B10" w:rsidRDefault="005D5A10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  <w:r w:rsidR="001D3B10" w:rsidRPr="001D3B10">
              <w:rPr>
                <w:sz w:val="24"/>
                <w:szCs w:val="24"/>
              </w:rPr>
              <w:t xml:space="preserve"> </w:t>
            </w:r>
          </w:p>
          <w:p w:rsidR="003D477D" w:rsidRPr="001D3B10" w:rsidRDefault="003E1439" w:rsidP="008A1AF3">
            <w:pPr>
              <w:jc w:val="center"/>
              <w:rPr>
                <w:sz w:val="24"/>
                <w:szCs w:val="24"/>
              </w:rPr>
            </w:pPr>
            <w:r w:rsidRPr="001D3B10">
              <w:rPr>
                <w:sz w:val="24"/>
                <w:szCs w:val="24"/>
              </w:rPr>
              <w:t>2</w:t>
            </w:r>
            <w:r w:rsidR="005D5A10">
              <w:rPr>
                <w:sz w:val="24"/>
                <w:szCs w:val="24"/>
              </w:rPr>
              <w:t xml:space="preserve">023 </w:t>
            </w:r>
          </w:p>
        </w:tc>
        <w:tc>
          <w:tcPr>
            <w:tcW w:w="1559" w:type="dxa"/>
            <w:gridSpan w:val="2"/>
          </w:tcPr>
          <w:p w:rsidR="003D477D" w:rsidRPr="001D3B10" w:rsidRDefault="007814DD" w:rsidP="008A1AF3">
            <w:pPr>
              <w:jc w:val="center"/>
              <w:rPr>
                <w:sz w:val="24"/>
                <w:szCs w:val="24"/>
              </w:rPr>
            </w:pPr>
            <w:r w:rsidRPr="001D3B10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84" w:type="dxa"/>
            <w:gridSpan w:val="2"/>
          </w:tcPr>
          <w:p w:rsidR="003D477D" w:rsidRPr="001D3B10" w:rsidRDefault="001D3B10" w:rsidP="001D0E25">
            <w:pPr>
              <w:rPr>
                <w:sz w:val="24"/>
                <w:szCs w:val="24"/>
              </w:rPr>
            </w:pPr>
            <w:r w:rsidRPr="001D3B10">
              <w:rPr>
                <w:sz w:val="24"/>
                <w:szCs w:val="24"/>
              </w:rPr>
              <w:t>Заместитель заведующего по ВМР, с</w:t>
            </w:r>
            <w:r w:rsidR="003D477D" w:rsidRPr="001D3B10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2268" w:type="dxa"/>
          </w:tcPr>
          <w:p w:rsidR="003D477D" w:rsidRPr="001D3B10" w:rsidRDefault="003D477D" w:rsidP="001D3B10">
            <w:pPr>
              <w:rPr>
                <w:sz w:val="24"/>
                <w:szCs w:val="24"/>
              </w:rPr>
            </w:pPr>
            <w:r w:rsidRPr="001D3B10">
              <w:rPr>
                <w:sz w:val="24"/>
                <w:szCs w:val="24"/>
              </w:rPr>
              <w:t xml:space="preserve">соответствие </w:t>
            </w:r>
            <w:r w:rsidR="001D3B10" w:rsidRPr="001D3B10">
              <w:rPr>
                <w:sz w:val="24"/>
                <w:szCs w:val="24"/>
              </w:rPr>
              <w:t>программы воспитания  ДО МА</w:t>
            </w:r>
            <w:r w:rsidRPr="001D3B10">
              <w:rPr>
                <w:sz w:val="24"/>
                <w:szCs w:val="24"/>
              </w:rPr>
              <w:t>ДОУ «Детский сад «</w:t>
            </w:r>
            <w:r w:rsidR="001D3B10" w:rsidRPr="001D3B10">
              <w:rPr>
                <w:sz w:val="24"/>
                <w:szCs w:val="24"/>
              </w:rPr>
              <w:t>Колобок</w:t>
            </w:r>
            <w:r w:rsidRPr="001D3B10">
              <w:rPr>
                <w:sz w:val="24"/>
                <w:szCs w:val="24"/>
              </w:rPr>
              <w:t xml:space="preserve">» </w:t>
            </w:r>
            <w:r w:rsidR="001D3B10" w:rsidRPr="001D3B10">
              <w:rPr>
                <w:sz w:val="24"/>
                <w:szCs w:val="24"/>
              </w:rPr>
              <w:t xml:space="preserve">примерной программы воспитания </w:t>
            </w:r>
          </w:p>
        </w:tc>
      </w:tr>
      <w:tr w:rsidR="003D477D" w:rsidRPr="008A1AF3" w:rsidTr="00ED4F56">
        <w:tc>
          <w:tcPr>
            <w:tcW w:w="10599" w:type="dxa"/>
            <w:gridSpan w:val="10"/>
          </w:tcPr>
          <w:p w:rsidR="003D477D" w:rsidRPr="00753C3C" w:rsidRDefault="003D477D" w:rsidP="001D0E25">
            <w:pPr>
              <w:rPr>
                <w:b/>
                <w:sz w:val="24"/>
                <w:szCs w:val="24"/>
              </w:rPr>
            </w:pPr>
            <w:r w:rsidRPr="00753C3C">
              <w:rPr>
                <w:b/>
                <w:sz w:val="24"/>
                <w:szCs w:val="24"/>
              </w:rPr>
              <w:t>Создание организационно-управленческих механизмов в сфере воспитания</w:t>
            </w:r>
          </w:p>
        </w:tc>
      </w:tr>
      <w:tr w:rsidR="007814DD" w:rsidRPr="008A1AF3" w:rsidTr="00ED4F56">
        <w:tc>
          <w:tcPr>
            <w:tcW w:w="709" w:type="dxa"/>
          </w:tcPr>
          <w:p w:rsidR="003D477D" w:rsidRPr="00D23E48" w:rsidRDefault="003D477D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3D477D" w:rsidRPr="00753C3C" w:rsidRDefault="003D477D" w:rsidP="003E1439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 xml:space="preserve">Разработка и утверждение </w:t>
            </w:r>
            <w:r w:rsidR="003E1439" w:rsidRPr="00753C3C">
              <w:rPr>
                <w:sz w:val="24"/>
                <w:szCs w:val="24"/>
              </w:rPr>
              <w:t>детализированного  плана</w:t>
            </w:r>
            <w:r w:rsidRPr="00753C3C">
              <w:rPr>
                <w:sz w:val="24"/>
                <w:szCs w:val="24"/>
              </w:rPr>
              <w:t xml:space="preserve"> реализации Стратегии </w:t>
            </w:r>
          </w:p>
        </w:tc>
        <w:tc>
          <w:tcPr>
            <w:tcW w:w="1134" w:type="dxa"/>
            <w:gridSpan w:val="2"/>
          </w:tcPr>
          <w:p w:rsidR="003E1439" w:rsidRPr="00753C3C" w:rsidRDefault="005D5A10" w:rsidP="008A1AF3">
            <w:pPr>
              <w:jc w:val="center"/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Д</w:t>
            </w:r>
            <w:r w:rsidR="003E1439" w:rsidRPr="00753C3C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</w:p>
          <w:p w:rsidR="003E1439" w:rsidRPr="00753C3C" w:rsidRDefault="00E8531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D477D" w:rsidRPr="00753C3C" w:rsidRDefault="003D477D" w:rsidP="003E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477D" w:rsidRPr="00753C3C" w:rsidRDefault="003D477D" w:rsidP="008A1AF3">
            <w:pPr>
              <w:jc w:val="center"/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 xml:space="preserve"> Педагоги</w:t>
            </w:r>
          </w:p>
        </w:tc>
        <w:tc>
          <w:tcPr>
            <w:tcW w:w="1984" w:type="dxa"/>
            <w:gridSpan w:val="2"/>
          </w:tcPr>
          <w:p w:rsidR="003D477D" w:rsidRPr="00753C3C" w:rsidRDefault="00D23E48" w:rsidP="003D477D">
            <w:pPr>
              <w:jc w:val="center"/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Заместитель заведующего по ВМР,</w:t>
            </w:r>
          </w:p>
          <w:p w:rsidR="003D477D" w:rsidRPr="00753C3C" w:rsidRDefault="00D23E48" w:rsidP="003D477D">
            <w:pPr>
              <w:jc w:val="center"/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с</w:t>
            </w:r>
            <w:r w:rsidR="003D477D" w:rsidRPr="00753C3C">
              <w:rPr>
                <w:sz w:val="24"/>
                <w:szCs w:val="24"/>
              </w:rPr>
              <w:t>тарший воспитатель</w:t>
            </w:r>
          </w:p>
          <w:p w:rsidR="003D477D" w:rsidRPr="00753C3C" w:rsidRDefault="003D477D" w:rsidP="00D23E48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3D477D" w:rsidRPr="00753C3C" w:rsidRDefault="00A9243A" w:rsidP="001D0E25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Н</w:t>
            </w:r>
            <w:r w:rsidR="003E1439" w:rsidRPr="00753C3C">
              <w:rPr>
                <w:sz w:val="24"/>
                <w:szCs w:val="24"/>
              </w:rPr>
              <w:t>аличие</w:t>
            </w:r>
            <w:r w:rsidRPr="00753C3C">
              <w:rPr>
                <w:sz w:val="24"/>
                <w:szCs w:val="24"/>
              </w:rPr>
              <w:t xml:space="preserve"> </w:t>
            </w:r>
            <w:r w:rsidR="003E1439" w:rsidRPr="00753C3C">
              <w:rPr>
                <w:sz w:val="24"/>
                <w:szCs w:val="24"/>
              </w:rPr>
              <w:t xml:space="preserve"> плана</w:t>
            </w:r>
            <w:r w:rsidR="003D477D" w:rsidRPr="00753C3C">
              <w:rPr>
                <w:sz w:val="24"/>
                <w:szCs w:val="24"/>
              </w:rPr>
              <w:t xml:space="preserve"> по реализации Стратегии</w:t>
            </w:r>
          </w:p>
          <w:p w:rsidR="003E1439" w:rsidRPr="00753C3C" w:rsidRDefault="00D23E48" w:rsidP="001D0E25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на  2022</w:t>
            </w:r>
            <w:r w:rsidR="003E1439" w:rsidRPr="00753C3C">
              <w:rPr>
                <w:sz w:val="24"/>
                <w:szCs w:val="24"/>
              </w:rPr>
              <w:t xml:space="preserve"> год</w:t>
            </w:r>
          </w:p>
        </w:tc>
      </w:tr>
      <w:tr w:rsidR="003D477D" w:rsidRPr="008A1AF3" w:rsidTr="00ED4F56">
        <w:tc>
          <w:tcPr>
            <w:tcW w:w="10599" w:type="dxa"/>
            <w:gridSpan w:val="10"/>
          </w:tcPr>
          <w:p w:rsidR="003E1439" w:rsidRPr="00753C3C" w:rsidRDefault="003D477D" w:rsidP="003E1439">
            <w:pPr>
              <w:jc w:val="center"/>
              <w:rPr>
                <w:b/>
                <w:sz w:val="24"/>
                <w:szCs w:val="24"/>
              </w:rPr>
            </w:pPr>
            <w:r w:rsidRPr="00753C3C">
              <w:rPr>
                <w:b/>
                <w:sz w:val="24"/>
                <w:szCs w:val="24"/>
              </w:rPr>
              <w:t xml:space="preserve">Организация </w:t>
            </w:r>
            <w:r w:rsidR="001D3B10" w:rsidRPr="00753C3C">
              <w:rPr>
                <w:b/>
                <w:sz w:val="24"/>
                <w:szCs w:val="24"/>
              </w:rPr>
              <w:t xml:space="preserve"> методических </w:t>
            </w:r>
            <w:r w:rsidRPr="00753C3C">
              <w:rPr>
                <w:b/>
                <w:sz w:val="24"/>
                <w:szCs w:val="24"/>
              </w:rPr>
              <w:t>совещаний с педагогами</w:t>
            </w:r>
          </w:p>
        </w:tc>
      </w:tr>
      <w:tr w:rsidR="003E1439" w:rsidRPr="008A1AF3" w:rsidTr="00ED4F56">
        <w:tc>
          <w:tcPr>
            <w:tcW w:w="709" w:type="dxa"/>
          </w:tcPr>
          <w:p w:rsidR="003E1439" w:rsidRPr="008A1AF3" w:rsidRDefault="003E1439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3E1439" w:rsidRPr="00753C3C" w:rsidRDefault="00192A43" w:rsidP="00753C3C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 xml:space="preserve">Педагогический совет </w:t>
            </w:r>
            <w:r w:rsidR="00753C3C" w:rsidRPr="00753C3C">
              <w:rPr>
                <w:sz w:val="24"/>
                <w:szCs w:val="24"/>
              </w:rPr>
              <w:t>2023 год – Год Педагога и наставника</w:t>
            </w:r>
          </w:p>
        </w:tc>
        <w:tc>
          <w:tcPr>
            <w:tcW w:w="1134" w:type="dxa"/>
            <w:gridSpan w:val="2"/>
          </w:tcPr>
          <w:p w:rsidR="003E1439" w:rsidRPr="005D4E14" w:rsidRDefault="00753C3C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E1439" w:rsidRPr="005D4E14" w:rsidRDefault="003E1439" w:rsidP="008A1AF3">
            <w:pPr>
              <w:jc w:val="center"/>
              <w:rPr>
                <w:sz w:val="24"/>
                <w:szCs w:val="24"/>
              </w:rPr>
            </w:pPr>
            <w:r w:rsidRPr="005D4E14">
              <w:rPr>
                <w:sz w:val="24"/>
                <w:szCs w:val="24"/>
              </w:rPr>
              <w:t>20</w:t>
            </w:r>
            <w:r w:rsidR="00192A43" w:rsidRPr="005D4E14">
              <w:rPr>
                <w:sz w:val="24"/>
                <w:szCs w:val="24"/>
              </w:rPr>
              <w:t>2</w:t>
            </w:r>
            <w:r w:rsidR="00753C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3E1439" w:rsidRPr="005D4E14" w:rsidRDefault="003E1439" w:rsidP="008A1AF3">
            <w:pPr>
              <w:jc w:val="center"/>
              <w:rPr>
                <w:sz w:val="24"/>
                <w:szCs w:val="24"/>
              </w:rPr>
            </w:pPr>
            <w:r w:rsidRPr="005D4E14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gridSpan w:val="2"/>
          </w:tcPr>
          <w:p w:rsidR="00192A43" w:rsidRPr="005D4E14" w:rsidRDefault="00192A43" w:rsidP="00B34A5D">
            <w:pPr>
              <w:rPr>
                <w:sz w:val="24"/>
                <w:szCs w:val="24"/>
              </w:rPr>
            </w:pPr>
            <w:r w:rsidRPr="005D4E14">
              <w:rPr>
                <w:sz w:val="24"/>
                <w:szCs w:val="24"/>
              </w:rPr>
              <w:t xml:space="preserve">Заместитель заведующего по ВМР, </w:t>
            </w:r>
          </w:p>
          <w:p w:rsidR="003E1439" w:rsidRPr="005D4E14" w:rsidRDefault="00192A43" w:rsidP="00B34A5D">
            <w:pPr>
              <w:rPr>
                <w:sz w:val="24"/>
                <w:szCs w:val="24"/>
              </w:rPr>
            </w:pPr>
            <w:r w:rsidRPr="005D4E14">
              <w:rPr>
                <w:sz w:val="24"/>
                <w:szCs w:val="24"/>
              </w:rPr>
              <w:t>с</w:t>
            </w:r>
            <w:r w:rsidR="003E1439" w:rsidRPr="005D4E14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2268" w:type="dxa"/>
            <w:vMerge w:val="restart"/>
          </w:tcPr>
          <w:p w:rsidR="003E1439" w:rsidRPr="005D4E14" w:rsidRDefault="00A9243A" w:rsidP="00B34A5D">
            <w:pPr>
              <w:rPr>
                <w:sz w:val="24"/>
                <w:szCs w:val="24"/>
              </w:rPr>
            </w:pPr>
            <w:r w:rsidRPr="005D4E14">
              <w:rPr>
                <w:sz w:val="24"/>
                <w:szCs w:val="24"/>
              </w:rPr>
              <w:t>Р</w:t>
            </w:r>
            <w:r w:rsidR="003E1439" w:rsidRPr="005D4E14">
              <w:rPr>
                <w:sz w:val="24"/>
                <w:szCs w:val="24"/>
              </w:rPr>
              <w:t>азрешение</w:t>
            </w:r>
            <w:r>
              <w:rPr>
                <w:sz w:val="24"/>
                <w:szCs w:val="24"/>
              </w:rPr>
              <w:t xml:space="preserve"> </w:t>
            </w:r>
            <w:r w:rsidR="003E1439" w:rsidRPr="005D4E14">
              <w:rPr>
                <w:sz w:val="24"/>
                <w:szCs w:val="24"/>
              </w:rPr>
              <w:t xml:space="preserve"> вопросов, возникающих в процессе реализации мероприятий Стратегии</w:t>
            </w:r>
          </w:p>
          <w:p w:rsidR="003E1439" w:rsidRPr="00D23E48" w:rsidRDefault="003E1439" w:rsidP="008A1AF3">
            <w:pPr>
              <w:rPr>
                <w:color w:val="FF0000"/>
                <w:sz w:val="24"/>
                <w:szCs w:val="24"/>
              </w:rPr>
            </w:pPr>
          </w:p>
          <w:p w:rsidR="00523193" w:rsidRPr="00D23E48" w:rsidRDefault="00523193" w:rsidP="008A1AF3">
            <w:pPr>
              <w:rPr>
                <w:color w:val="FF0000"/>
                <w:sz w:val="24"/>
                <w:szCs w:val="24"/>
              </w:rPr>
            </w:pPr>
          </w:p>
          <w:p w:rsidR="00523193" w:rsidRPr="00D23E48" w:rsidRDefault="00523193" w:rsidP="008A1AF3">
            <w:pPr>
              <w:rPr>
                <w:color w:val="FF0000"/>
                <w:sz w:val="24"/>
                <w:szCs w:val="24"/>
              </w:rPr>
            </w:pPr>
          </w:p>
          <w:p w:rsidR="00523193" w:rsidRPr="00D23E48" w:rsidRDefault="00523193" w:rsidP="008A1AF3">
            <w:pPr>
              <w:rPr>
                <w:color w:val="FF0000"/>
                <w:sz w:val="24"/>
                <w:szCs w:val="24"/>
              </w:rPr>
            </w:pPr>
          </w:p>
        </w:tc>
      </w:tr>
      <w:tr w:rsidR="003E1439" w:rsidRPr="008A1AF3" w:rsidTr="00ED4F56">
        <w:tc>
          <w:tcPr>
            <w:tcW w:w="709" w:type="dxa"/>
          </w:tcPr>
          <w:p w:rsidR="003E1439" w:rsidRPr="008A1AF3" w:rsidRDefault="003E1439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3E1439" w:rsidRPr="00753C3C" w:rsidRDefault="00753C3C" w:rsidP="00A061F9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 xml:space="preserve">Внедрение ФОП ДО, изменения  в ФГОС </w:t>
            </w:r>
            <w:proofErr w:type="gramStart"/>
            <w:r w:rsidRPr="00753C3C">
              <w:rPr>
                <w:sz w:val="24"/>
                <w:szCs w:val="24"/>
              </w:rPr>
              <w:t>ДО</w:t>
            </w:r>
            <w:proofErr w:type="gramEnd"/>
            <w:r w:rsidRPr="00753C3C">
              <w:rPr>
                <w:sz w:val="24"/>
                <w:szCs w:val="24"/>
              </w:rPr>
              <w:t xml:space="preserve">. Методическое совещание </w:t>
            </w:r>
          </w:p>
        </w:tc>
        <w:tc>
          <w:tcPr>
            <w:tcW w:w="1134" w:type="dxa"/>
            <w:gridSpan w:val="2"/>
          </w:tcPr>
          <w:p w:rsidR="003E1439" w:rsidRPr="00D421C3" w:rsidRDefault="00753C3C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</w:t>
            </w:r>
            <w:r w:rsidR="00D421C3" w:rsidRPr="00D421C3">
              <w:rPr>
                <w:sz w:val="24"/>
                <w:szCs w:val="24"/>
              </w:rPr>
              <w:t xml:space="preserve"> </w:t>
            </w:r>
          </w:p>
          <w:p w:rsidR="003E1439" w:rsidRPr="00D421C3" w:rsidRDefault="003E1439" w:rsidP="008A1AF3">
            <w:pPr>
              <w:jc w:val="center"/>
              <w:rPr>
                <w:sz w:val="24"/>
                <w:szCs w:val="24"/>
              </w:rPr>
            </w:pPr>
            <w:r w:rsidRPr="00D421C3">
              <w:rPr>
                <w:sz w:val="24"/>
                <w:szCs w:val="24"/>
              </w:rPr>
              <w:t>20</w:t>
            </w:r>
            <w:r w:rsidR="00D421C3" w:rsidRPr="00D421C3">
              <w:rPr>
                <w:sz w:val="24"/>
                <w:szCs w:val="24"/>
              </w:rPr>
              <w:t>2</w:t>
            </w:r>
            <w:r w:rsidR="00753C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3E1439" w:rsidRPr="00D421C3" w:rsidRDefault="003E1439" w:rsidP="008A1AF3">
            <w:pPr>
              <w:jc w:val="center"/>
              <w:rPr>
                <w:sz w:val="24"/>
                <w:szCs w:val="24"/>
              </w:rPr>
            </w:pPr>
            <w:r w:rsidRPr="00D421C3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gridSpan w:val="2"/>
          </w:tcPr>
          <w:p w:rsidR="003E1439" w:rsidRPr="00D421C3" w:rsidRDefault="003E1439" w:rsidP="008A1AF3">
            <w:pPr>
              <w:rPr>
                <w:sz w:val="24"/>
                <w:szCs w:val="24"/>
              </w:rPr>
            </w:pPr>
            <w:r w:rsidRPr="00D421C3">
              <w:rPr>
                <w:sz w:val="24"/>
                <w:szCs w:val="24"/>
              </w:rPr>
              <w:t>Старший воспитатель</w:t>
            </w:r>
          </w:p>
          <w:p w:rsidR="003E1439" w:rsidRPr="00D421C3" w:rsidRDefault="003E1439" w:rsidP="008A1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1439" w:rsidRPr="00D23E48" w:rsidRDefault="003E1439" w:rsidP="008A1AF3">
            <w:pPr>
              <w:rPr>
                <w:color w:val="FF0000"/>
                <w:sz w:val="24"/>
                <w:szCs w:val="24"/>
              </w:rPr>
            </w:pPr>
          </w:p>
        </w:tc>
      </w:tr>
      <w:tr w:rsidR="00A9243A" w:rsidRPr="008A1AF3" w:rsidTr="00ED4F56">
        <w:tc>
          <w:tcPr>
            <w:tcW w:w="709" w:type="dxa"/>
          </w:tcPr>
          <w:p w:rsidR="00A9243A" w:rsidRPr="008A1AF3" w:rsidRDefault="00A9243A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9243A" w:rsidRPr="00753C3C" w:rsidRDefault="00A9243A" w:rsidP="00A061F9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Организация летн</w:t>
            </w:r>
            <w:r w:rsidR="00753C3C" w:rsidRPr="00753C3C">
              <w:rPr>
                <w:sz w:val="24"/>
                <w:szCs w:val="24"/>
              </w:rPr>
              <w:t>ей оздоровительной компании 2023</w:t>
            </w:r>
            <w:r w:rsidRPr="00753C3C">
              <w:rPr>
                <w:sz w:val="24"/>
                <w:szCs w:val="24"/>
              </w:rPr>
              <w:t xml:space="preserve"> – методическое совещание</w:t>
            </w:r>
          </w:p>
        </w:tc>
        <w:tc>
          <w:tcPr>
            <w:tcW w:w="1134" w:type="dxa"/>
            <w:gridSpan w:val="2"/>
          </w:tcPr>
          <w:p w:rsidR="00A9243A" w:rsidRPr="00D421C3" w:rsidRDefault="00A9243A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753C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9243A" w:rsidRPr="00D421C3" w:rsidRDefault="00A9243A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gridSpan w:val="2"/>
          </w:tcPr>
          <w:p w:rsidR="00A9243A" w:rsidRPr="00D421C3" w:rsidRDefault="00A9243A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заместитель заведующего по ВМР</w:t>
            </w:r>
          </w:p>
        </w:tc>
        <w:tc>
          <w:tcPr>
            <w:tcW w:w="2268" w:type="dxa"/>
          </w:tcPr>
          <w:p w:rsidR="00A9243A" w:rsidRPr="00A9243A" w:rsidRDefault="00A9243A" w:rsidP="008A1AF3">
            <w:pPr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Планирование работы на летний период</w:t>
            </w:r>
          </w:p>
        </w:tc>
      </w:tr>
      <w:tr w:rsidR="00B34A5D" w:rsidRPr="008A1AF3" w:rsidTr="00ED4F56">
        <w:tc>
          <w:tcPr>
            <w:tcW w:w="10599" w:type="dxa"/>
            <w:gridSpan w:val="10"/>
          </w:tcPr>
          <w:p w:rsidR="00B34A5D" w:rsidRPr="00753C3C" w:rsidRDefault="00B34A5D" w:rsidP="00B34A5D">
            <w:pPr>
              <w:jc w:val="center"/>
              <w:rPr>
                <w:b/>
                <w:sz w:val="24"/>
                <w:szCs w:val="24"/>
              </w:rPr>
            </w:pPr>
            <w:r w:rsidRPr="00753C3C">
              <w:rPr>
                <w:b/>
                <w:sz w:val="24"/>
                <w:szCs w:val="24"/>
              </w:rPr>
              <w:t>Организация информационного просвещения родителей (законных представителей) в области повышения компетенций в вопросах детско-семейных отношений, воспитания детей</w:t>
            </w:r>
          </w:p>
        </w:tc>
      </w:tr>
      <w:tr w:rsidR="003E1439" w:rsidRPr="008A1AF3" w:rsidTr="00ED4F56">
        <w:tc>
          <w:tcPr>
            <w:tcW w:w="10599" w:type="dxa"/>
            <w:gridSpan w:val="10"/>
          </w:tcPr>
          <w:p w:rsidR="003E1439" w:rsidRPr="00753C3C" w:rsidRDefault="003E1439" w:rsidP="00B34A5D">
            <w:pPr>
              <w:jc w:val="center"/>
              <w:rPr>
                <w:b/>
                <w:sz w:val="24"/>
                <w:szCs w:val="24"/>
              </w:rPr>
            </w:pPr>
            <w:r w:rsidRPr="00753C3C">
              <w:rPr>
                <w:b/>
                <w:sz w:val="24"/>
                <w:szCs w:val="24"/>
              </w:rPr>
              <w:t>Общий предполагаемый результат:</w:t>
            </w:r>
            <w:r w:rsidRPr="00753C3C">
              <w:rPr>
                <w:sz w:val="24"/>
                <w:szCs w:val="24"/>
              </w:rPr>
              <w:t xml:space="preserve"> повышение компетенции родителей (законных представителей) в вопросах воспитания детей, детско-родительских отношений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85119C" w:rsidRDefault="00D421C3" w:rsidP="00D421C3">
            <w:pPr>
              <w:rPr>
                <w:bCs/>
                <w:sz w:val="24"/>
                <w:szCs w:val="24"/>
              </w:rPr>
            </w:pPr>
            <w:r w:rsidRPr="0085119C">
              <w:rPr>
                <w:bCs/>
                <w:sz w:val="24"/>
                <w:szCs w:val="24"/>
                <w:u w:val="single"/>
              </w:rPr>
              <w:t>Родительские собрания</w:t>
            </w:r>
            <w:r w:rsidR="00523193" w:rsidRPr="0085119C">
              <w:rPr>
                <w:bCs/>
                <w:sz w:val="24"/>
                <w:szCs w:val="24"/>
                <w:u w:val="single"/>
              </w:rPr>
              <w:t>:</w:t>
            </w:r>
            <w:r w:rsidR="00523193" w:rsidRPr="0085119C">
              <w:rPr>
                <w:bCs/>
                <w:sz w:val="24"/>
                <w:szCs w:val="24"/>
              </w:rPr>
              <w:t xml:space="preserve"> </w:t>
            </w:r>
            <w:r w:rsidR="00523193" w:rsidRPr="0085119C">
              <w:rPr>
                <w:bCs/>
                <w:sz w:val="24"/>
                <w:szCs w:val="24"/>
              </w:rPr>
              <w:lastRenderedPageBreak/>
              <w:t xml:space="preserve">«Особенности воспитательно - образовательного процесса </w:t>
            </w:r>
            <w:r w:rsidRPr="0085119C">
              <w:rPr>
                <w:bCs/>
                <w:sz w:val="24"/>
                <w:szCs w:val="24"/>
              </w:rPr>
              <w:t>в группах в новом учебном году</w:t>
            </w:r>
            <w:r w:rsidR="00523193" w:rsidRPr="0085119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23193" w:rsidRPr="0085119C" w:rsidRDefault="00523193" w:rsidP="00FD0E0B">
            <w:pPr>
              <w:jc w:val="center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lastRenderedPageBreak/>
              <w:t>Сентябрь</w:t>
            </w:r>
          </w:p>
          <w:p w:rsidR="00D421C3" w:rsidRPr="00ED4F56" w:rsidRDefault="0085119C" w:rsidP="00FD0E0B">
            <w:pPr>
              <w:jc w:val="center"/>
              <w:rPr>
                <w:color w:val="FF0000"/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01" w:type="dxa"/>
            <w:gridSpan w:val="3"/>
          </w:tcPr>
          <w:p w:rsidR="00523193" w:rsidRPr="009D6C84" w:rsidRDefault="00523193" w:rsidP="00FD0E0B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lastRenderedPageBreak/>
              <w:t>Воспитатели,</w:t>
            </w:r>
          </w:p>
          <w:p w:rsidR="00523193" w:rsidRPr="009D6C84" w:rsidRDefault="00523193" w:rsidP="00FD0E0B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lastRenderedPageBreak/>
              <w:t>специалисты,</w:t>
            </w:r>
            <w:r w:rsidR="0085119C">
              <w:rPr>
                <w:sz w:val="24"/>
                <w:szCs w:val="24"/>
              </w:rPr>
              <w:t xml:space="preserve"> </w:t>
            </w:r>
            <w:r w:rsidRPr="009D6C84">
              <w:rPr>
                <w:sz w:val="24"/>
                <w:szCs w:val="24"/>
              </w:rPr>
              <w:t>родители</w:t>
            </w:r>
          </w:p>
        </w:tc>
        <w:tc>
          <w:tcPr>
            <w:tcW w:w="1842" w:type="dxa"/>
          </w:tcPr>
          <w:p w:rsidR="00523193" w:rsidRPr="009D6C84" w:rsidRDefault="00D421C3" w:rsidP="00FD0E0B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9D6C84">
              <w:rPr>
                <w:sz w:val="24"/>
                <w:szCs w:val="24"/>
              </w:rPr>
              <w:lastRenderedPageBreak/>
              <w:t>заведующего по ВМР, с</w:t>
            </w:r>
            <w:r w:rsidR="00523193" w:rsidRPr="009D6C84">
              <w:rPr>
                <w:sz w:val="24"/>
                <w:szCs w:val="24"/>
              </w:rPr>
              <w:t>тарший воспитатель, воспитатели всех возрастных  групп</w:t>
            </w:r>
          </w:p>
        </w:tc>
        <w:tc>
          <w:tcPr>
            <w:tcW w:w="2268" w:type="dxa"/>
          </w:tcPr>
          <w:p w:rsidR="00523193" w:rsidRPr="009D6C84" w:rsidRDefault="00523193" w:rsidP="00FD0E0B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lastRenderedPageBreak/>
              <w:t xml:space="preserve">Родители </w:t>
            </w:r>
            <w:r w:rsidRPr="009D6C84">
              <w:rPr>
                <w:sz w:val="24"/>
                <w:szCs w:val="24"/>
              </w:rPr>
              <w:lastRenderedPageBreak/>
              <w:t>ознакомлены с особенностями образовательного процесса  в соответствии с возрастом детей.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9D6C84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Консультация «Классическая музыка как фактор художественно-эстетического воспитания дошкольников»</w:t>
            </w:r>
          </w:p>
        </w:tc>
        <w:tc>
          <w:tcPr>
            <w:tcW w:w="1276" w:type="dxa"/>
            <w:gridSpan w:val="3"/>
          </w:tcPr>
          <w:p w:rsidR="00523193" w:rsidRPr="009A3D14" w:rsidRDefault="009D6C8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Январь 202</w:t>
            </w:r>
            <w:r w:rsidR="009A3D14"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9D6C84" w:rsidRDefault="009A3D14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2" w:type="dxa"/>
          </w:tcPr>
          <w:p w:rsidR="00523193" w:rsidRPr="009D6C84" w:rsidRDefault="009D6C84" w:rsidP="009A3D14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 xml:space="preserve">Заместитель заведующего по ВМР, </w:t>
            </w:r>
            <w:r w:rsidR="009A3D1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523193" w:rsidRPr="009D6C84" w:rsidRDefault="00523193" w:rsidP="00FD0E0B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9D6C84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Информация для распространения: «Уроки вежливости», «Организация питания детей в семье».</w:t>
            </w:r>
          </w:p>
        </w:tc>
        <w:tc>
          <w:tcPr>
            <w:tcW w:w="1276" w:type="dxa"/>
            <w:gridSpan w:val="3"/>
          </w:tcPr>
          <w:p w:rsidR="00523193" w:rsidRPr="009A3D14" w:rsidRDefault="009D6C8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Февраль 202</w:t>
            </w:r>
            <w:r w:rsidR="009A3D14"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9D6C84" w:rsidRDefault="00523193" w:rsidP="00FD0E0B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>Воспитатели,</w:t>
            </w:r>
            <w:r w:rsidR="009A3D14">
              <w:rPr>
                <w:sz w:val="24"/>
                <w:szCs w:val="24"/>
              </w:rPr>
              <w:t xml:space="preserve"> </w:t>
            </w:r>
            <w:r w:rsidRPr="009D6C84">
              <w:rPr>
                <w:sz w:val="24"/>
                <w:szCs w:val="24"/>
              </w:rPr>
              <w:t>родители</w:t>
            </w:r>
          </w:p>
        </w:tc>
        <w:tc>
          <w:tcPr>
            <w:tcW w:w="1842" w:type="dxa"/>
          </w:tcPr>
          <w:p w:rsidR="00523193" w:rsidRPr="009D6C84" w:rsidRDefault="00523193" w:rsidP="009D6C84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 xml:space="preserve">Старший воспитатель, воспитатели групп </w:t>
            </w:r>
            <w:r w:rsidR="009D6C84" w:rsidRPr="009D6C84">
              <w:rPr>
                <w:sz w:val="24"/>
                <w:szCs w:val="24"/>
              </w:rPr>
              <w:t>всех</w:t>
            </w:r>
            <w:r w:rsidRPr="009D6C84">
              <w:rPr>
                <w:sz w:val="24"/>
                <w:szCs w:val="24"/>
              </w:rPr>
              <w:t xml:space="preserve"> возраст</w:t>
            </w:r>
            <w:r w:rsidR="009D6C84" w:rsidRPr="009D6C84"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523193" w:rsidRPr="009D6C84" w:rsidRDefault="009A3D14" w:rsidP="00FD0E0B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9D6C84">
            <w:pPr>
              <w:rPr>
                <w:sz w:val="24"/>
                <w:szCs w:val="24"/>
                <w:u w:val="single"/>
              </w:rPr>
            </w:pPr>
            <w:r w:rsidRPr="001A405E">
              <w:rPr>
                <w:sz w:val="24"/>
                <w:szCs w:val="24"/>
                <w:u w:val="single"/>
              </w:rPr>
              <w:t>Информация для распространения «Застенчивые и замкнутые дети». «Одежда детей в группе и на прогулке»</w:t>
            </w:r>
          </w:p>
        </w:tc>
        <w:tc>
          <w:tcPr>
            <w:tcW w:w="1276" w:type="dxa"/>
            <w:gridSpan w:val="3"/>
          </w:tcPr>
          <w:p w:rsidR="00523193" w:rsidRPr="009A3D14" w:rsidRDefault="009A3D1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 xml:space="preserve">Март </w:t>
            </w:r>
            <w:r w:rsidR="009D6C84" w:rsidRPr="009A3D14">
              <w:rPr>
                <w:sz w:val="24"/>
                <w:szCs w:val="24"/>
              </w:rPr>
              <w:t>202</w:t>
            </w:r>
            <w:r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9D6C84" w:rsidRDefault="00523193" w:rsidP="00FD0E0B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</w:tcPr>
          <w:p w:rsidR="00523193" w:rsidRPr="009D6C84" w:rsidRDefault="00523193" w:rsidP="009D6C84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>Старший воспитатель, воспитатели групп</w:t>
            </w:r>
            <w:r w:rsidR="009D6C84" w:rsidRPr="009D6C84">
              <w:rPr>
                <w:sz w:val="24"/>
                <w:szCs w:val="24"/>
              </w:rPr>
              <w:t xml:space="preserve"> всех возрастов</w:t>
            </w:r>
          </w:p>
        </w:tc>
        <w:tc>
          <w:tcPr>
            <w:tcW w:w="2268" w:type="dxa"/>
          </w:tcPr>
          <w:p w:rsidR="00523193" w:rsidRPr="009D6C84" w:rsidRDefault="009A3D14" w:rsidP="009D6C84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9D6C84" w:rsidP="009D6C84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Индивидуальные консультации</w:t>
            </w:r>
            <w:r w:rsidR="00523193" w:rsidRPr="001A405E">
              <w:rPr>
                <w:sz w:val="24"/>
                <w:szCs w:val="24"/>
                <w:u w:val="single"/>
              </w:rPr>
              <w:t xml:space="preserve">: </w:t>
            </w:r>
            <w:r w:rsidR="00523193" w:rsidRPr="001A405E">
              <w:rPr>
                <w:sz w:val="24"/>
                <w:szCs w:val="24"/>
              </w:rPr>
              <w:t>«</w:t>
            </w:r>
            <w:r w:rsidRPr="001A405E">
              <w:rPr>
                <w:bCs/>
                <w:sz w:val="24"/>
                <w:szCs w:val="24"/>
              </w:rPr>
              <w:t>Помощь учителя-логопеда перед обучением в школе</w:t>
            </w:r>
            <w:r w:rsidR="00523193" w:rsidRPr="001A405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23193" w:rsidRPr="009A3D14" w:rsidRDefault="009A3D1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Март-май 2023</w:t>
            </w:r>
            <w:r w:rsidR="00523193" w:rsidRPr="009A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23193" w:rsidRPr="00A97903" w:rsidRDefault="009D6C84" w:rsidP="00FD0E0B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>Учителя-логопеды</w:t>
            </w:r>
            <w:r w:rsidR="00523193" w:rsidRPr="00A97903">
              <w:rPr>
                <w:sz w:val="24"/>
                <w:szCs w:val="24"/>
              </w:rPr>
              <w:t>, родители</w:t>
            </w:r>
          </w:p>
        </w:tc>
        <w:tc>
          <w:tcPr>
            <w:tcW w:w="1842" w:type="dxa"/>
          </w:tcPr>
          <w:p w:rsidR="00523193" w:rsidRPr="00A97903" w:rsidRDefault="009D6C84" w:rsidP="00FD0E0B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>Заместитель заведующего по ВМР, учителя-логопеды</w:t>
            </w:r>
          </w:p>
        </w:tc>
        <w:tc>
          <w:tcPr>
            <w:tcW w:w="2268" w:type="dxa"/>
          </w:tcPr>
          <w:p w:rsidR="00523193" w:rsidRPr="00A97903" w:rsidRDefault="00523193" w:rsidP="009D6C84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 xml:space="preserve">Родители </w:t>
            </w:r>
            <w:r w:rsidR="009D6C84" w:rsidRPr="00A97903">
              <w:rPr>
                <w:sz w:val="24"/>
                <w:szCs w:val="24"/>
              </w:rPr>
              <w:t xml:space="preserve">информированы о возможной помощи специалиста, знают о проблемах, возникающих </w:t>
            </w:r>
            <w:r w:rsidR="00A97903" w:rsidRPr="00A97903">
              <w:rPr>
                <w:sz w:val="24"/>
                <w:szCs w:val="24"/>
              </w:rPr>
              <w:t>при обучении в школе без коррекции речевых нарушений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FD0E0B">
            <w:pPr>
              <w:rPr>
                <w:sz w:val="24"/>
                <w:szCs w:val="24"/>
                <w:u w:val="single"/>
              </w:rPr>
            </w:pPr>
            <w:r w:rsidRPr="001A405E">
              <w:rPr>
                <w:sz w:val="24"/>
                <w:szCs w:val="24"/>
                <w:u w:val="single"/>
              </w:rPr>
              <w:t>Информация: «Учите переходить дорогу правильно!», «Экспериментируем дома»</w:t>
            </w:r>
          </w:p>
        </w:tc>
        <w:tc>
          <w:tcPr>
            <w:tcW w:w="1276" w:type="dxa"/>
            <w:gridSpan w:val="3"/>
          </w:tcPr>
          <w:p w:rsidR="00523193" w:rsidRPr="009A3D14" w:rsidRDefault="00A97903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Апрель 202</w:t>
            </w:r>
            <w:r w:rsidR="009A3D14"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A97903" w:rsidRDefault="00523193" w:rsidP="00FD0E0B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</w:tcPr>
          <w:p w:rsidR="00523193" w:rsidRPr="00A97903" w:rsidRDefault="00523193" w:rsidP="00A97903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 xml:space="preserve">Старший воспитатель, воспитатели </w:t>
            </w:r>
            <w:r w:rsidR="00A97903" w:rsidRPr="00A97903">
              <w:rPr>
                <w:sz w:val="24"/>
                <w:szCs w:val="24"/>
              </w:rPr>
              <w:t xml:space="preserve">дошкольных </w:t>
            </w:r>
            <w:r w:rsidRPr="00A97903">
              <w:rPr>
                <w:sz w:val="24"/>
                <w:szCs w:val="24"/>
              </w:rPr>
              <w:t xml:space="preserve">  групп</w:t>
            </w:r>
          </w:p>
        </w:tc>
        <w:tc>
          <w:tcPr>
            <w:tcW w:w="2268" w:type="dxa"/>
          </w:tcPr>
          <w:p w:rsidR="00523193" w:rsidRDefault="00A97903" w:rsidP="009A3D14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>Родители знаю</w:t>
            </w:r>
            <w:r>
              <w:rPr>
                <w:sz w:val="24"/>
                <w:szCs w:val="24"/>
              </w:rPr>
              <w:t>т,</w:t>
            </w:r>
            <w:r w:rsidRPr="00A97903">
              <w:rPr>
                <w:sz w:val="24"/>
                <w:szCs w:val="24"/>
              </w:rPr>
              <w:t xml:space="preserve"> как правильно и где ребенок может </w:t>
            </w:r>
            <w:r w:rsidR="009A3D14">
              <w:rPr>
                <w:sz w:val="24"/>
                <w:szCs w:val="24"/>
              </w:rPr>
              <w:t>переходить дорогу.</w:t>
            </w:r>
          </w:p>
          <w:p w:rsidR="009A3D14" w:rsidRPr="00A97903" w:rsidRDefault="009A3D14" w:rsidP="009A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Владеют информацией о безопасном экспериментировании в домашних условиях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A97903" w:rsidP="00A97903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Индивидуальные консультации</w:t>
            </w:r>
            <w:r w:rsidR="00523193" w:rsidRPr="001A405E">
              <w:rPr>
                <w:sz w:val="24"/>
                <w:szCs w:val="24"/>
                <w:u w:val="single"/>
              </w:rPr>
              <w:t xml:space="preserve">:    </w:t>
            </w:r>
            <w:r w:rsidR="00523193" w:rsidRPr="001A405E">
              <w:rPr>
                <w:sz w:val="24"/>
                <w:szCs w:val="24"/>
              </w:rPr>
              <w:t>«</w:t>
            </w:r>
            <w:r w:rsidRPr="001A405E">
              <w:rPr>
                <w:sz w:val="24"/>
                <w:szCs w:val="24"/>
              </w:rPr>
              <w:t>Готовимся к школе – что мы упустили</w:t>
            </w:r>
            <w:r w:rsidR="00523193" w:rsidRPr="001A405E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23193" w:rsidRPr="009A3D14" w:rsidRDefault="001A405E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 xml:space="preserve">Январь-май </w:t>
            </w:r>
            <w:r w:rsidR="00A97903" w:rsidRPr="009A3D14">
              <w:rPr>
                <w:sz w:val="24"/>
                <w:szCs w:val="24"/>
              </w:rPr>
              <w:t>202</w:t>
            </w:r>
            <w:r w:rsid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A97903" w:rsidRDefault="00A97903" w:rsidP="00FD0E0B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>Педагог-психолог</w:t>
            </w:r>
            <w:r w:rsidR="00523193" w:rsidRPr="00A97903">
              <w:rPr>
                <w:sz w:val="24"/>
                <w:szCs w:val="24"/>
              </w:rPr>
              <w:t>, родители</w:t>
            </w:r>
          </w:p>
        </w:tc>
        <w:tc>
          <w:tcPr>
            <w:tcW w:w="1842" w:type="dxa"/>
          </w:tcPr>
          <w:p w:rsidR="00523193" w:rsidRPr="00A97903" w:rsidRDefault="00A97903" w:rsidP="00FD0E0B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>Заместитель заведующего по ВМР, воспитатели подготовительн</w:t>
            </w:r>
            <w:r w:rsidRPr="00A97903">
              <w:rPr>
                <w:sz w:val="24"/>
                <w:szCs w:val="24"/>
              </w:rPr>
              <w:lastRenderedPageBreak/>
              <w:t>ых групп, педагог-психолог</w:t>
            </w:r>
          </w:p>
        </w:tc>
        <w:tc>
          <w:tcPr>
            <w:tcW w:w="2268" w:type="dxa"/>
          </w:tcPr>
          <w:p w:rsidR="00523193" w:rsidRPr="00A97903" w:rsidRDefault="00523193" w:rsidP="00A97903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lastRenderedPageBreak/>
              <w:t xml:space="preserve">Родители </w:t>
            </w:r>
            <w:r w:rsidR="00A97903" w:rsidRPr="00A97903">
              <w:rPr>
                <w:sz w:val="24"/>
                <w:szCs w:val="24"/>
              </w:rPr>
              <w:t>информированы о готовности детей к школьному обучению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A97903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День открытых дверей» (открытые занятия для родителей)</w:t>
            </w:r>
          </w:p>
        </w:tc>
        <w:tc>
          <w:tcPr>
            <w:tcW w:w="1276" w:type="dxa"/>
            <w:gridSpan w:val="3"/>
          </w:tcPr>
          <w:p w:rsidR="00523193" w:rsidRPr="009A3D14" w:rsidRDefault="00A97903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Апрель 202</w:t>
            </w:r>
            <w:r w:rsidR="009A3D14"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A97903" w:rsidRDefault="009A3D14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23193" w:rsidRPr="00A97903">
              <w:rPr>
                <w:sz w:val="24"/>
                <w:szCs w:val="24"/>
              </w:rPr>
              <w:t>,</w:t>
            </w:r>
            <w:proofErr w:type="gramEnd"/>
            <w:r w:rsidR="00523193" w:rsidRPr="00A97903"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1842" w:type="dxa"/>
          </w:tcPr>
          <w:p w:rsidR="00523193" w:rsidRPr="00A97903" w:rsidRDefault="009A3D14" w:rsidP="009A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ВМР, с</w:t>
            </w:r>
            <w:r w:rsidR="00523193" w:rsidRPr="00A97903">
              <w:rPr>
                <w:sz w:val="24"/>
                <w:szCs w:val="24"/>
              </w:rPr>
              <w:t>тарший воспитатель,</w:t>
            </w:r>
            <w:r>
              <w:rPr>
                <w:sz w:val="24"/>
                <w:szCs w:val="24"/>
              </w:rPr>
              <w:t xml:space="preserve"> педагоги</w:t>
            </w:r>
          </w:p>
        </w:tc>
        <w:tc>
          <w:tcPr>
            <w:tcW w:w="2268" w:type="dxa"/>
          </w:tcPr>
          <w:p w:rsidR="00523193" w:rsidRPr="00A97903" w:rsidRDefault="00523193" w:rsidP="00753C3C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 xml:space="preserve">Родители ознакомлены с </w:t>
            </w:r>
            <w:r w:rsidR="00A97903" w:rsidRPr="00A97903">
              <w:rPr>
                <w:sz w:val="24"/>
                <w:szCs w:val="24"/>
              </w:rPr>
              <w:t xml:space="preserve">реализацией </w:t>
            </w:r>
            <w:r w:rsidR="00753C3C">
              <w:rPr>
                <w:sz w:val="24"/>
                <w:szCs w:val="24"/>
              </w:rPr>
              <w:t>образовательной программы в детском саду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FD0E0B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Групповые родительские собрания,</w:t>
            </w:r>
            <w:r w:rsidR="009A3D14">
              <w:rPr>
                <w:sz w:val="24"/>
                <w:szCs w:val="24"/>
                <w:u w:val="single"/>
              </w:rPr>
              <w:t xml:space="preserve"> подведение итогов воспитательно-образовательного периода</w:t>
            </w:r>
          </w:p>
        </w:tc>
        <w:tc>
          <w:tcPr>
            <w:tcW w:w="1276" w:type="dxa"/>
            <w:gridSpan w:val="3"/>
          </w:tcPr>
          <w:p w:rsidR="00523193" w:rsidRPr="009A3D14" w:rsidRDefault="00A97903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Май 202</w:t>
            </w:r>
            <w:r w:rsidR="009A3D14"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A97903" w:rsidRDefault="00523193" w:rsidP="00FD0E0B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</w:tcPr>
          <w:p w:rsidR="00523193" w:rsidRPr="00A97903" w:rsidRDefault="00523193" w:rsidP="00A97903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 xml:space="preserve">Старший воспитатель, воспитатели </w:t>
            </w:r>
            <w:r w:rsidR="00A97903" w:rsidRPr="00A97903">
              <w:rPr>
                <w:sz w:val="24"/>
                <w:szCs w:val="24"/>
              </w:rPr>
              <w:t xml:space="preserve">всех возрастных </w:t>
            </w:r>
            <w:r w:rsidRPr="00A97903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:rsidR="00523193" w:rsidRPr="00A97903" w:rsidRDefault="00753C3C" w:rsidP="00A97903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A97903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Школы для родителей «Безопасность детей на дорогах – забота общая»</w:t>
            </w:r>
          </w:p>
        </w:tc>
        <w:tc>
          <w:tcPr>
            <w:tcW w:w="1276" w:type="dxa"/>
            <w:gridSpan w:val="3"/>
          </w:tcPr>
          <w:p w:rsidR="00523193" w:rsidRPr="009A3D14" w:rsidRDefault="00A97903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Май 202</w:t>
            </w:r>
            <w:r w:rsidR="009A3D14"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A97903" w:rsidRDefault="00523193" w:rsidP="00FD0E0B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</w:tcPr>
          <w:p w:rsidR="00523193" w:rsidRPr="00A97903" w:rsidRDefault="00523193" w:rsidP="00A97903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 xml:space="preserve">Старший воспитатель, воспитатели </w:t>
            </w:r>
            <w:r w:rsidR="00A97903" w:rsidRPr="00A97903">
              <w:rPr>
                <w:sz w:val="24"/>
                <w:szCs w:val="24"/>
              </w:rPr>
              <w:t xml:space="preserve">всех возрастных </w:t>
            </w:r>
            <w:r w:rsidRPr="00A97903">
              <w:rPr>
                <w:sz w:val="24"/>
                <w:szCs w:val="24"/>
              </w:rPr>
              <w:t xml:space="preserve">  групп</w:t>
            </w:r>
          </w:p>
        </w:tc>
        <w:tc>
          <w:tcPr>
            <w:tcW w:w="2268" w:type="dxa"/>
          </w:tcPr>
          <w:p w:rsidR="00523193" w:rsidRPr="00A97903" w:rsidRDefault="00753C3C" w:rsidP="00A97903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CB2CA9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Информация: «Читаем и обсуждаем вместе с ребенком», «Как избежать плоскостопия».</w:t>
            </w:r>
          </w:p>
        </w:tc>
        <w:tc>
          <w:tcPr>
            <w:tcW w:w="1276" w:type="dxa"/>
            <w:gridSpan w:val="3"/>
          </w:tcPr>
          <w:p w:rsidR="00523193" w:rsidRPr="009A3D14" w:rsidRDefault="009A3D14" w:rsidP="009A3D14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 xml:space="preserve">Июнь </w:t>
            </w:r>
            <w:r w:rsidR="00DF275A" w:rsidRPr="009A3D14">
              <w:rPr>
                <w:sz w:val="24"/>
                <w:szCs w:val="24"/>
              </w:rPr>
              <w:t>202</w:t>
            </w:r>
            <w:r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DF275A" w:rsidRDefault="00523193" w:rsidP="00FD0E0B">
            <w:pPr>
              <w:rPr>
                <w:sz w:val="24"/>
                <w:szCs w:val="24"/>
              </w:rPr>
            </w:pPr>
            <w:r w:rsidRPr="00DF275A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</w:tcPr>
          <w:p w:rsidR="00523193" w:rsidRPr="00DF275A" w:rsidRDefault="00523193" w:rsidP="00DF275A">
            <w:pPr>
              <w:rPr>
                <w:sz w:val="24"/>
                <w:szCs w:val="24"/>
              </w:rPr>
            </w:pPr>
            <w:r w:rsidRPr="00DF275A">
              <w:rPr>
                <w:sz w:val="24"/>
                <w:szCs w:val="24"/>
              </w:rPr>
              <w:t xml:space="preserve">Старший воспитатель, воспитатели </w:t>
            </w:r>
            <w:r w:rsidR="00DF275A" w:rsidRPr="00DF275A">
              <w:rPr>
                <w:sz w:val="24"/>
                <w:szCs w:val="24"/>
              </w:rPr>
              <w:t xml:space="preserve">всех возрастных </w:t>
            </w:r>
            <w:r w:rsidRPr="00DF275A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:rsidR="00523193" w:rsidRPr="00DF275A" w:rsidRDefault="00753C3C" w:rsidP="00DF275A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FD0E0B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Школа для родителей «Отдыхаем в  походе с семьей»</w:t>
            </w:r>
          </w:p>
        </w:tc>
        <w:tc>
          <w:tcPr>
            <w:tcW w:w="1276" w:type="dxa"/>
            <w:gridSpan w:val="3"/>
          </w:tcPr>
          <w:p w:rsidR="00523193" w:rsidRPr="009A3D14" w:rsidRDefault="009A3D14" w:rsidP="009A3D14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 xml:space="preserve">Июль </w:t>
            </w:r>
            <w:r w:rsidR="00DF275A" w:rsidRPr="009A3D14">
              <w:rPr>
                <w:sz w:val="24"/>
                <w:szCs w:val="24"/>
              </w:rPr>
              <w:t xml:space="preserve"> 202</w:t>
            </w:r>
            <w:r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DF275A" w:rsidRDefault="00523193" w:rsidP="00FD0E0B">
            <w:pPr>
              <w:rPr>
                <w:sz w:val="24"/>
                <w:szCs w:val="24"/>
              </w:rPr>
            </w:pPr>
            <w:r w:rsidRPr="00DF275A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</w:tcPr>
          <w:p w:rsidR="00523193" w:rsidRPr="00DF275A" w:rsidRDefault="00523193" w:rsidP="00FD0E0B">
            <w:pPr>
              <w:rPr>
                <w:sz w:val="24"/>
                <w:szCs w:val="24"/>
              </w:rPr>
            </w:pPr>
            <w:r w:rsidRPr="00DF275A">
              <w:rPr>
                <w:sz w:val="24"/>
                <w:szCs w:val="24"/>
              </w:rPr>
              <w:t>Старший воспитатель, воспитатели всех возрастных  групп</w:t>
            </w:r>
          </w:p>
        </w:tc>
        <w:tc>
          <w:tcPr>
            <w:tcW w:w="2268" w:type="dxa"/>
          </w:tcPr>
          <w:p w:rsidR="00523193" w:rsidRPr="00DF275A" w:rsidRDefault="00DF275A" w:rsidP="00753C3C">
            <w:pPr>
              <w:rPr>
                <w:sz w:val="24"/>
                <w:szCs w:val="24"/>
              </w:rPr>
            </w:pPr>
            <w:r w:rsidRPr="00DF275A">
              <w:rPr>
                <w:sz w:val="24"/>
                <w:szCs w:val="24"/>
              </w:rPr>
              <w:t xml:space="preserve">Родители владеют информацией о </w:t>
            </w:r>
            <w:r w:rsidR="00753C3C">
              <w:rPr>
                <w:sz w:val="24"/>
                <w:szCs w:val="24"/>
              </w:rPr>
              <w:t xml:space="preserve">способах совместного отдыха с детьми </w:t>
            </w:r>
            <w:r w:rsidRPr="00DF275A">
              <w:rPr>
                <w:sz w:val="24"/>
                <w:szCs w:val="24"/>
              </w:rPr>
              <w:t xml:space="preserve"> в летний период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151883">
            <w:pPr>
              <w:rPr>
                <w:sz w:val="24"/>
                <w:szCs w:val="24"/>
                <w:u w:val="single"/>
              </w:rPr>
            </w:pPr>
            <w:r w:rsidRPr="001A405E">
              <w:rPr>
                <w:sz w:val="24"/>
                <w:szCs w:val="24"/>
                <w:u w:val="single"/>
              </w:rPr>
              <w:t>Консультация «Безопасность детей  в летний период</w:t>
            </w:r>
          </w:p>
        </w:tc>
        <w:tc>
          <w:tcPr>
            <w:tcW w:w="1276" w:type="dxa"/>
            <w:gridSpan w:val="3"/>
          </w:tcPr>
          <w:p w:rsidR="00523193" w:rsidRPr="009A3D14" w:rsidRDefault="00151883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Июль 202</w:t>
            </w:r>
            <w:r w:rsidR="009A3D14"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151883" w:rsidRDefault="00523193" w:rsidP="009A3D14">
            <w:pPr>
              <w:rPr>
                <w:sz w:val="24"/>
                <w:szCs w:val="24"/>
              </w:rPr>
            </w:pPr>
            <w:r w:rsidRPr="00151883">
              <w:rPr>
                <w:sz w:val="24"/>
                <w:szCs w:val="24"/>
              </w:rPr>
              <w:t>Воспитатели,</w:t>
            </w:r>
            <w:r w:rsidR="00151883">
              <w:rPr>
                <w:sz w:val="24"/>
                <w:szCs w:val="24"/>
              </w:rPr>
              <w:t xml:space="preserve"> </w:t>
            </w:r>
            <w:r w:rsidRPr="00151883">
              <w:rPr>
                <w:sz w:val="24"/>
                <w:szCs w:val="24"/>
              </w:rPr>
              <w:t>родители</w:t>
            </w:r>
          </w:p>
        </w:tc>
        <w:tc>
          <w:tcPr>
            <w:tcW w:w="1842" w:type="dxa"/>
          </w:tcPr>
          <w:p w:rsidR="00523193" w:rsidRPr="00151883" w:rsidRDefault="00523193" w:rsidP="00151883">
            <w:pPr>
              <w:rPr>
                <w:sz w:val="24"/>
                <w:szCs w:val="24"/>
              </w:rPr>
            </w:pPr>
            <w:r w:rsidRPr="00151883">
              <w:rPr>
                <w:sz w:val="24"/>
                <w:szCs w:val="24"/>
              </w:rPr>
              <w:t xml:space="preserve">Старший воспитатель, воспитатели </w:t>
            </w:r>
            <w:r w:rsidR="00151883" w:rsidRPr="00151883">
              <w:rPr>
                <w:sz w:val="24"/>
                <w:szCs w:val="24"/>
              </w:rPr>
              <w:t xml:space="preserve">ясельных </w:t>
            </w:r>
            <w:r w:rsidRPr="00151883">
              <w:rPr>
                <w:sz w:val="24"/>
                <w:szCs w:val="24"/>
              </w:rPr>
              <w:t xml:space="preserve">  групп</w:t>
            </w:r>
          </w:p>
        </w:tc>
        <w:tc>
          <w:tcPr>
            <w:tcW w:w="2268" w:type="dxa"/>
          </w:tcPr>
          <w:p w:rsidR="00523193" w:rsidRPr="00151883" w:rsidRDefault="00523193" w:rsidP="00753C3C">
            <w:pPr>
              <w:rPr>
                <w:sz w:val="24"/>
                <w:szCs w:val="24"/>
              </w:rPr>
            </w:pPr>
            <w:r w:rsidRPr="00151883">
              <w:rPr>
                <w:sz w:val="24"/>
                <w:szCs w:val="24"/>
              </w:rPr>
              <w:t>Родители знают</w:t>
            </w:r>
            <w:r w:rsidR="00151883" w:rsidRPr="00151883">
              <w:rPr>
                <w:sz w:val="24"/>
                <w:szCs w:val="24"/>
              </w:rPr>
              <w:t xml:space="preserve"> </w:t>
            </w:r>
            <w:r w:rsidR="00753C3C">
              <w:rPr>
                <w:sz w:val="24"/>
                <w:szCs w:val="24"/>
              </w:rPr>
              <w:t>о безопасности детей в летний период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151883">
            <w:pPr>
              <w:rPr>
                <w:sz w:val="24"/>
                <w:szCs w:val="24"/>
                <w:u w:val="single"/>
              </w:rPr>
            </w:pPr>
            <w:r w:rsidRPr="001A405E">
              <w:rPr>
                <w:sz w:val="24"/>
                <w:szCs w:val="24"/>
                <w:u w:val="single"/>
              </w:rPr>
              <w:t>Информация для родителей «О соблюдении единых требований в детском саду и дома»</w:t>
            </w:r>
          </w:p>
        </w:tc>
        <w:tc>
          <w:tcPr>
            <w:tcW w:w="1276" w:type="dxa"/>
            <w:gridSpan w:val="3"/>
          </w:tcPr>
          <w:p w:rsidR="00523193" w:rsidRPr="009A3D14" w:rsidRDefault="009A3D1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 xml:space="preserve">Август </w:t>
            </w:r>
            <w:r w:rsidR="00151883" w:rsidRPr="009A3D14">
              <w:rPr>
                <w:sz w:val="24"/>
                <w:szCs w:val="24"/>
              </w:rPr>
              <w:t xml:space="preserve"> 202</w:t>
            </w:r>
            <w:r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2B7F4B" w:rsidRDefault="009A3D14" w:rsidP="009A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2B7F4B" w:rsidRPr="002B7F4B">
              <w:rPr>
                <w:sz w:val="24"/>
                <w:szCs w:val="24"/>
              </w:rPr>
              <w:t>,</w:t>
            </w:r>
            <w:r w:rsidR="00523193" w:rsidRPr="002B7F4B"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1842" w:type="dxa"/>
          </w:tcPr>
          <w:p w:rsidR="00523193" w:rsidRPr="002B7F4B" w:rsidRDefault="00523193" w:rsidP="002B7F4B">
            <w:pPr>
              <w:rPr>
                <w:sz w:val="24"/>
                <w:szCs w:val="24"/>
              </w:rPr>
            </w:pPr>
            <w:r w:rsidRPr="002B7F4B">
              <w:rPr>
                <w:sz w:val="24"/>
                <w:szCs w:val="24"/>
              </w:rPr>
              <w:t xml:space="preserve">Старший воспитатель, воспитатели </w:t>
            </w:r>
            <w:r w:rsidR="002B7F4B" w:rsidRPr="002B7F4B">
              <w:rPr>
                <w:sz w:val="24"/>
                <w:szCs w:val="24"/>
              </w:rPr>
              <w:t>старших групп</w:t>
            </w:r>
            <w:r w:rsidRPr="002B7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3193" w:rsidRPr="002B7F4B" w:rsidRDefault="00753C3C" w:rsidP="00FD0E0B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FD0E0B">
            <w:pPr>
              <w:rPr>
                <w:sz w:val="24"/>
                <w:szCs w:val="24"/>
                <w:u w:val="single"/>
              </w:rPr>
            </w:pPr>
            <w:r w:rsidRPr="001A405E">
              <w:rPr>
                <w:sz w:val="24"/>
                <w:szCs w:val="24"/>
                <w:u w:val="single"/>
              </w:rPr>
              <w:t>Беседа с родителями «Взрослым на заметку – пристегнуть ребенка крепко!»</w:t>
            </w:r>
          </w:p>
        </w:tc>
        <w:tc>
          <w:tcPr>
            <w:tcW w:w="1276" w:type="dxa"/>
            <w:gridSpan w:val="3"/>
          </w:tcPr>
          <w:p w:rsidR="00523193" w:rsidRPr="009A3D14" w:rsidRDefault="00C82A91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Сентябрь 202</w:t>
            </w:r>
            <w:r w:rsidR="009A3D14"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C82A91" w:rsidRDefault="00523193" w:rsidP="00FD0E0B">
            <w:pPr>
              <w:rPr>
                <w:sz w:val="24"/>
                <w:szCs w:val="24"/>
              </w:rPr>
            </w:pPr>
            <w:r w:rsidRPr="00C82A91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</w:tcPr>
          <w:p w:rsidR="00523193" w:rsidRPr="00C82A91" w:rsidRDefault="00523193" w:rsidP="00C82A91">
            <w:pPr>
              <w:rPr>
                <w:sz w:val="24"/>
                <w:szCs w:val="24"/>
              </w:rPr>
            </w:pPr>
            <w:r w:rsidRPr="00C82A91">
              <w:rPr>
                <w:sz w:val="24"/>
                <w:szCs w:val="24"/>
              </w:rPr>
              <w:t xml:space="preserve">Старший воспитатель, воспитатели </w:t>
            </w:r>
            <w:r w:rsidR="00C82A91" w:rsidRPr="00C82A91">
              <w:rPr>
                <w:sz w:val="24"/>
                <w:szCs w:val="24"/>
              </w:rPr>
              <w:t>всех возрастных групп</w:t>
            </w:r>
            <w:r w:rsidRPr="00C82A9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2A91">
              <w:rPr>
                <w:sz w:val="24"/>
                <w:szCs w:val="24"/>
              </w:rPr>
              <w:t>групп</w:t>
            </w:r>
            <w:proofErr w:type="spellEnd"/>
            <w:proofErr w:type="gramEnd"/>
          </w:p>
        </w:tc>
        <w:tc>
          <w:tcPr>
            <w:tcW w:w="2268" w:type="dxa"/>
          </w:tcPr>
          <w:p w:rsidR="00523193" w:rsidRPr="00C82A91" w:rsidRDefault="00753C3C" w:rsidP="00FD0E0B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Родители помнят о правилах перевозки детей в автомобиле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C82A91">
            <w:pPr>
              <w:rPr>
                <w:sz w:val="24"/>
                <w:szCs w:val="24"/>
                <w:u w:val="single"/>
              </w:rPr>
            </w:pPr>
            <w:r w:rsidRPr="001A405E">
              <w:rPr>
                <w:sz w:val="24"/>
                <w:szCs w:val="24"/>
                <w:u w:val="single"/>
              </w:rPr>
              <w:t>Консультация для родителей «Праздник 1 октября – международный день пожилых людей» Познакомить родителей с историей и традициями праздника</w:t>
            </w:r>
          </w:p>
        </w:tc>
        <w:tc>
          <w:tcPr>
            <w:tcW w:w="1276" w:type="dxa"/>
            <w:gridSpan w:val="3"/>
          </w:tcPr>
          <w:p w:rsidR="00523193" w:rsidRPr="009A3D14" w:rsidRDefault="009A3D1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 xml:space="preserve">Октябрь </w:t>
            </w:r>
            <w:r w:rsidR="00C82A91" w:rsidRPr="009A3D14">
              <w:rPr>
                <w:sz w:val="24"/>
                <w:szCs w:val="24"/>
              </w:rPr>
              <w:t>202</w:t>
            </w:r>
            <w:r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C82A91" w:rsidRDefault="00523193" w:rsidP="00FD0E0B">
            <w:pPr>
              <w:rPr>
                <w:sz w:val="24"/>
                <w:szCs w:val="24"/>
              </w:rPr>
            </w:pPr>
            <w:r w:rsidRPr="00C82A91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</w:tcPr>
          <w:p w:rsidR="00523193" w:rsidRPr="00C82A91" w:rsidRDefault="00523193" w:rsidP="00C82A91">
            <w:pPr>
              <w:rPr>
                <w:sz w:val="24"/>
                <w:szCs w:val="24"/>
              </w:rPr>
            </w:pPr>
            <w:r w:rsidRPr="00C82A91">
              <w:rPr>
                <w:sz w:val="24"/>
                <w:szCs w:val="24"/>
              </w:rPr>
              <w:t xml:space="preserve">Старший воспитатель, воспитатели </w:t>
            </w:r>
            <w:r w:rsidR="00C82A91" w:rsidRPr="00C82A91">
              <w:rPr>
                <w:sz w:val="24"/>
                <w:szCs w:val="24"/>
              </w:rPr>
              <w:t xml:space="preserve">всех возрастных </w:t>
            </w:r>
            <w:r w:rsidRPr="00C82A91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:rsidR="00523193" w:rsidRPr="00C82A91" w:rsidRDefault="00753C3C" w:rsidP="00C82A91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C82A91">
            <w:pPr>
              <w:rPr>
                <w:sz w:val="24"/>
                <w:szCs w:val="24"/>
                <w:u w:val="single"/>
              </w:rPr>
            </w:pPr>
            <w:r w:rsidRPr="001A405E">
              <w:rPr>
                <w:sz w:val="24"/>
                <w:szCs w:val="24"/>
                <w:u w:val="single"/>
              </w:rPr>
              <w:t>Консультация для родителей «Компоненты готовности к школе»</w:t>
            </w:r>
          </w:p>
        </w:tc>
        <w:tc>
          <w:tcPr>
            <w:tcW w:w="1276" w:type="dxa"/>
            <w:gridSpan w:val="3"/>
          </w:tcPr>
          <w:p w:rsidR="00523193" w:rsidRPr="009A3D14" w:rsidRDefault="00C82A91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Октябрь 202</w:t>
            </w:r>
            <w:r w:rsidR="009A3D14"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C82A91" w:rsidRDefault="009A3D14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523193" w:rsidRPr="00C82A91">
              <w:rPr>
                <w:sz w:val="24"/>
                <w:szCs w:val="24"/>
              </w:rPr>
              <w:t>, родители</w:t>
            </w:r>
          </w:p>
        </w:tc>
        <w:tc>
          <w:tcPr>
            <w:tcW w:w="1842" w:type="dxa"/>
          </w:tcPr>
          <w:p w:rsidR="00523193" w:rsidRPr="00C82A91" w:rsidRDefault="009A3D14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523193" w:rsidRPr="00C82A91" w:rsidRDefault="00753C3C" w:rsidP="00C8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владеют основной информацией о готовности детей к школьному обучению</w:t>
            </w:r>
            <w:r w:rsidR="00523193" w:rsidRPr="00C82A91">
              <w:rPr>
                <w:sz w:val="24"/>
                <w:szCs w:val="24"/>
              </w:rPr>
              <w:t xml:space="preserve"> 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FD0E0B">
            <w:pPr>
              <w:rPr>
                <w:sz w:val="24"/>
                <w:szCs w:val="24"/>
                <w:u w:val="single"/>
              </w:rPr>
            </w:pPr>
            <w:r w:rsidRPr="001A405E">
              <w:rPr>
                <w:sz w:val="24"/>
                <w:szCs w:val="24"/>
                <w:u w:val="single"/>
              </w:rPr>
              <w:t>Информация для родителей (распространение): «Секреты воспитания вежливого ребенка», «Режим дня в детском саду и дома»</w:t>
            </w:r>
          </w:p>
        </w:tc>
        <w:tc>
          <w:tcPr>
            <w:tcW w:w="1276" w:type="dxa"/>
            <w:gridSpan w:val="3"/>
          </w:tcPr>
          <w:p w:rsidR="00523193" w:rsidRPr="009A3D14" w:rsidRDefault="00A245ED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Ноябрь 202</w:t>
            </w:r>
            <w:r w:rsidR="009A3D14" w:rsidRPr="009A3D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523193" w:rsidRPr="00A245ED" w:rsidRDefault="00523193" w:rsidP="00FD0E0B">
            <w:pPr>
              <w:rPr>
                <w:sz w:val="24"/>
                <w:szCs w:val="24"/>
              </w:rPr>
            </w:pPr>
            <w:r w:rsidRPr="00A245ED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</w:tcPr>
          <w:p w:rsidR="00523193" w:rsidRPr="00A245ED" w:rsidRDefault="00523193" w:rsidP="00A245ED">
            <w:pPr>
              <w:rPr>
                <w:sz w:val="24"/>
                <w:szCs w:val="24"/>
              </w:rPr>
            </w:pPr>
            <w:r w:rsidRPr="00A245ED">
              <w:rPr>
                <w:sz w:val="24"/>
                <w:szCs w:val="24"/>
              </w:rPr>
              <w:t xml:space="preserve">Старший воспитатель, воспитатели </w:t>
            </w:r>
            <w:r w:rsidR="00A245ED" w:rsidRPr="00A245ED">
              <w:rPr>
                <w:sz w:val="24"/>
                <w:szCs w:val="24"/>
              </w:rPr>
              <w:t xml:space="preserve">всех возрастных </w:t>
            </w:r>
            <w:r w:rsidRPr="00A245ED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:rsidR="00523193" w:rsidRPr="00A245ED" w:rsidRDefault="00523193" w:rsidP="00753C3C">
            <w:pPr>
              <w:rPr>
                <w:sz w:val="24"/>
                <w:szCs w:val="24"/>
              </w:rPr>
            </w:pPr>
            <w:r w:rsidRPr="00A245ED">
              <w:rPr>
                <w:sz w:val="24"/>
                <w:szCs w:val="24"/>
              </w:rPr>
              <w:t xml:space="preserve">Родители получили практические рекомендации по </w:t>
            </w:r>
            <w:r w:rsidR="00A245ED" w:rsidRPr="00A245ED">
              <w:rPr>
                <w:sz w:val="24"/>
                <w:szCs w:val="24"/>
              </w:rPr>
              <w:t xml:space="preserve">соблюдению </w:t>
            </w:r>
            <w:r w:rsidR="00753C3C">
              <w:rPr>
                <w:sz w:val="24"/>
                <w:szCs w:val="24"/>
              </w:rPr>
              <w:t>режима дня детей дошкольного возраста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A245ED">
            <w:pPr>
              <w:rPr>
                <w:sz w:val="24"/>
                <w:szCs w:val="24"/>
                <w:u w:val="single"/>
              </w:rPr>
            </w:pPr>
            <w:r w:rsidRPr="001A405E">
              <w:rPr>
                <w:sz w:val="24"/>
                <w:szCs w:val="24"/>
                <w:u w:val="single"/>
              </w:rPr>
              <w:t>Информация для распространения: «Возрастные особенности ребенка 6-8 лет», «Чему и как готовить будущих первоклассников для успешного обучения в начальной школе»</w:t>
            </w:r>
          </w:p>
        </w:tc>
        <w:tc>
          <w:tcPr>
            <w:tcW w:w="1276" w:type="dxa"/>
            <w:gridSpan w:val="3"/>
          </w:tcPr>
          <w:p w:rsidR="00523193" w:rsidRPr="009A3D14" w:rsidRDefault="00A245ED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 xml:space="preserve">Ноябрь </w:t>
            </w:r>
          </w:p>
          <w:p w:rsidR="009A3D14" w:rsidRPr="00ED4F56" w:rsidRDefault="009A3D14" w:rsidP="00FD0E0B">
            <w:pPr>
              <w:rPr>
                <w:color w:val="FF0000"/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523193" w:rsidRPr="00A245ED" w:rsidRDefault="00523193" w:rsidP="00FD0E0B">
            <w:pPr>
              <w:rPr>
                <w:sz w:val="24"/>
                <w:szCs w:val="24"/>
              </w:rPr>
            </w:pPr>
            <w:r w:rsidRPr="00A245ED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</w:tcPr>
          <w:p w:rsidR="00523193" w:rsidRPr="00A245ED" w:rsidRDefault="00A245ED" w:rsidP="009A3D14">
            <w:pPr>
              <w:rPr>
                <w:sz w:val="24"/>
                <w:szCs w:val="24"/>
              </w:rPr>
            </w:pPr>
            <w:r w:rsidRPr="00A245ED">
              <w:rPr>
                <w:sz w:val="24"/>
                <w:szCs w:val="24"/>
              </w:rPr>
              <w:t>Заместитель заведующего по ВМР, с</w:t>
            </w:r>
            <w:r w:rsidR="00523193" w:rsidRPr="00A245ED">
              <w:rPr>
                <w:sz w:val="24"/>
                <w:szCs w:val="24"/>
              </w:rPr>
              <w:t xml:space="preserve">тарший воспитатель, </w:t>
            </w:r>
          </w:p>
        </w:tc>
        <w:tc>
          <w:tcPr>
            <w:tcW w:w="2268" w:type="dxa"/>
          </w:tcPr>
          <w:p w:rsidR="00523193" w:rsidRPr="00A245ED" w:rsidRDefault="00523193" w:rsidP="00A245ED">
            <w:pPr>
              <w:rPr>
                <w:sz w:val="24"/>
                <w:szCs w:val="24"/>
              </w:rPr>
            </w:pPr>
            <w:r w:rsidRPr="00A245ED">
              <w:rPr>
                <w:sz w:val="24"/>
                <w:szCs w:val="24"/>
              </w:rPr>
              <w:t xml:space="preserve">Родители познакомились </w:t>
            </w:r>
            <w:r w:rsidR="00A245ED" w:rsidRPr="00A245ED">
              <w:rPr>
                <w:sz w:val="24"/>
                <w:szCs w:val="24"/>
              </w:rPr>
              <w:t>приемами, играми, которые направлены на развитие познавательной активности детей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523193" w:rsidRPr="001A405E" w:rsidRDefault="001A405E" w:rsidP="00FD0E0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05E">
              <w:rPr>
                <w:rFonts w:ascii="Times New Roman" w:hAnsi="Times New Roman"/>
                <w:sz w:val="24"/>
                <w:szCs w:val="24"/>
              </w:rPr>
              <w:t>Консультация «Азбука вежливости. Единые требования в семье и детском саду в формировании правил хорошего тона и культурно-гигиенических навыков»</w:t>
            </w:r>
          </w:p>
        </w:tc>
        <w:tc>
          <w:tcPr>
            <w:tcW w:w="1276" w:type="dxa"/>
            <w:gridSpan w:val="3"/>
          </w:tcPr>
          <w:p w:rsidR="00523193" w:rsidRPr="009A3D14" w:rsidRDefault="00A245ED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 xml:space="preserve">Декабрь </w:t>
            </w:r>
            <w:r w:rsidR="009A3D14" w:rsidRPr="009A3D14">
              <w:rPr>
                <w:sz w:val="24"/>
                <w:szCs w:val="24"/>
              </w:rPr>
              <w:t>, 2023</w:t>
            </w:r>
          </w:p>
        </w:tc>
        <w:tc>
          <w:tcPr>
            <w:tcW w:w="1701" w:type="dxa"/>
            <w:gridSpan w:val="3"/>
          </w:tcPr>
          <w:p w:rsidR="00523193" w:rsidRPr="00A245ED" w:rsidRDefault="009A3D14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23193" w:rsidRPr="00A245ED">
              <w:rPr>
                <w:sz w:val="24"/>
                <w:szCs w:val="24"/>
              </w:rPr>
              <w:t>,</w:t>
            </w:r>
            <w:proofErr w:type="gramEnd"/>
            <w:r w:rsidR="00523193" w:rsidRPr="00A245ED"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1842" w:type="dxa"/>
          </w:tcPr>
          <w:p w:rsidR="00523193" w:rsidRPr="00A245ED" w:rsidRDefault="00A245ED" w:rsidP="009A3D14">
            <w:pPr>
              <w:rPr>
                <w:sz w:val="24"/>
                <w:szCs w:val="24"/>
              </w:rPr>
            </w:pPr>
            <w:r w:rsidRPr="00A245ED">
              <w:rPr>
                <w:sz w:val="24"/>
                <w:szCs w:val="24"/>
              </w:rPr>
              <w:t>Заместитель заведующего по ВМР</w:t>
            </w:r>
            <w:r w:rsidR="009A3D14">
              <w:rPr>
                <w:sz w:val="24"/>
                <w:szCs w:val="24"/>
              </w:rPr>
              <w:t xml:space="preserve">, старший воспитатель </w:t>
            </w:r>
          </w:p>
        </w:tc>
        <w:tc>
          <w:tcPr>
            <w:tcW w:w="2268" w:type="dxa"/>
          </w:tcPr>
          <w:p w:rsidR="00523193" w:rsidRPr="00A245ED" w:rsidRDefault="00753C3C" w:rsidP="00A245ED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1A405E" w:rsidRPr="008A1AF3" w:rsidTr="00ED4F56">
        <w:tc>
          <w:tcPr>
            <w:tcW w:w="709" w:type="dxa"/>
          </w:tcPr>
          <w:p w:rsidR="001A405E" w:rsidRPr="008A1AF3" w:rsidRDefault="001A405E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1A405E" w:rsidRPr="001A405E" w:rsidRDefault="001A405E" w:rsidP="00FD0E0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05E">
              <w:rPr>
                <w:rFonts w:ascii="Times New Roman" w:hAnsi="Times New Roman"/>
                <w:sz w:val="24"/>
                <w:szCs w:val="24"/>
              </w:rPr>
              <w:t>Консультация « Как справиться с детской истерикой», «Помогите ребенку вырасти здоровым»</w:t>
            </w:r>
          </w:p>
        </w:tc>
        <w:tc>
          <w:tcPr>
            <w:tcW w:w="1276" w:type="dxa"/>
            <w:gridSpan w:val="3"/>
          </w:tcPr>
          <w:p w:rsidR="001A405E" w:rsidRPr="009A3D14" w:rsidRDefault="009A3D1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Апрель, 2023</w:t>
            </w:r>
          </w:p>
        </w:tc>
        <w:tc>
          <w:tcPr>
            <w:tcW w:w="1701" w:type="dxa"/>
            <w:gridSpan w:val="3"/>
          </w:tcPr>
          <w:p w:rsidR="001A405E" w:rsidRPr="00A245ED" w:rsidRDefault="009A3D1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Педагог-психолог, родители</w:t>
            </w:r>
          </w:p>
        </w:tc>
        <w:tc>
          <w:tcPr>
            <w:tcW w:w="1842" w:type="dxa"/>
          </w:tcPr>
          <w:p w:rsidR="001A405E" w:rsidRPr="00A245ED" w:rsidRDefault="009A3D14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1A405E" w:rsidRPr="00A245ED" w:rsidRDefault="00753C3C" w:rsidP="00A245ED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1A405E" w:rsidRPr="008A1AF3" w:rsidTr="00ED4F56">
        <w:tc>
          <w:tcPr>
            <w:tcW w:w="709" w:type="dxa"/>
          </w:tcPr>
          <w:p w:rsidR="001A405E" w:rsidRPr="008A1AF3" w:rsidRDefault="001A405E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1A405E" w:rsidRPr="001A405E" w:rsidRDefault="001A405E" w:rsidP="00FD0E0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05E">
              <w:rPr>
                <w:rFonts w:ascii="Times New Roman" w:hAnsi="Times New Roman"/>
                <w:sz w:val="24"/>
                <w:szCs w:val="24"/>
              </w:rPr>
              <w:t>Информация для распространения: «Меры профилактики гриппа», «Первая помощь при обморожении».</w:t>
            </w:r>
          </w:p>
        </w:tc>
        <w:tc>
          <w:tcPr>
            <w:tcW w:w="1276" w:type="dxa"/>
            <w:gridSpan w:val="3"/>
          </w:tcPr>
          <w:p w:rsidR="001A405E" w:rsidRPr="009A3D14" w:rsidRDefault="009A3D1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Ноябрь, 2023</w:t>
            </w:r>
          </w:p>
        </w:tc>
        <w:tc>
          <w:tcPr>
            <w:tcW w:w="1701" w:type="dxa"/>
            <w:gridSpan w:val="3"/>
          </w:tcPr>
          <w:p w:rsidR="001A405E" w:rsidRPr="00A245ED" w:rsidRDefault="009A3D1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Воспитатели</w:t>
            </w:r>
            <w:proofErr w:type="gramStart"/>
            <w:r w:rsidRPr="009A3D14">
              <w:rPr>
                <w:sz w:val="24"/>
                <w:szCs w:val="24"/>
              </w:rPr>
              <w:t xml:space="preserve"> ,</w:t>
            </w:r>
            <w:proofErr w:type="gramEnd"/>
            <w:r w:rsidRPr="009A3D14"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1842" w:type="dxa"/>
          </w:tcPr>
          <w:p w:rsidR="001A405E" w:rsidRPr="00A245ED" w:rsidRDefault="009A3D14" w:rsidP="00FD0E0B">
            <w:pPr>
              <w:rPr>
                <w:sz w:val="24"/>
                <w:szCs w:val="24"/>
              </w:rPr>
            </w:pPr>
            <w:r w:rsidRPr="009A3D14">
              <w:rPr>
                <w:sz w:val="24"/>
                <w:szCs w:val="24"/>
              </w:rPr>
              <w:t>Старший воспитатель, воспитатели всех возрастных  групп</w:t>
            </w:r>
          </w:p>
        </w:tc>
        <w:tc>
          <w:tcPr>
            <w:tcW w:w="2268" w:type="dxa"/>
          </w:tcPr>
          <w:p w:rsidR="001A405E" w:rsidRPr="00A245ED" w:rsidRDefault="00753C3C" w:rsidP="00A2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владеют информацией о профилактике простудных заболеваний, </w:t>
            </w:r>
            <w:proofErr w:type="gramStart"/>
            <w:r>
              <w:rPr>
                <w:sz w:val="24"/>
                <w:szCs w:val="24"/>
              </w:rPr>
              <w:t>знают</w:t>
            </w:r>
            <w:proofErr w:type="gramEnd"/>
            <w:r>
              <w:rPr>
                <w:sz w:val="24"/>
                <w:szCs w:val="24"/>
              </w:rPr>
              <w:t xml:space="preserve"> как оказать первую помощь при обморожении</w:t>
            </w:r>
          </w:p>
        </w:tc>
      </w:tr>
      <w:tr w:rsidR="00523193" w:rsidRPr="008A1AF3" w:rsidTr="00ED4F56">
        <w:tc>
          <w:tcPr>
            <w:tcW w:w="10599" w:type="dxa"/>
            <w:gridSpan w:val="10"/>
          </w:tcPr>
          <w:p w:rsidR="00523193" w:rsidRPr="0085119C" w:rsidRDefault="00523193" w:rsidP="003E1439">
            <w:pPr>
              <w:jc w:val="center"/>
              <w:rPr>
                <w:b/>
                <w:sz w:val="24"/>
                <w:szCs w:val="24"/>
              </w:rPr>
            </w:pPr>
            <w:r w:rsidRPr="0085119C">
              <w:rPr>
                <w:b/>
                <w:sz w:val="24"/>
                <w:szCs w:val="24"/>
              </w:rPr>
              <w:t>Участие в детских конкурсах, смотрах, фестивалях, образовательных событиях</w:t>
            </w:r>
          </w:p>
        </w:tc>
      </w:tr>
      <w:tr w:rsidR="00523193" w:rsidRPr="008A1AF3" w:rsidTr="00ED4F56">
        <w:tc>
          <w:tcPr>
            <w:tcW w:w="10599" w:type="dxa"/>
            <w:gridSpan w:val="10"/>
          </w:tcPr>
          <w:p w:rsidR="00523193" w:rsidRPr="0085119C" w:rsidRDefault="00523193" w:rsidP="00B34A5D">
            <w:pPr>
              <w:jc w:val="center"/>
              <w:rPr>
                <w:b/>
                <w:sz w:val="24"/>
                <w:szCs w:val="24"/>
              </w:rPr>
            </w:pPr>
            <w:r w:rsidRPr="0085119C">
              <w:rPr>
                <w:b/>
                <w:sz w:val="24"/>
                <w:szCs w:val="24"/>
              </w:rPr>
              <w:lastRenderedPageBreak/>
              <w:t>Общий предполагаемый результат:</w:t>
            </w:r>
            <w:r w:rsidRPr="0085119C">
              <w:rPr>
                <w:sz w:val="24"/>
                <w:szCs w:val="24"/>
              </w:rPr>
              <w:t xml:space="preserve"> реализация основных задач Стратегии воспитания, обеспечение занятости обучающихся</w:t>
            </w:r>
          </w:p>
        </w:tc>
      </w:tr>
      <w:tr w:rsidR="005D4E14" w:rsidRPr="008A1AF3" w:rsidTr="00ED4F56">
        <w:tc>
          <w:tcPr>
            <w:tcW w:w="709" w:type="dxa"/>
          </w:tcPr>
          <w:p w:rsidR="005D4E14" w:rsidRPr="008A1AF3" w:rsidRDefault="005D4E14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D4E14" w:rsidRPr="00AA17C3" w:rsidRDefault="005D4E14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1275" w:type="dxa"/>
            <w:gridSpan w:val="3"/>
            <w:vMerge w:val="restart"/>
          </w:tcPr>
          <w:p w:rsidR="005D4E14" w:rsidRPr="00D25BF2" w:rsidRDefault="00827861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5D4E14" w:rsidRPr="00D25BF2" w:rsidRDefault="0085119C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D4E14" w:rsidRPr="00D25BF2" w:rsidRDefault="005D4E14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Родители</w:t>
            </w:r>
          </w:p>
          <w:p w:rsidR="005D4E14" w:rsidRPr="00D25BF2" w:rsidRDefault="005D4E14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Воспитанники старшего дошкольного  возраста</w:t>
            </w:r>
          </w:p>
          <w:p w:rsidR="005D4E14" w:rsidRPr="00D25BF2" w:rsidRDefault="005D4E14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Сотрудники</w:t>
            </w:r>
          </w:p>
        </w:tc>
        <w:tc>
          <w:tcPr>
            <w:tcW w:w="1984" w:type="dxa"/>
            <w:gridSpan w:val="2"/>
          </w:tcPr>
          <w:p w:rsidR="005D4E14" w:rsidRPr="00D25BF2" w:rsidRDefault="005D4E14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5D4E14" w:rsidRPr="00D25BF2" w:rsidRDefault="005D4E14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Повышение положительного отношение к зимним видам спорта</w:t>
            </w:r>
          </w:p>
        </w:tc>
      </w:tr>
      <w:tr w:rsidR="005D4E14" w:rsidRPr="008A1AF3" w:rsidTr="00ED4F56">
        <w:tc>
          <w:tcPr>
            <w:tcW w:w="709" w:type="dxa"/>
          </w:tcPr>
          <w:p w:rsidR="005D4E14" w:rsidRPr="008A1AF3" w:rsidRDefault="005D4E14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D4E14" w:rsidRPr="00AA17C3" w:rsidRDefault="005D4E14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Конкурс рисунков «Зебра»</w:t>
            </w:r>
          </w:p>
        </w:tc>
        <w:tc>
          <w:tcPr>
            <w:tcW w:w="1275" w:type="dxa"/>
            <w:gridSpan w:val="3"/>
            <w:vMerge/>
          </w:tcPr>
          <w:p w:rsidR="005D4E14" w:rsidRPr="00D25BF2" w:rsidRDefault="005D4E14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4E14" w:rsidRPr="00D25BF2" w:rsidRDefault="005D4E14" w:rsidP="00A82CEF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Воспитанники среднего и старшего возраста</w:t>
            </w:r>
          </w:p>
          <w:p w:rsidR="005D4E14" w:rsidRPr="00D25BF2" w:rsidRDefault="005D4E14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D4E14" w:rsidRPr="00D25BF2" w:rsidRDefault="005D4E14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Общественный инспектор по ПДД</w:t>
            </w:r>
          </w:p>
        </w:tc>
        <w:tc>
          <w:tcPr>
            <w:tcW w:w="2268" w:type="dxa"/>
          </w:tcPr>
          <w:p w:rsidR="005D4E14" w:rsidRPr="00D25BF2" w:rsidRDefault="005D4E14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Закрепление знаний правил дорожного движения</w:t>
            </w:r>
          </w:p>
        </w:tc>
      </w:tr>
      <w:tr w:rsidR="005D4E14" w:rsidRPr="008A1AF3" w:rsidTr="00ED4F56">
        <w:tc>
          <w:tcPr>
            <w:tcW w:w="709" w:type="dxa"/>
          </w:tcPr>
          <w:p w:rsidR="005D4E14" w:rsidRPr="008A1AF3" w:rsidRDefault="005D4E14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D4E14" w:rsidRPr="00AA17C3" w:rsidRDefault="005D4E14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«Колядки»</w:t>
            </w:r>
          </w:p>
        </w:tc>
        <w:tc>
          <w:tcPr>
            <w:tcW w:w="1275" w:type="dxa"/>
            <w:gridSpan w:val="3"/>
            <w:vMerge/>
          </w:tcPr>
          <w:p w:rsidR="005D4E14" w:rsidRPr="00D25BF2" w:rsidRDefault="005D4E14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4E14" w:rsidRPr="00D25BF2" w:rsidRDefault="002B7F4B" w:rsidP="00A82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1984" w:type="dxa"/>
            <w:gridSpan w:val="2"/>
          </w:tcPr>
          <w:p w:rsidR="005D4E14" w:rsidRPr="00D25BF2" w:rsidRDefault="002B7F4B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 дошкольных групп</w:t>
            </w:r>
          </w:p>
        </w:tc>
        <w:tc>
          <w:tcPr>
            <w:tcW w:w="2268" w:type="dxa"/>
          </w:tcPr>
          <w:p w:rsidR="005D4E14" w:rsidRPr="00D25BF2" w:rsidRDefault="002B7F4B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истокам народной культуры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AA17C3" w:rsidRDefault="002B7F4B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 xml:space="preserve">Конкурс «Рождественские  </w:t>
            </w:r>
            <w:proofErr w:type="spellStart"/>
            <w:r w:rsidRPr="00AA17C3">
              <w:rPr>
                <w:sz w:val="24"/>
                <w:szCs w:val="24"/>
              </w:rPr>
              <w:t>Лего</w:t>
            </w:r>
            <w:proofErr w:type="spellEnd"/>
            <w:r w:rsidRPr="00AA17C3">
              <w:rPr>
                <w:sz w:val="24"/>
                <w:szCs w:val="24"/>
              </w:rPr>
              <w:t>-истории»</w:t>
            </w:r>
          </w:p>
        </w:tc>
        <w:tc>
          <w:tcPr>
            <w:tcW w:w="1275" w:type="dxa"/>
            <w:gridSpan w:val="3"/>
          </w:tcPr>
          <w:p w:rsidR="00523193" w:rsidRPr="002B7F4B" w:rsidRDefault="002B7F4B" w:rsidP="008A1AF3">
            <w:pPr>
              <w:jc w:val="center"/>
              <w:rPr>
                <w:sz w:val="24"/>
                <w:szCs w:val="24"/>
              </w:rPr>
            </w:pPr>
            <w:r w:rsidRPr="002B7F4B">
              <w:rPr>
                <w:sz w:val="24"/>
                <w:szCs w:val="24"/>
              </w:rPr>
              <w:t xml:space="preserve">Январь </w:t>
            </w:r>
          </w:p>
          <w:p w:rsidR="00523193" w:rsidRPr="002B7F4B" w:rsidRDefault="00523193" w:rsidP="008A1AF3">
            <w:pPr>
              <w:jc w:val="center"/>
              <w:rPr>
                <w:sz w:val="24"/>
                <w:szCs w:val="24"/>
              </w:rPr>
            </w:pPr>
            <w:r w:rsidRPr="002B7F4B">
              <w:rPr>
                <w:sz w:val="24"/>
                <w:szCs w:val="24"/>
              </w:rPr>
              <w:t>20</w:t>
            </w:r>
            <w:r w:rsidR="00D25BF2" w:rsidRPr="002B7F4B">
              <w:rPr>
                <w:sz w:val="24"/>
                <w:szCs w:val="24"/>
              </w:rPr>
              <w:t>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193" w:rsidRPr="002B7F4B" w:rsidRDefault="002B7F4B" w:rsidP="00A82CEF">
            <w:pPr>
              <w:jc w:val="center"/>
              <w:rPr>
                <w:sz w:val="24"/>
                <w:szCs w:val="24"/>
              </w:rPr>
            </w:pPr>
            <w:r w:rsidRPr="002B7F4B">
              <w:rPr>
                <w:sz w:val="24"/>
                <w:szCs w:val="24"/>
              </w:rPr>
              <w:t>Воспитанники подготовительных групп</w:t>
            </w:r>
          </w:p>
          <w:p w:rsidR="00523193" w:rsidRPr="002B7F4B" w:rsidRDefault="00523193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23193" w:rsidRPr="002B7F4B" w:rsidRDefault="002B7F4B" w:rsidP="008A1AF3">
            <w:pPr>
              <w:rPr>
                <w:sz w:val="24"/>
                <w:szCs w:val="24"/>
              </w:rPr>
            </w:pPr>
            <w:proofErr w:type="spellStart"/>
            <w:r w:rsidRPr="002B7F4B">
              <w:rPr>
                <w:sz w:val="24"/>
                <w:szCs w:val="24"/>
              </w:rPr>
              <w:t>Гребенкина</w:t>
            </w:r>
            <w:proofErr w:type="spellEnd"/>
            <w:r w:rsidRPr="002B7F4B">
              <w:rPr>
                <w:sz w:val="24"/>
                <w:szCs w:val="24"/>
              </w:rPr>
              <w:t xml:space="preserve"> И.А., воспитатели подготовительных групп</w:t>
            </w:r>
          </w:p>
        </w:tc>
        <w:tc>
          <w:tcPr>
            <w:tcW w:w="2268" w:type="dxa"/>
          </w:tcPr>
          <w:p w:rsidR="00523193" w:rsidRPr="002B7F4B" w:rsidRDefault="002B7F4B" w:rsidP="008A1AF3">
            <w:pPr>
              <w:rPr>
                <w:sz w:val="24"/>
                <w:szCs w:val="24"/>
              </w:rPr>
            </w:pPr>
            <w:r w:rsidRPr="002B7F4B">
              <w:rPr>
                <w:sz w:val="24"/>
                <w:szCs w:val="24"/>
              </w:rPr>
              <w:t>Развитие инженерного мышления детей дошкольного возраста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AA17C3" w:rsidRDefault="0052319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Фестиваль песни «Славу пою тебе, Родина!»</w:t>
            </w:r>
          </w:p>
        </w:tc>
        <w:tc>
          <w:tcPr>
            <w:tcW w:w="1275" w:type="dxa"/>
            <w:gridSpan w:val="3"/>
          </w:tcPr>
          <w:p w:rsidR="00523193" w:rsidRPr="00D25BF2" w:rsidRDefault="002B7F4B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193" w:rsidRPr="00D25BF2" w:rsidRDefault="00D25BF2" w:rsidP="00A82CEF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Воспитанники старших и подготовительных групп</w:t>
            </w:r>
          </w:p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Формирование уважительного отношения к Родине, её истории и традициям</w:t>
            </w:r>
          </w:p>
        </w:tc>
      </w:tr>
      <w:tr w:rsidR="00CC6493" w:rsidRPr="008A1AF3" w:rsidTr="00ED4F56">
        <w:tc>
          <w:tcPr>
            <w:tcW w:w="709" w:type="dxa"/>
          </w:tcPr>
          <w:p w:rsidR="00CC6493" w:rsidRPr="008A1AF3" w:rsidRDefault="00CC64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C6493" w:rsidRPr="00AA17C3" w:rsidRDefault="00CC649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Интеллектуально-творческая игра «</w:t>
            </w:r>
            <w:proofErr w:type="spellStart"/>
            <w:r w:rsidRPr="00AA17C3">
              <w:rPr>
                <w:sz w:val="24"/>
                <w:szCs w:val="24"/>
              </w:rPr>
              <w:t>Экоколобок</w:t>
            </w:r>
            <w:proofErr w:type="spellEnd"/>
            <w:r w:rsidRPr="00AA17C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  <w:vMerge w:val="restart"/>
          </w:tcPr>
          <w:p w:rsidR="00CC6493" w:rsidRPr="00D25BF2" w:rsidRDefault="00CC64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Март</w:t>
            </w:r>
          </w:p>
          <w:p w:rsidR="00CC6493" w:rsidRPr="00D25BF2" w:rsidRDefault="0085119C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CC6493" w:rsidRPr="00D25BF2" w:rsidRDefault="00CC6493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493" w:rsidRPr="00D25BF2" w:rsidRDefault="00CC6493" w:rsidP="00A82CEF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Воспитанники подготовительных групп</w:t>
            </w:r>
          </w:p>
          <w:p w:rsidR="00CC6493" w:rsidRPr="00D25BF2" w:rsidRDefault="00CC6493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C6493" w:rsidRPr="00D25BF2" w:rsidRDefault="00CC64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Музыкальный руководитель</w:t>
            </w:r>
          </w:p>
          <w:p w:rsidR="00CC6493" w:rsidRPr="00D25BF2" w:rsidRDefault="00CC64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CC6493" w:rsidRPr="00D25BF2" w:rsidRDefault="00CC64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Формирование осознанного эмоционально-ценностного отношения к природе</w:t>
            </w:r>
          </w:p>
        </w:tc>
      </w:tr>
      <w:tr w:rsidR="00CC6493" w:rsidRPr="008A1AF3" w:rsidTr="00ED4F56">
        <w:tc>
          <w:tcPr>
            <w:tcW w:w="709" w:type="dxa"/>
          </w:tcPr>
          <w:p w:rsidR="00CC6493" w:rsidRPr="008A1AF3" w:rsidRDefault="00CC64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C6493" w:rsidRPr="00AA17C3" w:rsidRDefault="00CC6493" w:rsidP="00827861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proofErr w:type="gramStart"/>
            <w:r w:rsidRPr="00AA17C3">
              <w:rPr>
                <w:sz w:val="24"/>
                <w:szCs w:val="24"/>
              </w:rPr>
              <w:t>Фольклорный</w:t>
            </w:r>
            <w:proofErr w:type="gramEnd"/>
            <w:r w:rsidRPr="00AA17C3">
              <w:rPr>
                <w:sz w:val="24"/>
                <w:szCs w:val="24"/>
              </w:rPr>
              <w:t xml:space="preserve"> развлечение «Широкая Масленица»</w:t>
            </w:r>
          </w:p>
        </w:tc>
        <w:tc>
          <w:tcPr>
            <w:tcW w:w="1275" w:type="dxa"/>
            <w:gridSpan w:val="3"/>
            <w:vMerge/>
          </w:tcPr>
          <w:p w:rsidR="00CC6493" w:rsidRPr="00827861" w:rsidRDefault="00CC6493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493" w:rsidRPr="00827861" w:rsidRDefault="00CC6493" w:rsidP="00A82CEF">
            <w:pPr>
              <w:jc w:val="center"/>
              <w:rPr>
                <w:sz w:val="24"/>
                <w:szCs w:val="24"/>
              </w:rPr>
            </w:pPr>
            <w:r w:rsidRPr="00827861">
              <w:rPr>
                <w:sz w:val="24"/>
                <w:szCs w:val="24"/>
              </w:rPr>
              <w:t>Воспитанники дошкольных групп</w:t>
            </w:r>
          </w:p>
          <w:p w:rsidR="00CC6493" w:rsidRPr="00827861" w:rsidRDefault="00CC6493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C6493" w:rsidRPr="00827861" w:rsidRDefault="00CC6493" w:rsidP="00A82CEF">
            <w:pPr>
              <w:rPr>
                <w:sz w:val="24"/>
                <w:szCs w:val="24"/>
              </w:rPr>
            </w:pPr>
            <w:r w:rsidRPr="00827861">
              <w:rPr>
                <w:sz w:val="24"/>
                <w:szCs w:val="24"/>
              </w:rPr>
              <w:t>Музыкальный руководитель</w:t>
            </w:r>
          </w:p>
          <w:p w:rsidR="00CC6493" w:rsidRPr="00827861" w:rsidRDefault="00CC6493" w:rsidP="00A82CEF">
            <w:pPr>
              <w:rPr>
                <w:sz w:val="24"/>
                <w:szCs w:val="24"/>
              </w:rPr>
            </w:pPr>
            <w:r w:rsidRPr="00827861">
              <w:rPr>
                <w:sz w:val="24"/>
                <w:szCs w:val="24"/>
              </w:rPr>
              <w:t>Воспитатели</w:t>
            </w:r>
          </w:p>
          <w:p w:rsidR="00CC6493" w:rsidRPr="00827861" w:rsidRDefault="00CC6493" w:rsidP="00A82C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493" w:rsidRPr="00827861" w:rsidRDefault="00CC6493" w:rsidP="008A1AF3">
            <w:pPr>
              <w:rPr>
                <w:sz w:val="24"/>
                <w:szCs w:val="24"/>
              </w:rPr>
            </w:pPr>
            <w:r w:rsidRPr="00827861">
              <w:rPr>
                <w:sz w:val="24"/>
                <w:szCs w:val="24"/>
              </w:rPr>
              <w:t>Приобщение к истокам народной культуры</w:t>
            </w:r>
          </w:p>
        </w:tc>
      </w:tr>
      <w:tr w:rsidR="00CC6493" w:rsidRPr="008A1AF3" w:rsidTr="00ED4F56">
        <w:tc>
          <w:tcPr>
            <w:tcW w:w="709" w:type="dxa"/>
          </w:tcPr>
          <w:p w:rsidR="00CC6493" w:rsidRPr="008A1AF3" w:rsidRDefault="00CC64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C6493" w:rsidRPr="00AA17C3" w:rsidRDefault="00CC6493" w:rsidP="00827861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Утренники, посвященные Международному женскому дню</w:t>
            </w:r>
          </w:p>
        </w:tc>
        <w:tc>
          <w:tcPr>
            <w:tcW w:w="1275" w:type="dxa"/>
            <w:gridSpan w:val="3"/>
            <w:vMerge/>
          </w:tcPr>
          <w:p w:rsidR="00CC6493" w:rsidRPr="00827861" w:rsidRDefault="00CC6493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493" w:rsidRPr="00827861" w:rsidRDefault="00CC6493" w:rsidP="008A1AF3">
            <w:pPr>
              <w:jc w:val="center"/>
              <w:rPr>
                <w:sz w:val="24"/>
                <w:szCs w:val="24"/>
              </w:rPr>
            </w:pPr>
            <w:r w:rsidRPr="00827861">
              <w:rPr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1984" w:type="dxa"/>
            <w:gridSpan w:val="2"/>
          </w:tcPr>
          <w:p w:rsidR="00CC6493" w:rsidRPr="00827861" w:rsidRDefault="00CC6493" w:rsidP="008A1AF3">
            <w:pPr>
              <w:rPr>
                <w:sz w:val="24"/>
                <w:szCs w:val="24"/>
              </w:rPr>
            </w:pPr>
            <w:r w:rsidRPr="00827861">
              <w:rPr>
                <w:sz w:val="24"/>
                <w:szCs w:val="24"/>
              </w:rPr>
              <w:t>Воспитатели</w:t>
            </w:r>
          </w:p>
          <w:p w:rsidR="00CC6493" w:rsidRPr="00827861" w:rsidRDefault="00CC6493" w:rsidP="008A1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493" w:rsidRPr="00827861" w:rsidRDefault="00CC6493" w:rsidP="008A1AF3">
            <w:pPr>
              <w:rPr>
                <w:sz w:val="24"/>
                <w:szCs w:val="24"/>
              </w:rPr>
            </w:pPr>
            <w:r w:rsidRPr="00827861">
              <w:rPr>
                <w:sz w:val="24"/>
                <w:szCs w:val="24"/>
              </w:rPr>
              <w:t>Укрепление детско-родительских отношений.</w:t>
            </w:r>
          </w:p>
        </w:tc>
      </w:tr>
      <w:tr w:rsidR="00CC6493" w:rsidRPr="008A1AF3" w:rsidTr="00ED4F56">
        <w:tc>
          <w:tcPr>
            <w:tcW w:w="709" w:type="dxa"/>
          </w:tcPr>
          <w:p w:rsidR="00CC6493" w:rsidRPr="008A1AF3" w:rsidRDefault="00CC64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C6493" w:rsidRPr="0085119C" w:rsidRDefault="00CC6493" w:rsidP="008511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 xml:space="preserve">Выставка </w:t>
            </w:r>
            <w:r w:rsidR="00AA17C3" w:rsidRPr="0085119C">
              <w:rPr>
                <w:sz w:val="24"/>
                <w:szCs w:val="24"/>
              </w:rPr>
              <w:t>рисунков</w:t>
            </w:r>
            <w:r w:rsidRPr="0085119C">
              <w:rPr>
                <w:sz w:val="24"/>
                <w:szCs w:val="24"/>
              </w:rPr>
              <w:t xml:space="preserve"> «</w:t>
            </w:r>
            <w:r w:rsidR="0085119C" w:rsidRPr="0085119C">
              <w:rPr>
                <w:sz w:val="24"/>
                <w:szCs w:val="24"/>
              </w:rPr>
              <w:t>Что нужно для здоровья</w:t>
            </w:r>
            <w:r w:rsidRPr="0085119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  <w:vMerge/>
          </w:tcPr>
          <w:p w:rsidR="00CC6493" w:rsidRPr="00827861" w:rsidRDefault="00CC6493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6493" w:rsidRPr="00827861" w:rsidRDefault="00CC649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1984" w:type="dxa"/>
            <w:gridSpan w:val="2"/>
          </w:tcPr>
          <w:p w:rsidR="00CC6493" w:rsidRPr="00827861" w:rsidRDefault="00CC6493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2268" w:type="dxa"/>
          </w:tcPr>
          <w:p w:rsidR="00CC6493" w:rsidRPr="00827861" w:rsidRDefault="00CC6493" w:rsidP="0085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положительного бережного отношения к </w:t>
            </w:r>
            <w:r w:rsidR="0085119C">
              <w:rPr>
                <w:sz w:val="24"/>
                <w:szCs w:val="24"/>
              </w:rPr>
              <w:lastRenderedPageBreak/>
              <w:t>здоровью</w:t>
            </w:r>
          </w:p>
        </w:tc>
      </w:tr>
      <w:tr w:rsidR="00827861" w:rsidRPr="008A1AF3" w:rsidTr="00ED4F56">
        <w:tc>
          <w:tcPr>
            <w:tcW w:w="709" w:type="dxa"/>
          </w:tcPr>
          <w:p w:rsidR="00827861" w:rsidRPr="008A1AF3" w:rsidRDefault="00827861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27861" w:rsidRPr="0085119C" w:rsidRDefault="00827861" w:rsidP="008511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 xml:space="preserve">Конкурс </w:t>
            </w:r>
            <w:r w:rsidR="0085119C" w:rsidRPr="0085119C">
              <w:rPr>
                <w:sz w:val="24"/>
                <w:szCs w:val="24"/>
              </w:rPr>
              <w:t xml:space="preserve">творческих работ </w:t>
            </w:r>
            <w:r w:rsidRPr="0085119C">
              <w:rPr>
                <w:sz w:val="24"/>
                <w:szCs w:val="24"/>
              </w:rPr>
              <w:t xml:space="preserve"> «</w:t>
            </w:r>
            <w:r w:rsidR="0085119C" w:rsidRPr="0085119C">
              <w:rPr>
                <w:sz w:val="24"/>
                <w:szCs w:val="24"/>
              </w:rPr>
              <w:t>Спички не тронь – в спичках огонь</w:t>
            </w:r>
            <w:r w:rsidRPr="0085119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827861" w:rsidRPr="00827861" w:rsidRDefault="00827861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27861" w:rsidRPr="00827861" w:rsidRDefault="00827861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средних, старших, подготовительных групп</w:t>
            </w:r>
          </w:p>
        </w:tc>
        <w:tc>
          <w:tcPr>
            <w:tcW w:w="1984" w:type="dxa"/>
            <w:gridSpan w:val="2"/>
          </w:tcPr>
          <w:p w:rsidR="00827861" w:rsidRPr="00827861" w:rsidRDefault="00827861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2268" w:type="dxa"/>
          </w:tcPr>
          <w:p w:rsidR="00827861" w:rsidRPr="00827861" w:rsidRDefault="00827861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 воспитанников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AA17C3" w:rsidRDefault="00D25BF2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Акция «Марш юных экологов</w:t>
            </w:r>
            <w:r w:rsidR="00523193" w:rsidRPr="00AA17C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 xml:space="preserve">Апрель </w:t>
            </w:r>
          </w:p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20</w:t>
            </w:r>
            <w:r w:rsidR="00D25BF2" w:rsidRPr="00D25BF2">
              <w:rPr>
                <w:sz w:val="24"/>
                <w:szCs w:val="24"/>
              </w:rPr>
              <w:t>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193" w:rsidRPr="00D25BF2" w:rsidRDefault="00523193" w:rsidP="00D25BF2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 xml:space="preserve">Воспитанники </w:t>
            </w:r>
            <w:r w:rsidR="00D25BF2" w:rsidRPr="00D25BF2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1984" w:type="dxa"/>
            <w:gridSpan w:val="2"/>
          </w:tcPr>
          <w:p w:rsidR="00523193" w:rsidRPr="00D25BF2" w:rsidRDefault="00523193" w:rsidP="00CD2325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Воспитатели</w:t>
            </w:r>
          </w:p>
          <w:p w:rsidR="00523193" w:rsidRPr="00D25BF2" w:rsidRDefault="00523193" w:rsidP="00CD23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Формирование осознанного эмоционально-ценностного отношения к природе</w:t>
            </w:r>
          </w:p>
        </w:tc>
      </w:tr>
      <w:tr w:rsidR="00CC6493" w:rsidRPr="008A1AF3" w:rsidTr="00ED4F56">
        <w:tc>
          <w:tcPr>
            <w:tcW w:w="709" w:type="dxa"/>
          </w:tcPr>
          <w:p w:rsidR="00CC6493" w:rsidRPr="008A1AF3" w:rsidRDefault="00CC64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C6493" w:rsidRPr="00AA17C3" w:rsidRDefault="00CC649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Празднование Пасхи</w:t>
            </w:r>
          </w:p>
        </w:tc>
        <w:tc>
          <w:tcPr>
            <w:tcW w:w="1275" w:type="dxa"/>
            <w:gridSpan w:val="3"/>
          </w:tcPr>
          <w:p w:rsidR="00CC6493" w:rsidRPr="00D25BF2" w:rsidRDefault="00CC649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C6493" w:rsidRPr="00D25BF2" w:rsidRDefault="00CC6493" w:rsidP="00D25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1984" w:type="dxa"/>
            <w:gridSpan w:val="2"/>
          </w:tcPr>
          <w:p w:rsidR="00CC6493" w:rsidRPr="00D25BF2" w:rsidRDefault="00CC6493" w:rsidP="00CD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268" w:type="dxa"/>
          </w:tcPr>
          <w:p w:rsidR="00CC6493" w:rsidRPr="00D25BF2" w:rsidRDefault="00CC6493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истокам народной культуры</w:t>
            </w:r>
          </w:p>
        </w:tc>
      </w:tr>
      <w:tr w:rsidR="00CC6493" w:rsidRPr="008A1AF3" w:rsidTr="00ED4F56">
        <w:tc>
          <w:tcPr>
            <w:tcW w:w="709" w:type="dxa"/>
          </w:tcPr>
          <w:p w:rsidR="00CC6493" w:rsidRPr="008A1AF3" w:rsidRDefault="00CC64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C6493" w:rsidRPr="0085119C" w:rsidRDefault="0085119C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>Выставка рисунков «Твори добро своими руками»</w:t>
            </w:r>
          </w:p>
        </w:tc>
        <w:tc>
          <w:tcPr>
            <w:tcW w:w="1275" w:type="dxa"/>
            <w:gridSpan w:val="3"/>
          </w:tcPr>
          <w:p w:rsidR="00CC6493" w:rsidRDefault="0085119C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1418" w:type="dxa"/>
          </w:tcPr>
          <w:p w:rsidR="00CC6493" w:rsidRDefault="00CC6493" w:rsidP="00D25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1984" w:type="dxa"/>
            <w:gridSpan w:val="2"/>
          </w:tcPr>
          <w:p w:rsidR="00CC6493" w:rsidRDefault="00CC6493" w:rsidP="00CD2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И.А., воспитатели</w:t>
            </w:r>
          </w:p>
        </w:tc>
        <w:tc>
          <w:tcPr>
            <w:tcW w:w="2268" w:type="dxa"/>
          </w:tcPr>
          <w:p w:rsidR="00CC6493" w:rsidRDefault="00CC6493" w:rsidP="0085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85119C">
              <w:rPr>
                <w:sz w:val="24"/>
                <w:szCs w:val="24"/>
              </w:rPr>
              <w:t xml:space="preserve">творческих способностей </w:t>
            </w:r>
            <w:r>
              <w:rPr>
                <w:sz w:val="24"/>
                <w:szCs w:val="24"/>
              </w:rPr>
              <w:t xml:space="preserve"> детей дошкольного возраста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AA17C3" w:rsidRDefault="0052319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Конкурс «Музыкальная жемчужина»</w:t>
            </w:r>
          </w:p>
        </w:tc>
        <w:tc>
          <w:tcPr>
            <w:tcW w:w="1275" w:type="dxa"/>
            <w:gridSpan w:val="3"/>
            <w:vMerge w:val="restart"/>
          </w:tcPr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Май</w:t>
            </w:r>
          </w:p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20</w:t>
            </w:r>
            <w:r w:rsidR="00D25BF2" w:rsidRPr="00D25BF2">
              <w:rPr>
                <w:sz w:val="24"/>
                <w:szCs w:val="24"/>
              </w:rPr>
              <w:t>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193" w:rsidRPr="00D25BF2" w:rsidRDefault="00523193" w:rsidP="00D25BF2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 xml:space="preserve">Воспитанники </w:t>
            </w:r>
            <w:r w:rsidR="00D25BF2" w:rsidRPr="00D25BF2">
              <w:rPr>
                <w:sz w:val="24"/>
                <w:szCs w:val="24"/>
              </w:rPr>
              <w:t>старших и подготовительных групп</w:t>
            </w:r>
          </w:p>
        </w:tc>
        <w:tc>
          <w:tcPr>
            <w:tcW w:w="1984" w:type="dxa"/>
            <w:gridSpan w:val="2"/>
          </w:tcPr>
          <w:p w:rsidR="00523193" w:rsidRPr="00D25BF2" w:rsidRDefault="00523193" w:rsidP="00CD2325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Музыкальный руководитель</w:t>
            </w:r>
          </w:p>
          <w:p w:rsidR="00523193" w:rsidRPr="00D25BF2" w:rsidRDefault="00523193" w:rsidP="00FD0E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Реализация творческого потенциала воспитанников, повышение исполнительского мастерства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AA17C3" w:rsidRDefault="0052319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275" w:type="dxa"/>
            <w:gridSpan w:val="3"/>
            <w:vMerge/>
          </w:tcPr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3193" w:rsidRPr="00D25BF2" w:rsidRDefault="00D25BF2" w:rsidP="00CD2325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Воспитанники средних, старших и подготовительных групп</w:t>
            </w:r>
          </w:p>
        </w:tc>
        <w:tc>
          <w:tcPr>
            <w:tcW w:w="1984" w:type="dxa"/>
            <w:gridSpan w:val="2"/>
          </w:tcPr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Инструктор по физической культуре</w:t>
            </w:r>
          </w:p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Формирование чувства патриотизма, товарищества</w:t>
            </w:r>
          </w:p>
        </w:tc>
      </w:tr>
      <w:tr w:rsidR="00850AC3" w:rsidRPr="008A1AF3" w:rsidTr="00ED4F56">
        <w:tc>
          <w:tcPr>
            <w:tcW w:w="709" w:type="dxa"/>
          </w:tcPr>
          <w:p w:rsidR="00850AC3" w:rsidRPr="008A1AF3" w:rsidRDefault="00850A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50AC3" w:rsidRPr="0085119C" w:rsidRDefault="0085119C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>Муниципальная игра «Зарница</w:t>
            </w:r>
          </w:p>
        </w:tc>
        <w:tc>
          <w:tcPr>
            <w:tcW w:w="1275" w:type="dxa"/>
            <w:gridSpan w:val="3"/>
          </w:tcPr>
          <w:p w:rsidR="00850AC3" w:rsidRPr="00D25BF2" w:rsidRDefault="00850A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0AC3" w:rsidRPr="00D25BF2" w:rsidRDefault="00850AC3" w:rsidP="00CD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старшей группы</w:t>
            </w:r>
          </w:p>
        </w:tc>
        <w:tc>
          <w:tcPr>
            <w:tcW w:w="1984" w:type="dxa"/>
            <w:gridSpan w:val="2"/>
          </w:tcPr>
          <w:p w:rsidR="00850AC3" w:rsidRPr="00D25BF2" w:rsidRDefault="00850AC3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профилактике ДДТТ, воспитатели</w:t>
            </w:r>
          </w:p>
        </w:tc>
        <w:tc>
          <w:tcPr>
            <w:tcW w:w="2268" w:type="dxa"/>
          </w:tcPr>
          <w:p w:rsidR="00850AC3" w:rsidRPr="00D25BF2" w:rsidRDefault="0085119C" w:rsidP="008A1AF3">
            <w:pPr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>Формирование чувства патриотизма, товарищества</w:t>
            </w:r>
          </w:p>
        </w:tc>
      </w:tr>
      <w:tr w:rsidR="00850AC3" w:rsidRPr="008A1AF3" w:rsidTr="00ED4F56">
        <w:tc>
          <w:tcPr>
            <w:tcW w:w="709" w:type="dxa"/>
          </w:tcPr>
          <w:p w:rsidR="00850AC3" w:rsidRPr="008A1AF3" w:rsidRDefault="00850A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50AC3" w:rsidRPr="0085119C" w:rsidRDefault="0085119C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>Конкурс чтецов «О той войне»</w:t>
            </w:r>
          </w:p>
        </w:tc>
        <w:tc>
          <w:tcPr>
            <w:tcW w:w="1275" w:type="dxa"/>
            <w:gridSpan w:val="3"/>
          </w:tcPr>
          <w:p w:rsidR="00850AC3" w:rsidRPr="00D25BF2" w:rsidRDefault="00850A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0AC3" w:rsidRPr="00D25BF2" w:rsidRDefault="00850AC3" w:rsidP="00ED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старшей группы</w:t>
            </w:r>
          </w:p>
        </w:tc>
        <w:tc>
          <w:tcPr>
            <w:tcW w:w="1984" w:type="dxa"/>
            <w:gridSpan w:val="2"/>
          </w:tcPr>
          <w:p w:rsidR="00850AC3" w:rsidRPr="00D25BF2" w:rsidRDefault="00850AC3" w:rsidP="00ED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профилактике ДДТТ, воспитатели</w:t>
            </w:r>
          </w:p>
        </w:tc>
        <w:tc>
          <w:tcPr>
            <w:tcW w:w="2268" w:type="dxa"/>
          </w:tcPr>
          <w:p w:rsidR="00850AC3" w:rsidRPr="00D25BF2" w:rsidRDefault="0085119C" w:rsidP="00ED4F56">
            <w:pPr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>Развитие нравственных и патриотических качеств</w:t>
            </w:r>
          </w:p>
        </w:tc>
      </w:tr>
      <w:tr w:rsidR="00850AC3" w:rsidRPr="008A1AF3" w:rsidTr="00ED4F56">
        <w:tc>
          <w:tcPr>
            <w:tcW w:w="709" w:type="dxa"/>
          </w:tcPr>
          <w:p w:rsidR="00850AC3" w:rsidRPr="008A1AF3" w:rsidRDefault="00850A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50AC3" w:rsidRPr="0085119C" w:rsidRDefault="0085119C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>Проект «Азбука дорожной безопасности»</w:t>
            </w:r>
          </w:p>
        </w:tc>
        <w:tc>
          <w:tcPr>
            <w:tcW w:w="1275" w:type="dxa"/>
            <w:gridSpan w:val="3"/>
          </w:tcPr>
          <w:p w:rsidR="00850AC3" w:rsidRDefault="0085119C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1418" w:type="dxa"/>
          </w:tcPr>
          <w:p w:rsidR="00850AC3" w:rsidRDefault="00850AC3" w:rsidP="00ED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1984" w:type="dxa"/>
            <w:gridSpan w:val="2"/>
          </w:tcPr>
          <w:p w:rsidR="00850AC3" w:rsidRDefault="00850AC3" w:rsidP="00ED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2268" w:type="dxa"/>
          </w:tcPr>
          <w:p w:rsidR="00850AC3" w:rsidRDefault="0085119C" w:rsidP="00ED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безопасного поведения на дороге</w:t>
            </w:r>
          </w:p>
        </w:tc>
      </w:tr>
      <w:tr w:rsidR="00850AC3" w:rsidRPr="008A1AF3" w:rsidTr="00ED4F56">
        <w:tc>
          <w:tcPr>
            <w:tcW w:w="709" w:type="dxa"/>
          </w:tcPr>
          <w:p w:rsidR="00850AC3" w:rsidRPr="008A1AF3" w:rsidRDefault="00850A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50AC3" w:rsidRPr="00AA17C3" w:rsidRDefault="00850AC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Развлечение «День защиты детей»</w:t>
            </w:r>
          </w:p>
        </w:tc>
        <w:tc>
          <w:tcPr>
            <w:tcW w:w="1275" w:type="dxa"/>
            <w:gridSpan w:val="3"/>
          </w:tcPr>
          <w:p w:rsidR="00850AC3" w:rsidRDefault="0085119C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1418" w:type="dxa"/>
          </w:tcPr>
          <w:p w:rsidR="00850AC3" w:rsidRDefault="00850AC3" w:rsidP="00ED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всех возрастов, родители</w:t>
            </w:r>
          </w:p>
        </w:tc>
        <w:tc>
          <w:tcPr>
            <w:tcW w:w="1984" w:type="dxa"/>
            <w:gridSpan w:val="2"/>
          </w:tcPr>
          <w:p w:rsidR="00850AC3" w:rsidRDefault="00850AC3" w:rsidP="00ED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ВМР, старший воспитатель</w:t>
            </w:r>
          </w:p>
        </w:tc>
        <w:tc>
          <w:tcPr>
            <w:tcW w:w="2268" w:type="dxa"/>
          </w:tcPr>
          <w:p w:rsidR="00850AC3" w:rsidRDefault="00850AC3" w:rsidP="00ED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совместного досуга детей и родителей</w:t>
            </w:r>
          </w:p>
        </w:tc>
      </w:tr>
      <w:tr w:rsidR="00850AC3" w:rsidRPr="008A1AF3" w:rsidTr="00ED4F56">
        <w:tc>
          <w:tcPr>
            <w:tcW w:w="709" w:type="dxa"/>
          </w:tcPr>
          <w:p w:rsidR="00850AC3" w:rsidRPr="008A1AF3" w:rsidRDefault="00850A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850AC3" w:rsidRPr="00AA17C3" w:rsidRDefault="00850AC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Развлечение «Троица»</w:t>
            </w:r>
          </w:p>
        </w:tc>
        <w:tc>
          <w:tcPr>
            <w:tcW w:w="1275" w:type="dxa"/>
            <w:gridSpan w:val="3"/>
          </w:tcPr>
          <w:p w:rsidR="00850AC3" w:rsidRDefault="0085119C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1418" w:type="dxa"/>
          </w:tcPr>
          <w:p w:rsidR="00850AC3" w:rsidRDefault="00172F9C" w:rsidP="00ED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старших и подготовительных групп</w:t>
            </w:r>
          </w:p>
        </w:tc>
        <w:tc>
          <w:tcPr>
            <w:tcW w:w="1984" w:type="dxa"/>
            <w:gridSpan w:val="2"/>
          </w:tcPr>
          <w:p w:rsidR="00850AC3" w:rsidRDefault="00172F9C" w:rsidP="00ED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268" w:type="dxa"/>
          </w:tcPr>
          <w:p w:rsidR="00850AC3" w:rsidRDefault="00172F9C" w:rsidP="00ED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инициативы детей в игре; приобщение к истокам народной культуры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85119C" w:rsidRDefault="0052319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>Спортивные соревнования «Мама, папа, я – спортивная семья»</w:t>
            </w:r>
          </w:p>
        </w:tc>
        <w:tc>
          <w:tcPr>
            <w:tcW w:w="1275" w:type="dxa"/>
            <w:gridSpan w:val="3"/>
            <w:vMerge w:val="restart"/>
          </w:tcPr>
          <w:p w:rsidR="00523193" w:rsidRPr="00D25BF2" w:rsidRDefault="00D25BF2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Июль</w:t>
            </w:r>
          </w:p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20</w:t>
            </w:r>
            <w:r w:rsidR="00D25BF2" w:rsidRPr="00D25BF2">
              <w:rPr>
                <w:sz w:val="24"/>
                <w:szCs w:val="24"/>
              </w:rPr>
              <w:t>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193" w:rsidRPr="00D25BF2" w:rsidRDefault="00523193" w:rsidP="00D25BF2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 xml:space="preserve">Воспитанники </w:t>
            </w:r>
            <w:r w:rsidR="00D25BF2" w:rsidRPr="00D25BF2">
              <w:rPr>
                <w:sz w:val="24"/>
                <w:szCs w:val="24"/>
              </w:rPr>
              <w:t>и родители старших групп</w:t>
            </w:r>
          </w:p>
        </w:tc>
        <w:tc>
          <w:tcPr>
            <w:tcW w:w="1984" w:type="dxa"/>
            <w:gridSpan w:val="2"/>
          </w:tcPr>
          <w:p w:rsidR="00523193" w:rsidRPr="00D25BF2" w:rsidRDefault="00523193" w:rsidP="00FD0E0B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Укрепление детско-родительских отношений, повышение значимости активного отдыха, семейных ценностей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AA17C3" w:rsidRDefault="00172F9C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Празднование Дня Ивана Купала</w:t>
            </w:r>
          </w:p>
        </w:tc>
        <w:tc>
          <w:tcPr>
            <w:tcW w:w="1275" w:type="dxa"/>
            <w:gridSpan w:val="3"/>
            <w:vMerge/>
          </w:tcPr>
          <w:p w:rsidR="00523193" w:rsidRPr="00172F9C" w:rsidRDefault="00523193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3193" w:rsidRPr="00172F9C" w:rsidRDefault="00172F9C" w:rsidP="00FD0E0B">
            <w:pPr>
              <w:jc w:val="center"/>
              <w:rPr>
                <w:sz w:val="24"/>
                <w:szCs w:val="24"/>
              </w:rPr>
            </w:pPr>
            <w:r w:rsidRPr="00172F9C">
              <w:rPr>
                <w:sz w:val="24"/>
                <w:szCs w:val="24"/>
              </w:rPr>
              <w:t>Воспитанники старшего возраста</w:t>
            </w:r>
          </w:p>
        </w:tc>
        <w:tc>
          <w:tcPr>
            <w:tcW w:w="1984" w:type="dxa"/>
            <w:gridSpan w:val="2"/>
          </w:tcPr>
          <w:p w:rsidR="00523193" w:rsidRPr="00172F9C" w:rsidRDefault="00172F9C" w:rsidP="00FD0E0B">
            <w:pPr>
              <w:rPr>
                <w:sz w:val="24"/>
                <w:szCs w:val="24"/>
              </w:rPr>
            </w:pPr>
            <w:r w:rsidRPr="00172F9C">
              <w:rPr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268" w:type="dxa"/>
          </w:tcPr>
          <w:p w:rsidR="00523193" w:rsidRPr="00172F9C" w:rsidRDefault="00172F9C" w:rsidP="001739E8">
            <w:pPr>
              <w:rPr>
                <w:sz w:val="24"/>
                <w:szCs w:val="24"/>
              </w:rPr>
            </w:pPr>
            <w:r w:rsidRPr="00172F9C">
              <w:rPr>
                <w:sz w:val="24"/>
                <w:szCs w:val="24"/>
              </w:rPr>
              <w:t>Приобщение детей к истокам народной культуры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85119C" w:rsidRDefault="00087B8C" w:rsidP="00FD0E0B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>Смотр-конкурс «Песочная страна»</w:t>
            </w:r>
          </w:p>
        </w:tc>
        <w:tc>
          <w:tcPr>
            <w:tcW w:w="1275" w:type="dxa"/>
            <w:gridSpan w:val="3"/>
          </w:tcPr>
          <w:p w:rsidR="00523193" w:rsidRPr="00087B8C" w:rsidRDefault="00523193" w:rsidP="00FD0E0B">
            <w:pPr>
              <w:jc w:val="center"/>
              <w:rPr>
                <w:sz w:val="24"/>
                <w:szCs w:val="24"/>
              </w:rPr>
            </w:pPr>
            <w:r w:rsidRPr="00087B8C">
              <w:rPr>
                <w:sz w:val="24"/>
                <w:szCs w:val="24"/>
              </w:rPr>
              <w:t>Июль</w:t>
            </w:r>
          </w:p>
          <w:p w:rsidR="00523193" w:rsidRPr="00087B8C" w:rsidRDefault="00087B8C" w:rsidP="00FD0E0B">
            <w:pPr>
              <w:jc w:val="center"/>
              <w:rPr>
                <w:sz w:val="24"/>
                <w:szCs w:val="24"/>
              </w:rPr>
            </w:pPr>
            <w:r w:rsidRPr="00087B8C">
              <w:rPr>
                <w:sz w:val="24"/>
                <w:szCs w:val="24"/>
              </w:rPr>
              <w:t>202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193" w:rsidRPr="00087B8C" w:rsidRDefault="00523193" w:rsidP="00FD0E0B">
            <w:pPr>
              <w:jc w:val="center"/>
              <w:rPr>
                <w:sz w:val="24"/>
                <w:szCs w:val="24"/>
              </w:rPr>
            </w:pPr>
            <w:r w:rsidRPr="00087B8C">
              <w:rPr>
                <w:sz w:val="24"/>
                <w:szCs w:val="24"/>
              </w:rPr>
              <w:t>Воспитанники, родители</w:t>
            </w:r>
          </w:p>
        </w:tc>
        <w:tc>
          <w:tcPr>
            <w:tcW w:w="1984" w:type="dxa"/>
            <w:gridSpan w:val="2"/>
          </w:tcPr>
          <w:p w:rsidR="00523193" w:rsidRPr="00087B8C" w:rsidRDefault="00087B8C" w:rsidP="00FD0E0B">
            <w:pPr>
              <w:rPr>
                <w:sz w:val="24"/>
                <w:szCs w:val="24"/>
              </w:rPr>
            </w:pPr>
            <w:r w:rsidRPr="00087B8C">
              <w:rPr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2268" w:type="dxa"/>
          </w:tcPr>
          <w:p w:rsidR="00523193" w:rsidRPr="00087B8C" w:rsidRDefault="00087B8C" w:rsidP="00087B8C">
            <w:pPr>
              <w:rPr>
                <w:sz w:val="24"/>
                <w:szCs w:val="24"/>
              </w:rPr>
            </w:pPr>
            <w:r w:rsidRPr="00087B8C">
              <w:rPr>
                <w:sz w:val="24"/>
                <w:szCs w:val="24"/>
              </w:rPr>
              <w:t>Развитие творческого потенциала детей</w:t>
            </w:r>
          </w:p>
        </w:tc>
      </w:tr>
      <w:tr w:rsidR="00087B8C" w:rsidRPr="008A1AF3" w:rsidTr="00ED4F56">
        <w:tc>
          <w:tcPr>
            <w:tcW w:w="709" w:type="dxa"/>
          </w:tcPr>
          <w:p w:rsidR="00087B8C" w:rsidRPr="008A1AF3" w:rsidRDefault="00087B8C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87B8C" w:rsidRPr="0085119C" w:rsidRDefault="00087B8C" w:rsidP="008511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>Музыкальное развлечение «</w:t>
            </w:r>
            <w:proofErr w:type="spellStart"/>
            <w:r w:rsidR="0085119C" w:rsidRPr="0085119C">
              <w:rPr>
                <w:sz w:val="24"/>
                <w:szCs w:val="24"/>
              </w:rPr>
              <w:t>Ах</w:t>
            </w:r>
            <w:proofErr w:type="gramStart"/>
            <w:r w:rsidR="0085119C" w:rsidRPr="0085119C">
              <w:rPr>
                <w:sz w:val="24"/>
                <w:szCs w:val="24"/>
              </w:rPr>
              <w:t>,л</w:t>
            </w:r>
            <w:proofErr w:type="gramEnd"/>
            <w:r w:rsidR="0085119C" w:rsidRPr="0085119C">
              <w:rPr>
                <w:sz w:val="24"/>
                <w:szCs w:val="24"/>
              </w:rPr>
              <w:t>ето</w:t>
            </w:r>
            <w:proofErr w:type="spellEnd"/>
            <w:r w:rsidR="0085119C" w:rsidRPr="0085119C">
              <w:rPr>
                <w:sz w:val="24"/>
                <w:szCs w:val="24"/>
              </w:rPr>
              <w:t>!</w:t>
            </w:r>
            <w:r w:rsidRPr="0085119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087B8C" w:rsidRPr="00087B8C" w:rsidRDefault="00087B8C" w:rsidP="00FD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87B8C" w:rsidRPr="00087B8C" w:rsidRDefault="00087B8C" w:rsidP="00FD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1984" w:type="dxa"/>
            <w:gridSpan w:val="2"/>
          </w:tcPr>
          <w:p w:rsidR="00087B8C" w:rsidRPr="00087B8C" w:rsidRDefault="00D1571A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268" w:type="dxa"/>
          </w:tcPr>
          <w:p w:rsidR="00087B8C" w:rsidRPr="00087B8C" w:rsidRDefault="00D1571A" w:rsidP="00087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 w:rsidR="00A9243A">
              <w:rPr>
                <w:sz w:val="24"/>
                <w:szCs w:val="24"/>
              </w:rPr>
              <w:t>эстетических</w:t>
            </w:r>
            <w:proofErr w:type="gramEnd"/>
            <w:r w:rsidR="00A9243A">
              <w:rPr>
                <w:sz w:val="24"/>
                <w:szCs w:val="24"/>
              </w:rPr>
              <w:t xml:space="preserve"> </w:t>
            </w:r>
            <w:proofErr w:type="spellStart"/>
            <w:r w:rsidR="00A9243A">
              <w:rPr>
                <w:sz w:val="24"/>
                <w:szCs w:val="24"/>
              </w:rPr>
              <w:t>чувст</w:t>
            </w:r>
            <w:proofErr w:type="spellEnd"/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AA17C3" w:rsidRDefault="0052319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Кросс нации</w:t>
            </w:r>
          </w:p>
        </w:tc>
        <w:tc>
          <w:tcPr>
            <w:tcW w:w="1275" w:type="dxa"/>
            <w:gridSpan w:val="3"/>
          </w:tcPr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Сентябрь</w:t>
            </w:r>
          </w:p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20</w:t>
            </w:r>
            <w:r w:rsidR="00D25BF2" w:rsidRPr="00D25BF2">
              <w:rPr>
                <w:sz w:val="24"/>
                <w:szCs w:val="24"/>
              </w:rPr>
              <w:t>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193" w:rsidRPr="00D25BF2" w:rsidRDefault="00523193" w:rsidP="00D25BF2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 xml:space="preserve">Воспитанники </w:t>
            </w:r>
            <w:r w:rsidR="00D25BF2" w:rsidRPr="00D25BF2">
              <w:rPr>
                <w:sz w:val="24"/>
                <w:szCs w:val="24"/>
              </w:rPr>
              <w:t>дошкольных групп</w:t>
            </w:r>
            <w:r w:rsidRPr="00D25BF2"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1984" w:type="dxa"/>
            <w:gridSpan w:val="2"/>
          </w:tcPr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Организация здорового отдыха семьи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AA17C3" w:rsidRDefault="00AA17C3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 xml:space="preserve">Муниципальный творческий конкурс </w:t>
            </w:r>
            <w:r w:rsidR="00A9243A" w:rsidRPr="00AA17C3">
              <w:rPr>
                <w:sz w:val="24"/>
                <w:szCs w:val="24"/>
              </w:rPr>
              <w:t>«</w:t>
            </w:r>
            <w:r w:rsidR="00523193" w:rsidRPr="00AA17C3">
              <w:rPr>
                <w:sz w:val="24"/>
                <w:szCs w:val="24"/>
              </w:rPr>
              <w:t>Уральские звездочки</w:t>
            </w:r>
            <w:r w:rsidR="00A9243A" w:rsidRPr="00AA17C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Октябрь</w:t>
            </w:r>
          </w:p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20</w:t>
            </w:r>
            <w:r w:rsidR="00D25BF2" w:rsidRPr="00D25BF2">
              <w:rPr>
                <w:sz w:val="24"/>
                <w:szCs w:val="24"/>
              </w:rPr>
              <w:t>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193" w:rsidRPr="00D25BF2" w:rsidRDefault="00523193" w:rsidP="008A1AF3">
            <w:pPr>
              <w:jc w:val="center"/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Воспитанники старшего возраста</w:t>
            </w:r>
          </w:p>
        </w:tc>
        <w:tc>
          <w:tcPr>
            <w:tcW w:w="1984" w:type="dxa"/>
            <w:gridSpan w:val="2"/>
          </w:tcPr>
          <w:p w:rsidR="00523193" w:rsidRPr="00D25BF2" w:rsidRDefault="00523193" w:rsidP="00CD2325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Музыкальный руководитель</w:t>
            </w:r>
          </w:p>
          <w:p w:rsidR="00523193" w:rsidRPr="00D25BF2" w:rsidRDefault="00523193" w:rsidP="008A1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3193" w:rsidRPr="00D25BF2" w:rsidRDefault="00523193" w:rsidP="008A1AF3">
            <w:pPr>
              <w:rPr>
                <w:sz w:val="24"/>
                <w:szCs w:val="24"/>
              </w:rPr>
            </w:pPr>
            <w:r w:rsidRPr="00D25BF2">
              <w:rPr>
                <w:sz w:val="24"/>
                <w:szCs w:val="24"/>
              </w:rPr>
              <w:t>Реализация творческого потенциала воспитанников, повышение исполнительского мастерства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AA17C3" w:rsidRDefault="00A9243A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Праздничные развлечения, посвященные Дню Матери</w:t>
            </w:r>
          </w:p>
        </w:tc>
        <w:tc>
          <w:tcPr>
            <w:tcW w:w="1275" w:type="dxa"/>
            <w:gridSpan w:val="3"/>
          </w:tcPr>
          <w:p w:rsidR="00523193" w:rsidRPr="00A9243A" w:rsidRDefault="00523193" w:rsidP="008A1AF3">
            <w:pPr>
              <w:jc w:val="center"/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Ноябрь</w:t>
            </w:r>
          </w:p>
          <w:p w:rsidR="00523193" w:rsidRPr="00A9243A" w:rsidRDefault="00A9243A" w:rsidP="008A1AF3">
            <w:pPr>
              <w:jc w:val="center"/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202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193" w:rsidRPr="00A9243A" w:rsidRDefault="00A9243A" w:rsidP="008A1AF3">
            <w:pPr>
              <w:jc w:val="center"/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1984" w:type="dxa"/>
            <w:gridSpan w:val="2"/>
          </w:tcPr>
          <w:p w:rsidR="00523193" w:rsidRPr="00A9243A" w:rsidRDefault="00A9243A" w:rsidP="008A1AF3">
            <w:pPr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В</w:t>
            </w:r>
            <w:r w:rsidR="00523193" w:rsidRPr="00A9243A">
              <w:rPr>
                <w:sz w:val="24"/>
                <w:szCs w:val="24"/>
              </w:rPr>
              <w:t>оспитатели</w:t>
            </w:r>
            <w:r w:rsidRPr="00A9243A">
              <w:rPr>
                <w:sz w:val="24"/>
                <w:szCs w:val="24"/>
              </w:rPr>
              <w:t>, музыкальные руководители</w:t>
            </w:r>
          </w:p>
        </w:tc>
        <w:tc>
          <w:tcPr>
            <w:tcW w:w="2268" w:type="dxa"/>
          </w:tcPr>
          <w:p w:rsidR="00523193" w:rsidRPr="00A9243A" w:rsidRDefault="00A9243A" w:rsidP="001739E8">
            <w:pPr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Формирование доброго, бережного отношения к матери, укрепление детско-родительских отношений</w:t>
            </w:r>
          </w:p>
        </w:tc>
      </w:tr>
      <w:tr w:rsidR="00523193" w:rsidRPr="008A1AF3" w:rsidTr="00ED4F56">
        <w:tc>
          <w:tcPr>
            <w:tcW w:w="709" w:type="dxa"/>
          </w:tcPr>
          <w:p w:rsidR="00523193" w:rsidRPr="008A1AF3" w:rsidRDefault="0052319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523193" w:rsidRPr="00AA17C3" w:rsidRDefault="00A9243A" w:rsidP="005A691A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Спортивное развлечение «День снега»</w:t>
            </w:r>
            <w:r w:rsidR="00523193" w:rsidRPr="00AA17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523193" w:rsidRPr="00A9243A" w:rsidRDefault="00A9243A" w:rsidP="008A1AF3">
            <w:pPr>
              <w:jc w:val="center"/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Д</w:t>
            </w:r>
            <w:r w:rsidR="00523193" w:rsidRPr="00A9243A">
              <w:rPr>
                <w:sz w:val="24"/>
                <w:szCs w:val="24"/>
              </w:rPr>
              <w:t>екабрь</w:t>
            </w:r>
            <w:r w:rsidRPr="00A9243A">
              <w:rPr>
                <w:sz w:val="24"/>
                <w:szCs w:val="24"/>
              </w:rPr>
              <w:t xml:space="preserve"> 202</w:t>
            </w:r>
            <w:r w:rsidR="008511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193" w:rsidRPr="00A9243A" w:rsidRDefault="00A9243A" w:rsidP="008A1AF3">
            <w:pPr>
              <w:jc w:val="center"/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Воспитанники старших, подготовительных групп, родители</w:t>
            </w:r>
          </w:p>
        </w:tc>
        <w:tc>
          <w:tcPr>
            <w:tcW w:w="1984" w:type="dxa"/>
            <w:gridSpan w:val="2"/>
          </w:tcPr>
          <w:p w:rsidR="00523193" w:rsidRPr="00A9243A" w:rsidRDefault="00523193" w:rsidP="008A1AF3">
            <w:pPr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Инструктор по физической культуре,</w:t>
            </w:r>
          </w:p>
          <w:p w:rsidR="00523193" w:rsidRPr="00A9243A" w:rsidRDefault="00523193" w:rsidP="008A1AF3">
            <w:pPr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523193" w:rsidRPr="00A9243A" w:rsidRDefault="00523193" w:rsidP="001739E8">
            <w:pPr>
              <w:rPr>
                <w:sz w:val="24"/>
                <w:szCs w:val="24"/>
              </w:rPr>
            </w:pPr>
            <w:r w:rsidRPr="00A9243A">
              <w:rPr>
                <w:sz w:val="24"/>
                <w:szCs w:val="24"/>
              </w:rPr>
              <w:t>Укрепление детско-родительских отношений, повышение значимости активного отдыха.</w:t>
            </w:r>
          </w:p>
        </w:tc>
      </w:tr>
      <w:tr w:rsidR="00523193" w:rsidRPr="008A1AF3" w:rsidTr="00ED4F56">
        <w:tc>
          <w:tcPr>
            <w:tcW w:w="10599" w:type="dxa"/>
            <w:gridSpan w:val="10"/>
          </w:tcPr>
          <w:p w:rsidR="00523193" w:rsidRPr="00AA17C3" w:rsidRDefault="00523193" w:rsidP="008A1AF3">
            <w:pPr>
              <w:jc w:val="center"/>
              <w:rPr>
                <w:b/>
                <w:sz w:val="24"/>
                <w:szCs w:val="24"/>
              </w:rPr>
            </w:pPr>
            <w:r w:rsidRPr="00AA17C3">
              <w:rPr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523193" w:rsidRPr="008A1AF3" w:rsidTr="00ED4F56">
        <w:tc>
          <w:tcPr>
            <w:tcW w:w="10599" w:type="dxa"/>
            <w:gridSpan w:val="10"/>
          </w:tcPr>
          <w:p w:rsidR="00523193" w:rsidRPr="00AA17C3" w:rsidRDefault="00523193" w:rsidP="008A1AF3">
            <w:pPr>
              <w:jc w:val="center"/>
              <w:rPr>
                <w:b/>
                <w:sz w:val="24"/>
                <w:szCs w:val="24"/>
              </w:rPr>
            </w:pPr>
            <w:r w:rsidRPr="00AA17C3">
              <w:rPr>
                <w:b/>
                <w:sz w:val="24"/>
                <w:szCs w:val="24"/>
              </w:rPr>
              <w:t>Обеспечение повышения квалификации педагогов и администрации ДОУ по вопросам воспитания детей</w:t>
            </w:r>
          </w:p>
          <w:p w:rsidR="00523193" w:rsidRPr="00AA17C3" w:rsidRDefault="00523193" w:rsidP="008A1AF3">
            <w:pPr>
              <w:jc w:val="center"/>
              <w:rPr>
                <w:b/>
                <w:sz w:val="24"/>
                <w:szCs w:val="24"/>
              </w:rPr>
            </w:pPr>
            <w:r w:rsidRPr="00AA17C3">
              <w:rPr>
                <w:b/>
                <w:sz w:val="24"/>
                <w:szCs w:val="24"/>
              </w:rPr>
              <w:lastRenderedPageBreak/>
              <w:t>Общий предполагаемый результат:</w:t>
            </w:r>
            <w:r w:rsidRPr="00AA17C3">
              <w:rPr>
                <w:sz w:val="24"/>
                <w:szCs w:val="24"/>
              </w:rPr>
              <w:t xml:space="preserve"> повышение квалификации педагогических работников по вопросам воспитания</w:t>
            </w:r>
          </w:p>
        </w:tc>
      </w:tr>
      <w:tr w:rsidR="00E456C5" w:rsidRPr="008A1AF3" w:rsidTr="00ED4F56">
        <w:tc>
          <w:tcPr>
            <w:tcW w:w="709" w:type="dxa"/>
          </w:tcPr>
          <w:p w:rsidR="00E456C5" w:rsidRPr="008A1AF3" w:rsidRDefault="00E456C5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E456C5" w:rsidRPr="007327A0" w:rsidRDefault="00E456C5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индивидуального образовательного маршрута как средства социализации ребенка в условиях инклюзивного образования, </w:t>
            </w:r>
          </w:p>
        </w:tc>
        <w:tc>
          <w:tcPr>
            <w:tcW w:w="1134" w:type="dxa"/>
            <w:gridSpan w:val="2"/>
          </w:tcPr>
          <w:p w:rsidR="00E456C5" w:rsidRPr="007327A0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1559" w:type="dxa"/>
            <w:gridSpan w:val="2"/>
          </w:tcPr>
          <w:p w:rsidR="00E456C5" w:rsidRDefault="00E456C5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gridSpan w:val="2"/>
          </w:tcPr>
          <w:p w:rsidR="00E456C5" w:rsidRPr="00745A5E" w:rsidRDefault="00E456C5" w:rsidP="00F779EE">
            <w:pPr>
              <w:rPr>
                <w:sz w:val="24"/>
                <w:szCs w:val="24"/>
              </w:rPr>
            </w:pPr>
            <w:r w:rsidRPr="00745A5E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E456C5" w:rsidRDefault="00E456C5" w:rsidP="00F77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в применении современных образовательных технологий</w:t>
            </w:r>
          </w:p>
        </w:tc>
      </w:tr>
      <w:tr w:rsidR="00E456C5" w:rsidRPr="008A1AF3" w:rsidTr="00ED4F56">
        <w:tc>
          <w:tcPr>
            <w:tcW w:w="709" w:type="dxa"/>
          </w:tcPr>
          <w:p w:rsidR="00E456C5" w:rsidRPr="008A1AF3" w:rsidRDefault="00E456C5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E456C5" w:rsidRPr="007327A0" w:rsidRDefault="00E456C5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среда формирования здорового и безопасного образа жизни детей дошкольного возраста, </w:t>
            </w:r>
          </w:p>
        </w:tc>
        <w:tc>
          <w:tcPr>
            <w:tcW w:w="1134" w:type="dxa"/>
            <w:gridSpan w:val="2"/>
          </w:tcPr>
          <w:p w:rsidR="00E456C5" w:rsidRPr="007327A0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1559" w:type="dxa"/>
            <w:gridSpan w:val="2"/>
          </w:tcPr>
          <w:p w:rsidR="00E456C5" w:rsidRPr="00745A5E" w:rsidRDefault="00AA17C3" w:rsidP="00F77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gridSpan w:val="2"/>
          </w:tcPr>
          <w:p w:rsidR="00E456C5" w:rsidRPr="00745A5E" w:rsidRDefault="00E456C5" w:rsidP="00FD0E0B">
            <w:pPr>
              <w:rPr>
                <w:sz w:val="24"/>
                <w:szCs w:val="24"/>
              </w:rPr>
            </w:pPr>
            <w:r w:rsidRPr="00745A5E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E456C5" w:rsidRPr="00745A5E" w:rsidRDefault="00E456C5" w:rsidP="00AA17C3">
            <w:pPr>
              <w:rPr>
                <w:sz w:val="24"/>
                <w:szCs w:val="24"/>
              </w:rPr>
            </w:pPr>
            <w:r w:rsidRPr="00745A5E">
              <w:rPr>
                <w:sz w:val="24"/>
                <w:szCs w:val="24"/>
              </w:rPr>
              <w:t>Повыше</w:t>
            </w:r>
            <w:r w:rsidR="00AA17C3">
              <w:rPr>
                <w:sz w:val="24"/>
                <w:szCs w:val="24"/>
              </w:rPr>
              <w:t>ние компетентности педагогов в формировании здорового и безопасного образа жизни воспитанников</w:t>
            </w:r>
            <w:r w:rsidRPr="00745A5E">
              <w:rPr>
                <w:sz w:val="24"/>
                <w:szCs w:val="24"/>
              </w:rPr>
              <w:t xml:space="preserve"> </w:t>
            </w:r>
          </w:p>
        </w:tc>
      </w:tr>
      <w:tr w:rsidR="00E456C5" w:rsidRPr="008A1AF3" w:rsidTr="00ED4F56">
        <w:tc>
          <w:tcPr>
            <w:tcW w:w="709" w:type="dxa"/>
          </w:tcPr>
          <w:p w:rsidR="00E456C5" w:rsidRPr="008A1AF3" w:rsidRDefault="00E456C5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E456C5" w:rsidRPr="007327A0" w:rsidRDefault="00E456C5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Раннее развитие ребенка в условиях дошкольной  образовательной организации  и семьи, </w:t>
            </w:r>
          </w:p>
        </w:tc>
        <w:tc>
          <w:tcPr>
            <w:tcW w:w="1134" w:type="dxa"/>
            <w:gridSpan w:val="2"/>
          </w:tcPr>
          <w:p w:rsidR="00E456C5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  <w:p w:rsidR="00E456C5" w:rsidRDefault="00E456C5" w:rsidP="007C609C">
            <w:pPr>
              <w:rPr>
                <w:sz w:val="24"/>
                <w:szCs w:val="24"/>
              </w:rPr>
            </w:pPr>
          </w:p>
          <w:p w:rsidR="00E456C5" w:rsidRPr="007327A0" w:rsidRDefault="00E456C5" w:rsidP="007C60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56C5" w:rsidRPr="00244108" w:rsidRDefault="00AA17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E456C5" w:rsidRPr="00244108" w:rsidRDefault="00E456C5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456C5" w:rsidRPr="00244108" w:rsidRDefault="00E456C5" w:rsidP="00FD0E0B">
            <w:pPr>
              <w:rPr>
                <w:sz w:val="24"/>
                <w:szCs w:val="24"/>
              </w:rPr>
            </w:pPr>
            <w:r w:rsidRPr="00244108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E456C5" w:rsidRPr="00244108" w:rsidRDefault="00E456C5" w:rsidP="008A1AF3">
            <w:pPr>
              <w:rPr>
                <w:sz w:val="24"/>
                <w:szCs w:val="24"/>
              </w:rPr>
            </w:pPr>
            <w:r w:rsidRPr="00244108">
              <w:rPr>
                <w:sz w:val="24"/>
                <w:szCs w:val="24"/>
              </w:rPr>
              <w:t xml:space="preserve">Повышение профессиональной компетентности педагогов в работе с детьми с </w:t>
            </w:r>
            <w:r w:rsidR="00AA17C3">
              <w:rPr>
                <w:sz w:val="24"/>
                <w:szCs w:val="24"/>
              </w:rPr>
              <w:t>раннего возраста</w:t>
            </w:r>
          </w:p>
        </w:tc>
      </w:tr>
      <w:tr w:rsidR="00AA17C3" w:rsidRPr="008A1AF3" w:rsidTr="00ED4F56">
        <w:tc>
          <w:tcPr>
            <w:tcW w:w="709" w:type="dxa"/>
          </w:tcPr>
          <w:p w:rsidR="00AA17C3" w:rsidRPr="008A1AF3" w:rsidRDefault="00AA17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A17C3" w:rsidRDefault="00AA17C3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воспитательной работы в дошкольной образовательной организации в условиях инклюзивного дошкольного образования детей с ОВЗ</w:t>
            </w:r>
          </w:p>
        </w:tc>
        <w:tc>
          <w:tcPr>
            <w:tcW w:w="1134" w:type="dxa"/>
            <w:gridSpan w:val="2"/>
          </w:tcPr>
          <w:p w:rsidR="00AA17C3" w:rsidRPr="007327A0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gridSpan w:val="2"/>
          </w:tcPr>
          <w:p w:rsidR="00AA17C3" w:rsidRPr="00244108" w:rsidRDefault="00AA17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gridSpan w:val="2"/>
          </w:tcPr>
          <w:p w:rsidR="00AA17C3" w:rsidRDefault="00AA17C3">
            <w:r w:rsidRPr="002B5876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A17C3" w:rsidRPr="00244108" w:rsidRDefault="00AA17C3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в работе с детьми с ОВЗ</w:t>
            </w:r>
          </w:p>
        </w:tc>
      </w:tr>
      <w:tr w:rsidR="00AA17C3" w:rsidRPr="008A1AF3" w:rsidTr="00ED4F56">
        <w:tc>
          <w:tcPr>
            <w:tcW w:w="709" w:type="dxa"/>
          </w:tcPr>
          <w:p w:rsidR="00AA17C3" w:rsidRPr="008A1AF3" w:rsidRDefault="00AA17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A17C3" w:rsidRDefault="00AA17C3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Мультимедийные технологии в профессиональной деятельности педагога дошкольного образования, обучение с использованием ДОТ, </w:t>
            </w:r>
          </w:p>
        </w:tc>
        <w:tc>
          <w:tcPr>
            <w:tcW w:w="1134" w:type="dxa"/>
            <w:gridSpan w:val="2"/>
          </w:tcPr>
          <w:p w:rsidR="00AA17C3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1559" w:type="dxa"/>
            <w:gridSpan w:val="2"/>
          </w:tcPr>
          <w:p w:rsidR="00AA17C3" w:rsidRPr="00244108" w:rsidRDefault="00AA17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  <w:gridSpan w:val="2"/>
          </w:tcPr>
          <w:p w:rsidR="00AA17C3" w:rsidRDefault="00AA17C3">
            <w:r w:rsidRPr="002B5876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A17C3" w:rsidRPr="00244108" w:rsidRDefault="00AA17C3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в использовании современных технологий</w:t>
            </w:r>
          </w:p>
        </w:tc>
      </w:tr>
      <w:tr w:rsidR="00AA17C3" w:rsidRPr="008A1AF3" w:rsidTr="00ED4F56">
        <w:tc>
          <w:tcPr>
            <w:tcW w:w="709" w:type="dxa"/>
          </w:tcPr>
          <w:p w:rsidR="00AA17C3" w:rsidRPr="008A1AF3" w:rsidRDefault="00AA17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A17C3" w:rsidRDefault="00AA17C3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робототехника в условиях реализации ФГОС дошкольного образования, обучение с использованием ДОТ</w:t>
            </w:r>
          </w:p>
        </w:tc>
        <w:tc>
          <w:tcPr>
            <w:tcW w:w="1134" w:type="dxa"/>
            <w:gridSpan w:val="2"/>
          </w:tcPr>
          <w:p w:rsidR="00AA17C3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1559" w:type="dxa"/>
            <w:gridSpan w:val="2"/>
          </w:tcPr>
          <w:p w:rsidR="00AA17C3" w:rsidRPr="00244108" w:rsidRDefault="00AA17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  <w:gridSpan w:val="2"/>
          </w:tcPr>
          <w:p w:rsidR="00AA17C3" w:rsidRDefault="00AA17C3">
            <w:r w:rsidRPr="002B5876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A17C3" w:rsidRPr="00244108" w:rsidRDefault="00AA17C3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в использовании современных технологий</w:t>
            </w:r>
          </w:p>
        </w:tc>
      </w:tr>
      <w:tr w:rsidR="00AA17C3" w:rsidRPr="008A1AF3" w:rsidTr="00ED4F56">
        <w:tc>
          <w:tcPr>
            <w:tcW w:w="709" w:type="dxa"/>
          </w:tcPr>
          <w:p w:rsidR="00AA17C3" w:rsidRPr="008A1AF3" w:rsidRDefault="00AA17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A17C3" w:rsidRDefault="00AA17C3" w:rsidP="00AA17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Тьюторское</w:t>
            </w:r>
            <w:proofErr w:type="spellEnd"/>
            <w:r>
              <w:rPr>
                <w:sz w:val="24"/>
                <w:szCs w:val="24"/>
              </w:rPr>
              <w:t xml:space="preserve"> сопровождение детей с ограниченными возможностями здоровья и инвалидностью в процессе образовательной деятельности</w:t>
            </w:r>
          </w:p>
        </w:tc>
        <w:tc>
          <w:tcPr>
            <w:tcW w:w="1134" w:type="dxa"/>
            <w:gridSpan w:val="2"/>
          </w:tcPr>
          <w:p w:rsidR="00AA17C3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1559" w:type="dxa"/>
            <w:gridSpan w:val="2"/>
          </w:tcPr>
          <w:p w:rsidR="00AA17C3" w:rsidRPr="00244108" w:rsidRDefault="00AA17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gridSpan w:val="2"/>
          </w:tcPr>
          <w:p w:rsidR="00AA17C3" w:rsidRDefault="00AA17C3">
            <w:r w:rsidRPr="00ED3788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A17C3" w:rsidRPr="00244108" w:rsidRDefault="00AA17C3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в работе с детьми с ОВЗ</w:t>
            </w:r>
          </w:p>
        </w:tc>
      </w:tr>
      <w:tr w:rsidR="00AA17C3" w:rsidRPr="008A1AF3" w:rsidTr="00ED4F56">
        <w:tc>
          <w:tcPr>
            <w:tcW w:w="709" w:type="dxa"/>
          </w:tcPr>
          <w:p w:rsidR="00AA17C3" w:rsidRPr="008A1AF3" w:rsidRDefault="00AA17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A17C3" w:rsidRDefault="00AA17C3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Психолого-педагогические технологии в работе с </w:t>
            </w:r>
            <w:r>
              <w:rPr>
                <w:sz w:val="24"/>
                <w:szCs w:val="24"/>
              </w:rPr>
              <w:lastRenderedPageBreak/>
              <w:t>социально уязвимыми детьми</w:t>
            </w:r>
          </w:p>
        </w:tc>
        <w:tc>
          <w:tcPr>
            <w:tcW w:w="1134" w:type="dxa"/>
            <w:gridSpan w:val="2"/>
          </w:tcPr>
          <w:p w:rsidR="00AA17C3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1559" w:type="dxa"/>
            <w:gridSpan w:val="2"/>
          </w:tcPr>
          <w:p w:rsidR="00AA17C3" w:rsidRPr="00244108" w:rsidRDefault="00AA17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gridSpan w:val="2"/>
          </w:tcPr>
          <w:p w:rsidR="00AA17C3" w:rsidRDefault="00AA17C3">
            <w:r w:rsidRPr="00ED3788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A17C3" w:rsidRPr="00244108" w:rsidRDefault="00AA17C3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компетентности педагогов в работе </w:t>
            </w:r>
            <w:r>
              <w:rPr>
                <w:sz w:val="24"/>
                <w:szCs w:val="24"/>
              </w:rPr>
              <w:lastRenderedPageBreak/>
              <w:t xml:space="preserve">с детьми </w:t>
            </w:r>
          </w:p>
        </w:tc>
      </w:tr>
      <w:tr w:rsidR="00AA17C3" w:rsidRPr="008A1AF3" w:rsidTr="00ED4F56">
        <w:tc>
          <w:tcPr>
            <w:tcW w:w="709" w:type="dxa"/>
          </w:tcPr>
          <w:p w:rsidR="00AA17C3" w:rsidRPr="008A1AF3" w:rsidRDefault="00AA17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A17C3" w:rsidRDefault="00AA17C3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Психолого-педагогическая поддержка освоения детьми с ограниченными возможностями здоровья адаптированных образовательных программ дошкольного образования, обучение с использованием </w:t>
            </w:r>
          </w:p>
        </w:tc>
        <w:tc>
          <w:tcPr>
            <w:tcW w:w="1134" w:type="dxa"/>
            <w:gridSpan w:val="2"/>
          </w:tcPr>
          <w:p w:rsidR="00AA17C3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gridSpan w:val="2"/>
          </w:tcPr>
          <w:p w:rsidR="00AA17C3" w:rsidRPr="00244108" w:rsidRDefault="00AA17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  <w:gridSpan w:val="2"/>
          </w:tcPr>
          <w:p w:rsidR="00AA17C3" w:rsidRDefault="00AA17C3">
            <w:r w:rsidRPr="00ED3788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A17C3" w:rsidRPr="00244108" w:rsidRDefault="00AA17C3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в работе с детьми с ОВЗ</w:t>
            </w:r>
          </w:p>
        </w:tc>
      </w:tr>
      <w:tr w:rsidR="00AA17C3" w:rsidRPr="008A1AF3" w:rsidTr="00ED4F56">
        <w:tc>
          <w:tcPr>
            <w:tcW w:w="709" w:type="dxa"/>
          </w:tcPr>
          <w:p w:rsidR="00AA17C3" w:rsidRPr="008A1AF3" w:rsidRDefault="00AA17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A17C3" w:rsidRDefault="00AA17C3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технологии в речевом развитии детей дошкольного возраста, обучение с использованием ДОТ</w:t>
            </w:r>
          </w:p>
        </w:tc>
        <w:tc>
          <w:tcPr>
            <w:tcW w:w="1134" w:type="dxa"/>
            <w:gridSpan w:val="2"/>
          </w:tcPr>
          <w:p w:rsidR="00AA17C3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</w:p>
        </w:tc>
        <w:tc>
          <w:tcPr>
            <w:tcW w:w="1559" w:type="dxa"/>
            <w:gridSpan w:val="2"/>
          </w:tcPr>
          <w:p w:rsidR="00AA17C3" w:rsidRPr="00244108" w:rsidRDefault="00AA17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  <w:gridSpan w:val="2"/>
          </w:tcPr>
          <w:p w:rsidR="00AA17C3" w:rsidRDefault="00AA17C3">
            <w:r w:rsidRPr="008E7E0D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A17C3" w:rsidRPr="00244108" w:rsidRDefault="00AA17C3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в использовании современных технологий</w:t>
            </w:r>
          </w:p>
        </w:tc>
      </w:tr>
      <w:tr w:rsidR="00AA17C3" w:rsidRPr="008A1AF3" w:rsidTr="00ED4F56">
        <w:tc>
          <w:tcPr>
            <w:tcW w:w="709" w:type="dxa"/>
          </w:tcPr>
          <w:p w:rsidR="00AA17C3" w:rsidRPr="008A1AF3" w:rsidRDefault="00AA17C3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A17C3" w:rsidRPr="00D82977" w:rsidRDefault="00AA17C3" w:rsidP="00AA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применения </w:t>
            </w:r>
            <w:r>
              <w:rPr>
                <w:sz w:val="24"/>
                <w:szCs w:val="24"/>
                <w:lang w:val="en-US"/>
              </w:rPr>
              <w:t>STEAM</w:t>
            </w:r>
            <w:r w:rsidRPr="00D829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подхода в организации образовательного процесса в дошкольной образовательной организации, обучение с использованием ДОТ</w:t>
            </w:r>
          </w:p>
        </w:tc>
        <w:tc>
          <w:tcPr>
            <w:tcW w:w="1134" w:type="dxa"/>
            <w:gridSpan w:val="2"/>
          </w:tcPr>
          <w:p w:rsidR="00AA17C3" w:rsidRDefault="00AA17C3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1559" w:type="dxa"/>
            <w:gridSpan w:val="2"/>
          </w:tcPr>
          <w:p w:rsidR="00AA17C3" w:rsidRPr="00244108" w:rsidRDefault="00AA17C3" w:rsidP="008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  <w:gridSpan w:val="2"/>
          </w:tcPr>
          <w:p w:rsidR="00AA17C3" w:rsidRDefault="00AA17C3">
            <w:r w:rsidRPr="008E7E0D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A17C3" w:rsidRPr="00244108" w:rsidRDefault="00AA17C3" w:rsidP="008A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в работе с детьми</w:t>
            </w:r>
          </w:p>
        </w:tc>
      </w:tr>
      <w:tr w:rsidR="00523193" w:rsidRPr="008A1AF3" w:rsidTr="00ED4F56">
        <w:tc>
          <w:tcPr>
            <w:tcW w:w="10599" w:type="dxa"/>
            <w:gridSpan w:val="10"/>
          </w:tcPr>
          <w:p w:rsidR="00523193" w:rsidRPr="00ED4F56" w:rsidRDefault="00523193" w:rsidP="003B2D34">
            <w:pPr>
              <w:jc w:val="center"/>
              <w:rPr>
                <w:b/>
                <w:sz w:val="24"/>
                <w:szCs w:val="24"/>
              </w:rPr>
            </w:pPr>
            <w:r w:rsidRPr="00ED4F56">
              <w:rPr>
                <w:b/>
                <w:sz w:val="24"/>
                <w:szCs w:val="24"/>
              </w:rPr>
              <w:t>Организация семинаров, круглых столов, мастер – классов, педагогических чтений по отдельным вопросам воспитания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ED4F56" w:rsidRDefault="00ED4F56" w:rsidP="00FD0E0B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>Педагогический совет «Повышение качества работы по развитию игровой компетенции у детей дошкольного возраста»</w:t>
            </w:r>
          </w:p>
        </w:tc>
        <w:tc>
          <w:tcPr>
            <w:tcW w:w="1134" w:type="dxa"/>
            <w:gridSpan w:val="2"/>
          </w:tcPr>
          <w:p w:rsidR="00AE6D6E" w:rsidRPr="00250D4D" w:rsidRDefault="00250D4D" w:rsidP="00FD0E0B">
            <w:pPr>
              <w:rPr>
                <w:sz w:val="24"/>
                <w:szCs w:val="24"/>
              </w:rPr>
            </w:pPr>
            <w:r w:rsidRPr="00250D4D">
              <w:rPr>
                <w:sz w:val="24"/>
                <w:szCs w:val="24"/>
              </w:rPr>
              <w:t xml:space="preserve">Февраль </w:t>
            </w:r>
            <w:r w:rsidR="00192A43" w:rsidRPr="00250D4D">
              <w:rPr>
                <w:sz w:val="24"/>
                <w:szCs w:val="24"/>
              </w:rPr>
              <w:t xml:space="preserve"> 202</w:t>
            </w:r>
            <w:r w:rsidRPr="00250D4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E6D6E" w:rsidRPr="00192A43" w:rsidRDefault="00AE6D6E" w:rsidP="00FD0E0B">
            <w:pPr>
              <w:rPr>
                <w:sz w:val="24"/>
                <w:szCs w:val="24"/>
              </w:rPr>
            </w:pPr>
            <w:r w:rsidRPr="00192A43">
              <w:rPr>
                <w:sz w:val="24"/>
                <w:szCs w:val="24"/>
              </w:rPr>
              <w:t>Воспитатели</w:t>
            </w:r>
            <w:r w:rsidR="00250D4D">
              <w:rPr>
                <w:sz w:val="24"/>
                <w:szCs w:val="24"/>
              </w:rPr>
              <w:t xml:space="preserve"> </w:t>
            </w:r>
            <w:r w:rsidRPr="00192A43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gridSpan w:val="2"/>
          </w:tcPr>
          <w:p w:rsidR="00AE6D6E" w:rsidRPr="00192A43" w:rsidRDefault="00192A43" w:rsidP="00250D4D">
            <w:pPr>
              <w:rPr>
                <w:sz w:val="24"/>
                <w:szCs w:val="24"/>
              </w:rPr>
            </w:pPr>
            <w:r w:rsidRPr="00192A43">
              <w:rPr>
                <w:sz w:val="24"/>
                <w:szCs w:val="24"/>
              </w:rPr>
              <w:t xml:space="preserve">Заместитель заведующего по ВМР, старший воспитатель, </w:t>
            </w:r>
          </w:p>
        </w:tc>
        <w:tc>
          <w:tcPr>
            <w:tcW w:w="2268" w:type="dxa"/>
          </w:tcPr>
          <w:p w:rsidR="00AE6D6E" w:rsidRPr="00192A43" w:rsidRDefault="00250D4D" w:rsidP="0025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Могут применять игровые </w:t>
            </w:r>
            <w:r w:rsidR="00192A43" w:rsidRPr="00192A43">
              <w:rPr>
                <w:sz w:val="24"/>
                <w:szCs w:val="24"/>
              </w:rPr>
              <w:t>приемы в организации совместной деятельности с детьми</w:t>
            </w:r>
            <w:r w:rsidR="00AE6D6E" w:rsidRPr="00192A43">
              <w:rPr>
                <w:sz w:val="24"/>
                <w:szCs w:val="24"/>
              </w:rPr>
              <w:t xml:space="preserve"> 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ED4F56" w:rsidRDefault="00ED4F56" w:rsidP="00FD0E0B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>Консультация «Безобидные фразы, которые на самом деле воспитатель не должен говорить детям»</w:t>
            </w:r>
          </w:p>
        </w:tc>
        <w:tc>
          <w:tcPr>
            <w:tcW w:w="1134" w:type="dxa"/>
            <w:gridSpan w:val="2"/>
          </w:tcPr>
          <w:p w:rsidR="00AE6D6E" w:rsidRPr="00250D4D" w:rsidRDefault="00250D4D" w:rsidP="00FD0E0B">
            <w:pPr>
              <w:rPr>
                <w:sz w:val="24"/>
                <w:szCs w:val="24"/>
              </w:rPr>
            </w:pPr>
            <w:r w:rsidRPr="00250D4D">
              <w:rPr>
                <w:sz w:val="24"/>
                <w:szCs w:val="24"/>
              </w:rPr>
              <w:t>Февраль 2023</w:t>
            </w:r>
            <w:r w:rsidR="00AE6D6E" w:rsidRPr="00250D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AE6D6E" w:rsidRPr="00EE1B8D" w:rsidRDefault="00AE6D6E" w:rsidP="00FD0E0B">
            <w:pPr>
              <w:rPr>
                <w:sz w:val="24"/>
                <w:szCs w:val="24"/>
              </w:rPr>
            </w:pPr>
            <w:r w:rsidRPr="00EE1B8D"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1984" w:type="dxa"/>
            <w:gridSpan w:val="2"/>
          </w:tcPr>
          <w:p w:rsidR="00AE6D6E" w:rsidRPr="00EE1B8D" w:rsidRDefault="00C44A93" w:rsidP="00EE1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AE6D6E" w:rsidRPr="00EE1B8D" w:rsidRDefault="00250D4D" w:rsidP="00FD0E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Понимают</w:t>
            </w:r>
            <w:proofErr w:type="gramEnd"/>
            <w:r>
              <w:rPr>
                <w:sz w:val="24"/>
                <w:szCs w:val="24"/>
              </w:rPr>
              <w:t xml:space="preserve"> что и как можно и нельзя говорить в присутствии детей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ED4F56" w:rsidRDefault="00ED4F56" w:rsidP="00FD0E0B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>«Проектный метод обучения, как эффективный способ формирования у детей знаний и навыков по ПДД»</w:t>
            </w:r>
          </w:p>
        </w:tc>
        <w:tc>
          <w:tcPr>
            <w:tcW w:w="1134" w:type="dxa"/>
            <w:gridSpan w:val="2"/>
          </w:tcPr>
          <w:p w:rsidR="00AE6D6E" w:rsidRPr="00250D4D" w:rsidRDefault="00250D4D" w:rsidP="00FD0E0B">
            <w:pPr>
              <w:rPr>
                <w:sz w:val="24"/>
                <w:szCs w:val="24"/>
              </w:rPr>
            </w:pPr>
            <w:r w:rsidRPr="00250D4D">
              <w:rPr>
                <w:sz w:val="24"/>
                <w:szCs w:val="24"/>
              </w:rPr>
              <w:t xml:space="preserve">Март </w:t>
            </w:r>
            <w:r w:rsidR="00EE1B8D" w:rsidRPr="00250D4D">
              <w:rPr>
                <w:sz w:val="24"/>
                <w:szCs w:val="24"/>
              </w:rPr>
              <w:t xml:space="preserve"> 202</w:t>
            </w:r>
            <w:r w:rsidRPr="00250D4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E6D6E" w:rsidRPr="00EE1B8D" w:rsidRDefault="00AE6D6E" w:rsidP="00C44A93">
            <w:pPr>
              <w:rPr>
                <w:sz w:val="24"/>
                <w:szCs w:val="24"/>
              </w:rPr>
            </w:pPr>
            <w:r w:rsidRPr="00EE1B8D">
              <w:rPr>
                <w:sz w:val="24"/>
                <w:szCs w:val="24"/>
              </w:rPr>
              <w:t>Воспитатели</w:t>
            </w:r>
            <w:r w:rsidR="00C00E2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gridSpan w:val="2"/>
          </w:tcPr>
          <w:p w:rsidR="00AE6D6E" w:rsidRPr="00EE1B8D" w:rsidRDefault="00C44A93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инспектор по БДД</w:t>
            </w:r>
          </w:p>
        </w:tc>
        <w:tc>
          <w:tcPr>
            <w:tcW w:w="2268" w:type="dxa"/>
          </w:tcPr>
          <w:p w:rsidR="00AE6D6E" w:rsidRPr="00EE1B8D" w:rsidRDefault="00250D4D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Владеют проектным методом обучения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ED4F56" w:rsidRDefault="00ED4F56" w:rsidP="00FD0E0B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>Консультация «Мотивация. Методы и приемы мотивации»</w:t>
            </w:r>
          </w:p>
        </w:tc>
        <w:tc>
          <w:tcPr>
            <w:tcW w:w="1134" w:type="dxa"/>
            <w:gridSpan w:val="2"/>
          </w:tcPr>
          <w:p w:rsidR="00AE6D6E" w:rsidRPr="00250D4D" w:rsidRDefault="00250D4D" w:rsidP="00FD0E0B">
            <w:pPr>
              <w:rPr>
                <w:sz w:val="24"/>
                <w:szCs w:val="24"/>
              </w:rPr>
            </w:pPr>
            <w:r w:rsidRPr="00250D4D">
              <w:rPr>
                <w:sz w:val="24"/>
                <w:szCs w:val="24"/>
              </w:rPr>
              <w:t xml:space="preserve">Апрель </w:t>
            </w:r>
            <w:r w:rsidR="00EE1B8D" w:rsidRPr="00250D4D">
              <w:rPr>
                <w:sz w:val="24"/>
                <w:szCs w:val="24"/>
              </w:rPr>
              <w:t>202</w:t>
            </w:r>
            <w:r w:rsidRPr="00250D4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E6D6E" w:rsidRPr="00C00E29" w:rsidRDefault="00AE6D6E" w:rsidP="00C00E29">
            <w:pPr>
              <w:rPr>
                <w:sz w:val="24"/>
                <w:szCs w:val="24"/>
              </w:rPr>
            </w:pPr>
            <w:r w:rsidRPr="00C00E29"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gridSpan w:val="2"/>
          </w:tcPr>
          <w:p w:rsidR="00AE6D6E" w:rsidRPr="00C00E29" w:rsidRDefault="00C44A93" w:rsidP="00C44A93">
            <w:pPr>
              <w:rPr>
                <w:sz w:val="24"/>
                <w:szCs w:val="24"/>
              </w:rPr>
            </w:pPr>
            <w:r w:rsidRPr="00C00E29">
              <w:rPr>
                <w:sz w:val="24"/>
                <w:szCs w:val="24"/>
              </w:rPr>
              <w:t>С</w:t>
            </w:r>
            <w:r w:rsidR="00AE6D6E" w:rsidRPr="00C00E29">
              <w:rPr>
                <w:sz w:val="24"/>
                <w:szCs w:val="24"/>
              </w:rPr>
              <w:t>тарший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E6D6E" w:rsidRPr="00C00E29">
              <w:rPr>
                <w:sz w:val="24"/>
                <w:szCs w:val="24"/>
              </w:rPr>
              <w:t xml:space="preserve"> </w:t>
            </w:r>
            <w:r w:rsidR="00C00E29" w:rsidRPr="00C00E29">
              <w:rPr>
                <w:sz w:val="24"/>
                <w:szCs w:val="24"/>
              </w:rPr>
              <w:t xml:space="preserve"> </w:t>
            </w:r>
            <w:r w:rsidR="00AE6D6E" w:rsidRPr="00C00E29">
              <w:rPr>
                <w:sz w:val="24"/>
                <w:szCs w:val="24"/>
              </w:rPr>
              <w:t>воспитатель</w:t>
            </w:r>
            <w:r w:rsidR="00C00E29" w:rsidRPr="00C00E2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AE6D6E" w:rsidRPr="00C00E29" w:rsidRDefault="00C00E29" w:rsidP="00250D4D">
            <w:pPr>
              <w:rPr>
                <w:sz w:val="24"/>
                <w:szCs w:val="24"/>
              </w:rPr>
            </w:pPr>
            <w:r w:rsidRPr="00C00E29">
              <w:rPr>
                <w:sz w:val="24"/>
                <w:szCs w:val="24"/>
              </w:rPr>
              <w:t xml:space="preserve">Знакомы с применением различных </w:t>
            </w:r>
            <w:r w:rsidR="00250D4D">
              <w:rPr>
                <w:sz w:val="24"/>
                <w:szCs w:val="24"/>
              </w:rPr>
              <w:t>способов мотивации детей дошкольного возраста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ED4F56" w:rsidRDefault="00ED4F56" w:rsidP="00250D4D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 xml:space="preserve">Семинар-практикум: «Использование </w:t>
            </w:r>
            <w:r w:rsidRPr="00ED4F56">
              <w:rPr>
                <w:sz w:val="24"/>
                <w:szCs w:val="24"/>
                <w:u w:val="single"/>
              </w:rPr>
              <w:lastRenderedPageBreak/>
              <w:t xml:space="preserve">современных игровых технологий в ходе </w:t>
            </w:r>
            <w:r w:rsidR="00250D4D">
              <w:rPr>
                <w:sz w:val="24"/>
                <w:szCs w:val="24"/>
                <w:u w:val="single"/>
              </w:rPr>
              <w:t>воспитательной</w:t>
            </w:r>
            <w:r w:rsidRPr="00ED4F56">
              <w:rPr>
                <w:sz w:val="24"/>
                <w:szCs w:val="24"/>
                <w:u w:val="single"/>
              </w:rPr>
              <w:t xml:space="preserve"> деятельности в работе с дошкольниками»</w:t>
            </w:r>
          </w:p>
        </w:tc>
        <w:tc>
          <w:tcPr>
            <w:tcW w:w="1134" w:type="dxa"/>
            <w:gridSpan w:val="2"/>
          </w:tcPr>
          <w:p w:rsidR="00AE6D6E" w:rsidRPr="00250D4D" w:rsidRDefault="00250D4D" w:rsidP="00FD0E0B">
            <w:pPr>
              <w:rPr>
                <w:sz w:val="24"/>
                <w:szCs w:val="24"/>
              </w:rPr>
            </w:pPr>
            <w:r w:rsidRPr="00250D4D">
              <w:rPr>
                <w:sz w:val="24"/>
                <w:szCs w:val="24"/>
              </w:rPr>
              <w:lastRenderedPageBreak/>
              <w:t xml:space="preserve">Январь </w:t>
            </w:r>
            <w:r w:rsidR="00C00E29" w:rsidRPr="00250D4D">
              <w:rPr>
                <w:sz w:val="24"/>
                <w:szCs w:val="24"/>
              </w:rPr>
              <w:t xml:space="preserve"> 202</w:t>
            </w:r>
            <w:r w:rsidRPr="00250D4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E6D6E" w:rsidRPr="00C00E29" w:rsidRDefault="00AE6D6E" w:rsidP="00FD0E0B">
            <w:pPr>
              <w:rPr>
                <w:sz w:val="24"/>
                <w:szCs w:val="24"/>
              </w:rPr>
            </w:pPr>
            <w:r w:rsidRPr="00C00E29">
              <w:rPr>
                <w:sz w:val="24"/>
                <w:szCs w:val="24"/>
              </w:rPr>
              <w:t>Воспитатели</w:t>
            </w:r>
            <w:r w:rsidR="00C00E29" w:rsidRPr="00C00E29">
              <w:rPr>
                <w:sz w:val="24"/>
                <w:szCs w:val="24"/>
              </w:rPr>
              <w:t xml:space="preserve"> </w:t>
            </w:r>
            <w:r w:rsidRPr="00C00E29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gridSpan w:val="2"/>
          </w:tcPr>
          <w:p w:rsidR="00AE6D6E" w:rsidRPr="00C00E29" w:rsidRDefault="00C00E29" w:rsidP="00FD0E0B">
            <w:pPr>
              <w:rPr>
                <w:sz w:val="24"/>
                <w:szCs w:val="24"/>
              </w:rPr>
            </w:pPr>
            <w:r w:rsidRPr="00C00E29">
              <w:rPr>
                <w:sz w:val="24"/>
                <w:szCs w:val="24"/>
              </w:rPr>
              <w:t xml:space="preserve">Заместитель заведующего по </w:t>
            </w:r>
            <w:r w:rsidRPr="00C00E29">
              <w:rPr>
                <w:sz w:val="24"/>
                <w:szCs w:val="24"/>
              </w:rPr>
              <w:lastRenderedPageBreak/>
              <w:t>ВМР</w:t>
            </w:r>
          </w:p>
        </w:tc>
        <w:tc>
          <w:tcPr>
            <w:tcW w:w="2268" w:type="dxa"/>
          </w:tcPr>
          <w:p w:rsidR="00AE6D6E" w:rsidRPr="00C00E29" w:rsidRDefault="00C00E29" w:rsidP="00250D4D">
            <w:pPr>
              <w:rPr>
                <w:b/>
                <w:sz w:val="24"/>
                <w:szCs w:val="24"/>
              </w:rPr>
            </w:pPr>
            <w:r w:rsidRPr="00C00E29">
              <w:rPr>
                <w:rStyle w:val="ae"/>
                <w:b w:val="0"/>
                <w:sz w:val="24"/>
                <w:szCs w:val="24"/>
              </w:rPr>
              <w:lastRenderedPageBreak/>
              <w:t xml:space="preserve">Определены приемы </w:t>
            </w:r>
            <w:r w:rsidR="00250D4D">
              <w:rPr>
                <w:rStyle w:val="ae"/>
                <w:b w:val="0"/>
                <w:sz w:val="24"/>
                <w:szCs w:val="24"/>
              </w:rPr>
              <w:lastRenderedPageBreak/>
              <w:t>использования современных образовательных технологий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ED4F56" w:rsidRDefault="00ED4F56" w:rsidP="00FD0E0B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>Консультация для молодых педагогов «Взаимодействие с семьей по предупреждению ДТТ дошкольников»</w:t>
            </w:r>
          </w:p>
        </w:tc>
        <w:tc>
          <w:tcPr>
            <w:tcW w:w="1134" w:type="dxa"/>
            <w:gridSpan w:val="2"/>
          </w:tcPr>
          <w:p w:rsidR="00AE6D6E" w:rsidRPr="00250D4D" w:rsidRDefault="00250D4D" w:rsidP="00FD0E0B">
            <w:pPr>
              <w:rPr>
                <w:sz w:val="24"/>
                <w:szCs w:val="24"/>
              </w:rPr>
            </w:pPr>
            <w:r w:rsidRPr="00250D4D">
              <w:rPr>
                <w:sz w:val="24"/>
                <w:szCs w:val="24"/>
              </w:rPr>
              <w:t xml:space="preserve">Май </w:t>
            </w:r>
            <w:r w:rsidR="00C00E29" w:rsidRPr="00250D4D">
              <w:rPr>
                <w:sz w:val="24"/>
                <w:szCs w:val="24"/>
              </w:rPr>
              <w:t>202</w:t>
            </w:r>
            <w:r w:rsidRPr="00250D4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E6D6E" w:rsidRPr="00C00E29" w:rsidRDefault="00AE6D6E" w:rsidP="00FD0E0B">
            <w:pPr>
              <w:rPr>
                <w:sz w:val="24"/>
                <w:szCs w:val="24"/>
              </w:rPr>
            </w:pPr>
            <w:r w:rsidRPr="00C00E29">
              <w:rPr>
                <w:sz w:val="24"/>
                <w:szCs w:val="24"/>
              </w:rPr>
              <w:t>Воспитатели</w:t>
            </w:r>
            <w:r w:rsidR="00C00E29" w:rsidRPr="00C00E29">
              <w:rPr>
                <w:sz w:val="24"/>
                <w:szCs w:val="24"/>
              </w:rPr>
              <w:t xml:space="preserve"> </w:t>
            </w:r>
            <w:r w:rsidRPr="00C00E29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gridSpan w:val="2"/>
          </w:tcPr>
          <w:p w:rsidR="00AE6D6E" w:rsidRPr="00C00E29" w:rsidRDefault="00C00E29" w:rsidP="00FD0E0B">
            <w:pPr>
              <w:rPr>
                <w:sz w:val="24"/>
                <w:szCs w:val="24"/>
              </w:rPr>
            </w:pPr>
            <w:r w:rsidRPr="00C00E29">
              <w:rPr>
                <w:sz w:val="24"/>
                <w:szCs w:val="24"/>
              </w:rPr>
              <w:t>Заместитель заведующего по ВМР</w:t>
            </w:r>
            <w:r w:rsidR="00AE6D6E" w:rsidRPr="00C00E29">
              <w:rPr>
                <w:sz w:val="24"/>
                <w:szCs w:val="24"/>
              </w:rPr>
              <w:t>, старший воспитатель</w:t>
            </w:r>
          </w:p>
        </w:tc>
        <w:tc>
          <w:tcPr>
            <w:tcW w:w="2268" w:type="dxa"/>
          </w:tcPr>
          <w:p w:rsidR="00AE6D6E" w:rsidRPr="00C00E29" w:rsidRDefault="00C00E29" w:rsidP="00250D4D">
            <w:pPr>
              <w:rPr>
                <w:sz w:val="24"/>
                <w:szCs w:val="24"/>
              </w:rPr>
            </w:pPr>
            <w:r w:rsidRPr="00C00E29">
              <w:rPr>
                <w:sz w:val="24"/>
                <w:szCs w:val="24"/>
              </w:rPr>
              <w:t xml:space="preserve">Повышение компетентности педагогов </w:t>
            </w:r>
            <w:r w:rsidR="00250D4D">
              <w:rPr>
                <w:sz w:val="24"/>
                <w:szCs w:val="24"/>
              </w:rPr>
              <w:t>во взаимодействии с родителями по вопросам ПДД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ED4F56" w:rsidRPr="00ED4F56" w:rsidRDefault="00ED4F56" w:rsidP="00ED4F56">
            <w:pPr>
              <w:rPr>
                <w:sz w:val="24"/>
                <w:szCs w:val="24"/>
                <w:u w:val="single"/>
              </w:rPr>
            </w:pPr>
            <w:r w:rsidRPr="00ED4F56">
              <w:rPr>
                <w:sz w:val="24"/>
                <w:szCs w:val="24"/>
                <w:u w:val="single"/>
              </w:rPr>
              <w:t xml:space="preserve">Итоговый педсовет   </w:t>
            </w:r>
          </w:p>
          <w:p w:rsidR="00ED4F56" w:rsidRPr="00ED4F56" w:rsidRDefault="00ED4F56" w:rsidP="00ED4F56">
            <w:pPr>
              <w:rPr>
                <w:sz w:val="24"/>
                <w:szCs w:val="24"/>
                <w:u w:val="single"/>
              </w:rPr>
            </w:pPr>
            <w:r w:rsidRPr="00ED4F56">
              <w:rPr>
                <w:sz w:val="24"/>
                <w:szCs w:val="24"/>
                <w:u w:val="single"/>
              </w:rPr>
              <w:t xml:space="preserve">  1.Итоги выполнения образовательной программы за учебный год.</w:t>
            </w:r>
          </w:p>
          <w:p w:rsidR="00AE6D6E" w:rsidRPr="00ED4F56" w:rsidRDefault="00ED4F56" w:rsidP="00ED4F56">
            <w:pPr>
              <w:rPr>
                <w:color w:val="FF0000"/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>2. Результаты повышения квалификации и аттестации педагогов</w:t>
            </w:r>
          </w:p>
        </w:tc>
        <w:tc>
          <w:tcPr>
            <w:tcW w:w="1134" w:type="dxa"/>
            <w:gridSpan w:val="2"/>
          </w:tcPr>
          <w:p w:rsidR="00AE6D6E" w:rsidRPr="00250D4D" w:rsidRDefault="00C00E29" w:rsidP="00FD0E0B">
            <w:pPr>
              <w:rPr>
                <w:sz w:val="24"/>
                <w:szCs w:val="24"/>
              </w:rPr>
            </w:pPr>
            <w:r w:rsidRPr="00250D4D">
              <w:rPr>
                <w:sz w:val="24"/>
                <w:szCs w:val="24"/>
              </w:rPr>
              <w:t>Май 202</w:t>
            </w:r>
            <w:r w:rsidR="00250D4D" w:rsidRPr="00250D4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E6D6E" w:rsidRPr="00C00E29" w:rsidRDefault="00AE6D6E" w:rsidP="00FD0E0B">
            <w:pPr>
              <w:rPr>
                <w:sz w:val="24"/>
                <w:szCs w:val="24"/>
              </w:rPr>
            </w:pPr>
            <w:r w:rsidRPr="00C00E29">
              <w:rPr>
                <w:sz w:val="24"/>
                <w:szCs w:val="24"/>
              </w:rPr>
              <w:t>Воспитатели</w:t>
            </w:r>
            <w:r w:rsidR="00C00E29" w:rsidRPr="00C00E29">
              <w:rPr>
                <w:sz w:val="24"/>
                <w:szCs w:val="24"/>
              </w:rPr>
              <w:t xml:space="preserve"> </w:t>
            </w:r>
            <w:r w:rsidRPr="00C00E29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gridSpan w:val="2"/>
          </w:tcPr>
          <w:p w:rsidR="00AE6D6E" w:rsidRPr="00C00E29" w:rsidRDefault="00C44A93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E6D6E" w:rsidRPr="00C00E29" w:rsidRDefault="00250D4D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работы, определены задачи на летне-оздоровительный период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ED4F56" w:rsidRDefault="00ED4F56" w:rsidP="00601B28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>Консультация «Психологические приемы, которые помогут воспитателям организовать дисциплину в группе»</w:t>
            </w:r>
          </w:p>
        </w:tc>
        <w:tc>
          <w:tcPr>
            <w:tcW w:w="1134" w:type="dxa"/>
            <w:gridSpan w:val="2"/>
          </w:tcPr>
          <w:p w:rsidR="00AE6D6E" w:rsidRPr="00250D4D" w:rsidRDefault="00601B28" w:rsidP="00FD0E0B">
            <w:pPr>
              <w:rPr>
                <w:sz w:val="24"/>
                <w:szCs w:val="24"/>
              </w:rPr>
            </w:pPr>
            <w:r w:rsidRPr="00250D4D">
              <w:rPr>
                <w:sz w:val="24"/>
                <w:szCs w:val="24"/>
              </w:rPr>
              <w:t>Июнь  202</w:t>
            </w:r>
            <w:r w:rsidR="00250D4D" w:rsidRPr="00250D4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E6D6E" w:rsidRPr="00601B28" w:rsidRDefault="00AE6D6E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Воспитатели</w:t>
            </w:r>
            <w:r w:rsidR="00601B28" w:rsidRPr="00601B28">
              <w:rPr>
                <w:sz w:val="24"/>
                <w:szCs w:val="24"/>
              </w:rPr>
              <w:t xml:space="preserve"> </w:t>
            </w:r>
            <w:r w:rsidRPr="00601B28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gridSpan w:val="2"/>
          </w:tcPr>
          <w:p w:rsidR="00AE6D6E" w:rsidRPr="00601B28" w:rsidRDefault="00AE6D6E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 xml:space="preserve">Заведующий, </w:t>
            </w:r>
            <w:r w:rsidR="00601B28" w:rsidRPr="00601B28">
              <w:rPr>
                <w:sz w:val="24"/>
                <w:szCs w:val="24"/>
              </w:rPr>
              <w:t xml:space="preserve">заместитель заведующего по ВМР, </w:t>
            </w:r>
            <w:r w:rsidRPr="00601B28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AE6D6E" w:rsidRPr="00601B28" w:rsidRDefault="00AE6D6E" w:rsidP="00FD23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 xml:space="preserve">Проанализированы условия </w:t>
            </w:r>
            <w:r w:rsidR="00FD230B">
              <w:rPr>
                <w:sz w:val="24"/>
                <w:szCs w:val="24"/>
              </w:rPr>
              <w:t>использования игровых приемов в воспитании дошкольников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250D4D" w:rsidRDefault="00250D4D" w:rsidP="00FD0E0B">
            <w:pPr>
              <w:rPr>
                <w:sz w:val="24"/>
                <w:szCs w:val="24"/>
              </w:rPr>
            </w:pPr>
            <w:r w:rsidRPr="00250D4D">
              <w:rPr>
                <w:sz w:val="24"/>
                <w:szCs w:val="24"/>
                <w:u w:val="single"/>
              </w:rPr>
              <w:t>Педсовет  «Основные направления</w:t>
            </w:r>
            <w:r>
              <w:rPr>
                <w:sz w:val="24"/>
                <w:szCs w:val="24"/>
                <w:u w:val="single"/>
              </w:rPr>
              <w:t xml:space="preserve"> в работе детского сада  на 2023-2024</w:t>
            </w:r>
            <w:r w:rsidRPr="00250D4D">
              <w:rPr>
                <w:sz w:val="24"/>
                <w:szCs w:val="24"/>
                <w:u w:val="single"/>
              </w:rPr>
              <w:t xml:space="preserve">  учебный год»</w:t>
            </w:r>
          </w:p>
        </w:tc>
        <w:tc>
          <w:tcPr>
            <w:tcW w:w="1134" w:type="dxa"/>
            <w:gridSpan w:val="2"/>
          </w:tcPr>
          <w:p w:rsidR="00AE6D6E" w:rsidRPr="00FD230B" w:rsidRDefault="00FD230B" w:rsidP="00FD0E0B">
            <w:pPr>
              <w:rPr>
                <w:sz w:val="24"/>
                <w:szCs w:val="24"/>
              </w:rPr>
            </w:pPr>
            <w:r w:rsidRPr="00FD230B">
              <w:rPr>
                <w:sz w:val="24"/>
                <w:szCs w:val="24"/>
              </w:rPr>
              <w:t xml:space="preserve">Август </w:t>
            </w:r>
            <w:r w:rsidR="00601B28" w:rsidRPr="00FD230B">
              <w:rPr>
                <w:sz w:val="24"/>
                <w:szCs w:val="24"/>
              </w:rPr>
              <w:t>202</w:t>
            </w:r>
            <w:r w:rsidRPr="00FD230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E6D6E" w:rsidRPr="00601B28" w:rsidRDefault="00AE6D6E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Воспитатели</w:t>
            </w:r>
            <w:r w:rsidR="00601B28" w:rsidRPr="00601B28">
              <w:rPr>
                <w:sz w:val="24"/>
                <w:szCs w:val="24"/>
              </w:rPr>
              <w:t xml:space="preserve"> </w:t>
            </w:r>
            <w:r w:rsidRPr="00601B28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gridSpan w:val="2"/>
          </w:tcPr>
          <w:p w:rsidR="00AE6D6E" w:rsidRPr="00601B28" w:rsidRDefault="00601B28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E6D6E" w:rsidRPr="00601B28" w:rsidRDefault="00FD230B" w:rsidP="00601B28">
            <w:pPr>
              <w:rPr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Определение задач на новый учебный год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50D4D" w:rsidRPr="00250D4D" w:rsidRDefault="00250D4D" w:rsidP="00250D4D">
            <w:pPr>
              <w:rPr>
                <w:rStyle w:val="c28"/>
                <w:sz w:val="24"/>
                <w:szCs w:val="24"/>
                <w:u w:val="single"/>
              </w:rPr>
            </w:pPr>
            <w:r w:rsidRPr="00250D4D">
              <w:rPr>
                <w:rStyle w:val="c28"/>
                <w:sz w:val="24"/>
                <w:szCs w:val="24"/>
                <w:u w:val="single"/>
              </w:rPr>
              <w:t>Консультация «Организация педагогической работы с дошкольниками по профилактике ДДТТ»</w:t>
            </w:r>
          </w:p>
          <w:p w:rsidR="00AE6D6E" w:rsidRPr="00ED4F56" w:rsidRDefault="00AE6D6E" w:rsidP="00FD0E0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E6D6E" w:rsidRPr="00FD230B" w:rsidRDefault="00FD230B" w:rsidP="00FD0E0B">
            <w:pPr>
              <w:rPr>
                <w:sz w:val="24"/>
                <w:szCs w:val="24"/>
              </w:rPr>
            </w:pPr>
            <w:r w:rsidRPr="00FD230B">
              <w:rPr>
                <w:sz w:val="24"/>
                <w:szCs w:val="24"/>
              </w:rPr>
              <w:t xml:space="preserve">Сентябрь </w:t>
            </w:r>
            <w:r w:rsidR="00601B28" w:rsidRPr="00FD230B">
              <w:rPr>
                <w:sz w:val="24"/>
                <w:szCs w:val="24"/>
              </w:rPr>
              <w:t>202</w:t>
            </w:r>
            <w:r w:rsidRPr="00FD230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E6D6E" w:rsidRPr="00FD230B" w:rsidRDefault="00AE6D6E" w:rsidP="00FD0E0B">
            <w:pPr>
              <w:rPr>
                <w:sz w:val="24"/>
                <w:szCs w:val="24"/>
              </w:rPr>
            </w:pPr>
            <w:r w:rsidRPr="00FD230B">
              <w:rPr>
                <w:sz w:val="24"/>
                <w:szCs w:val="24"/>
              </w:rPr>
              <w:t>Воспитатели</w:t>
            </w:r>
            <w:r w:rsidR="00601B28" w:rsidRPr="00FD230B">
              <w:rPr>
                <w:sz w:val="24"/>
                <w:szCs w:val="24"/>
              </w:rPr>
              <w:t xml:space="preserve"> </w:t>
            </w:r>
            <w:r w:rsidRPr="00FD230B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gridSpan w:val="2"/>
          </w:tcPr>
          <w:p w:rsidR="00AE6D6E" w:rsidRPr="00601B28" w:rsidRDefault="00601B28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E6D6E" w:rsidRPr="00601B28" w:rsidRDefault="00AE6D6E" w:rsidP="00FD230B">
            <w:pPr>
              <w:rPr>
                <w:sz w:val="24"/>
                <w:szCs w:val="24"/>
              </w:rPr>
            </w:pPr>
            <w:r w:rsidRPr="00601B28">
              <w:rPr>
                <w:rStyle w:val="c2"/>
                <w:sz w:val="24"/>
                <w:szCs w:val="24"/>
              </w:rPr>
              <w:t>Повышена  компетентность педагогов</w:t>
            </w:r>
            <w:r w:rsidR="00601B28" w:rsidRPr="00601B28">
              <w:rPr>
                <w:rStyle w:val="c2"/>
                <w:sz w:val="24"/>
                <w:szCs w:val="24"/>
              </w:rPr>
              <w:t xml:space="preserve"> в </w:t>
            </w:r>
            <w:r w:rsidR="00FD230B">
              <w:rPr>
                <w:rStyle w:val="c2"/>
                <w:sz w:val="24"/>
                <w:szCs w:val="24"/>
              </w:rPr>
              <w:t>работе с дошкольниками по профилактике ДДТТ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E6D6E" w:rsidRPr="00250D4D" w:rsidRDefault="00250D4D" w:rsidP="00FD0E0B">
            <w:pPr>
              <w:rPr>
                <w:sz w:val="24"/>
                <w:szCs w:val="24"/>
              </w:rPr>
            </w:pPr>
            <w:r w:rsidRPr="00250D4D">
              <w:rPr>
                <w:sz w:val="24"/>
                <w:szCs w:val="24"/>
                <w:u w:val="single"/>
              </w:rPr>
              <w:t>Консультация «</w:t>
            </w:r>
            <w:proofErr w:type="spellStart"/>
            <w:r w:rsidRPr="00250D4D">
              <w:rPr>
                <w:sz w:val="24"/>
                <w:szCs w:val="24"/>
                <w:u w:val="single"/>
              </w:rPr>
              <w:t>Квест</w:t>
            </w:r>
            <w:proofErr w:type="spellEnd"/>
            <w:r w:rsidRPr="00250D4D">
              <w:rPr>
                <w:sz w:val="24"/>
                <w:szCs w:val="24"/>
                <w:u w:val="single"/>
              </w:rPr>
              <w:t xml:space="preserve">, как одна из форм образовательного процесса. Познавательные и физкультурные </w:t>
            </w:r>
            <w:proofErr w:type="spellStart"/>
            <w:r w:rsidRPr="00250D4D">
              <w:rPr>
                <w:sz w:val="24"/>
                <w:szCs w:val="24"/>
                <w:u w:val="single"/>
              </w:rPr>
              <w:t>квесты</w:t>
            </w:r>
            <w:proofErr w:type="spellEnd"/>
            <w:r w:rsidRPr="00250D4D">
              <w:rPr>
                <w:sz w:val="24"/>
                <w:szCs w:val="24"/>
                <w:u w:val="single"/>
              </w:rPr>
              <w:t>».</w:t>
            </w:r>
          </w:p>
        </w:tc>
        <w:tc>
          <w:tcPr>
            <w:tcW w:w="1134" w:type="dxa"/>
            <w:gridSpan w:val="2"/>
          </w:tcPr>
          <w:p w:rsidR="00AE6D6E" w:rsidRPr="00FD230B" w:rsidRDefault="00FD230B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601B28" w:rsidRPr="00FD230B">
              <w:rPr>
                <w:sz w:val="24"/>
                <w:szCs w:val="24"/>
              </w:rPr>
              <w:t>202</w:t>
            </w:r>
            <w:r w:rsidRPr="00FD230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E6D6E" w:rsidRPr="00601B28" w:rsidRDefault="00AE6D6E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Воспитатели</w:t>
            </w:r>
            <w:r w:rsidR="00601B28">
              <w:rPr>
                <w:sz w:val="24"/>
                <w:szCs w:val="24"/>
              </w:rPr>
              <w:t xml:space="preserve"> </w:t>
            </w:r>
            <w:r w:rsidRPr="00601B28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gridSpan w:val="2"/>
          </w:tcPr>
          <w:p w:rsidR="00AE6D6E" w:rsidRPr="00601B28" w:rsidRDefault="00AE6D6E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 xml:space="preserve">Заведующий, </w:t>
            </w:r>
            <w:r w:rsidR="00601B28">
              <w:rPr>
                <w:sz w:val="24"/>
                <w:szCs w:val="24"/>
              </w:rPr>
              <w:t>заместитель заведующего по ВМР</w:t>
            </w:r>
            <w:r w:rsidR="00357280">
              <w:rPr>
                <w:sz w:val="24"/>
                <w:szCs w:val="24"/>
              </w:rPr>
              <w:t xml:space="preserve">, </w:t>
            </w:r>
            <w:r w:rsidRPr="00601B28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AE6D6E" w:rsidRPr="00601B28" w:rsidRDefault="00FD230B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новой формой работы и применением ее в организованной деятельности с детьми</w:t>
            </w:r>
          </w:p>
        </w:tc>
      </w:tr>
      <w:tr w:rsidR="00250D4D" w:rsidRPr="008A1AF3" w:rsidTr="00ED4F56">
        <w:tc>
          <w:tcPr>
            <w:tcW w:w="709" w:type="dxa"/>
          </w:tcPr>
          <w:p w:rsidR="00250D4D" w:rsidRPr="008A1AF3" w:rsidRDefault="00250D4D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50D4D" w:rsidRPr="00250D4D" w:rsidRDefault="00250D4D" w:rsidP="00FD0E0B">
            <w:pPr>
              <w:rPr>
                <w:sz w:val="24"/>
                <w:szCs w:val="24"/>
                <w:u w:val="single"/>
              </w:rPr>
            </w:pPr>
            <w:r w:rsidRPr="00250D4D">
              <w:rPr>
                <w:sz w:val="24"/>
                <w:szCs w:val="24"/>
                <w:u w:val="single"/>
              </w:rPr>
              <w:t>Консультация «Организация в группе игр малой подвижности»</w:t>
            </w:r>
          </w:p>
        </w:tc>
        <w:tc>
          <w:tcPr>
            <w:tcW w:w="1134" w:type="dxa"/>
            <w:gridSpan w:val="2"/>
          </w:tcPr>
          <w:p w:rsidR="00250D4D" w:rsidRPr="00FD230B" w:rsidRDefault="00FD230B" w:rsidP="00FD0E0B">
            <w:pPr>
              <w:rPr>
                <w:sz w:val="24"/>
                <w:szCs w:val="24"/>
              </w:rPr>
            </w:pPr>
            <w:r w:rsidRPr="00FD230B">
              <w:rPr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  <w:gridSpan w:val="3"/>
          </w:tcPr>
          <w:p w:rsidR="00250D4D" w:rsidRPr="00601B28" w:rsidRDefault="00FD230B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</w:t>
            </w:r>
            <w:r w:rsidRPr="00601B28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gridSpan w:val="2"/>
          </w:tcPr>
          <w:p w:rsidR="00250D4D" w:rsidRPr="00601B28" w:rsidRDefault="00FD230B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С</w:t>
            </w:r>
            <w:r w:rsidRPr="00601B28">
              <w:rPr>
                <w:sz w:val="24"/>
                <w:szCs w:val="24"/>
              </w:rPr>
              <w:t>тарший</w:t>
            </w:r>
            <w:r>
              <w:rPr>
                <w:sz w:val="24"/>
                <w:szCs w:val="24"/>
              </w:rPr>
              <w:t xml:space="preserve"> </w:t>
            </w:r>
            <w:r w:rsidRPr="00601B28"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2268" w:type="dxa"/>
          </w:tcPr>
          <w:p w:rsidR="00250D4D" w:rsidRPr="00601B28" w:rsidRDefault="00FD230B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в вопросах воспитания детей дошкольного уровня</w:t>
            </w:r>
          </w:p>
        </w:tc>
      </w:tr>
      <w:tr w:rsidR="00250D4D" w:rsidRPr="008A1AF3" w:rsidTr="00ED4F56">
        <w:tc>
          <w:tcPr>
            <w:tcW w:w="709" w:type="dxa"/>
          </w:tcPr>
          <w:p w:rsidR="00250D4D" w:rsidRPr="008A1AF3" w:rsidRDefault="00250D4D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50D4D" w:rsidRPr="00250D4D" w:rsidRDefault="00250D4D" w:rsidP="00FD0E0B">
            <w:pPr>
              <w:rPr>
                <w:sz w:val="24"/>
                <w:szCs w:val="24"/>
                <w:u w:val="single"/>
              </w:rPr>
            </w:pPr>
            <w:r w:rsidRPr="00250D4D">
              <w:rPr>
                <w:sz w:val="24"/>
                <w:szCs w:val="24"/>
                <w:u w:val="single"/>
              </w:rPr>
              <w:t xml:space="preserve">Информационное совещание о проведении профилактической работы с воспитанниками во </w:t>
            </w:r>
            <w:r w:rsidRPr="00250D4D">
              <w:rPr>
                <w:sz w:val="24"/>
                <w:szCs w:val="24"/>
                <w:u w:val="single"/>
              </w:rPr>
              <w:lastRenderedPageBreak/>
              <w:t>время «Недели безопасности»</w:t>
            </w:r>
          </w:p>
        </w:tc>
        <w:tc>
          <w:tcPr>
            <w:tcW w:w="1134" w:type="dxa"/>
            <w:gridSpan w:val="2"/>
          </w:tcPr>
          <w:p w:rsidR="00250D4D" w:rsidRPr="00FD230B" w:rsidRDefault="00FD230B" w:rsidP="00FD0E0B">
            <w:pPr>
              <w:rPr>
                <w:sz w:val="24"/>
                <w:szCs w:val="24"/>
              </w:rPr>
            </w:pPr>
            <w:r w:rsidRPr="00FD230B">
              <w:rPr>
                <w:sz w:val="24"/>
                <w:szCs w:val="24"/>
              </w:rPr>
              <w:lastRenderedPageBreak/>
              <w:t xml:space="preserve">Ноябрь 2023 </w:t>
            </w:r>
          </w:p>
        </w:tc>
        <w:tc>
          <w:tcPr>
            <w:tcW w:w="1701" w:type="dxa"/>
            <w:gridSpan w:val="3"/>
          </w:tcPr>
          <w:p w:rsidR="00250D4D" w:rsidRPr="00601B28" w:rsidRDefault="00FD230B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</w:t>
            </w:r>
            <w:r w:rsidRPr="00601B28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gridSpan w:val="2"/>
          </w:tcPr>
          <w:p w:rsidR="00250D4D" w:rsidRPr="00601B28" w:rsidRDefault="00FD230B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С</w:t>
            </w:r>
            <w:r w:rsidRPr="00601B28">
              <w:rPr>
                <w:sz w:val="24"/>
                <w:szCs w:val="24"/>
              </w:rPr>
              <w:t>тарший</w:t>
            </w:r>
            <w:r>
              <w:rPr>
                <w:sz w:val="24"/>
                <w:szCs w:val="24"/>
              </w:rPr>
              <w:t xml:space="preserve"> </w:t>
            </w:r>
            <w:r w:rsidRPr="00601B28"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2268" w:type="dxa"/>
          </w:tcPr>
          <w:p w:rsidR="00250D4D" w:rsidRPr="00601B28" w:rsidRDefault="00FD230B" w:rsidP="00FD0E0B">
            <w:pPr>
              <w:rPr>
                <w:sz w:val="24"/>
                <w:szCs w:val="24"/>
              </w:rPr>
            </w:pPr>
            <w:r w:rsidRPr="00601B28">
              <w:rPr>
                <w:rStyle w:val="c2"/>
                <w:sz w:val="24"/>
                <w:szCs w:val="24"/>
              </w:rPr>
              <w:t xml:space="preserve">Повышена  компетентность педагогов в </w:t>
            </w:r>
            <w:r>
              <w:rPr>
                <w:rStyle w:val="c2"/>
                <w:sz w:val="24"/>
                <w:szCs w:val="24"/>
              </w:rPr>
              <w:t xml:space="preserve">работе с дошкольниками по профилактике </w:t>
            </w:r>
            <w:r>
              <w:rPr>
                <w:rStyle w:val="c2"/>
                <w:sz w:val="24"/>
                <w:szCs w:val="24"/>
              </w:rPr>
              <w:lastRenderedPageBreak/>
              <w:t>ДДТТ</w:t>
            </w:r>
          </w:p>
        </w:tc>
      </w:tr>
      <w:tr w:rsidR="00357280" w:rsidRPr="008A1AF3" w:rsidTr="00ED4F56">
        <w:tc>
          <w:tcPr>
            <w:tcW w:w="709" w:type="dxa"/>
          </w:tcPr>
          <w:p w:rsidR="00357280" w:rsidRPr="008A1AF3" w:rsidRDefault="00357280" w:rsidP="00FD0E0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57280" w:rsidRPr="00ED4F56" w:rsidRDefault="00357280" w:rsidP="00FD0E0B">
            <w:pPr>
              <w:rPr>
                <w:sz w:val="24"/>
                <w:szCs w:val="24"/>
                <w:u w:val="single"/>
              </w:rPr>
            </w:pPr>
            <w:r w:rsidRPr="00ED4F56">
              <w:rPr>
                <w:sz w:val="24"/>
                <w:szCs w:val="24"/>
                <w:u w:val="single"/>
              </w:rPr>
              <w:t>Участие педагогов в конкурсах профессионального мастерства</w:t>
            </w:r>
          </w:p>
        </w:tc>
        <w:tc>
          <w:tcPr>
            <w:tcW w:w="1134" w:type="dxa"/>
            <w:gridSpan w:val="2"/>
          </w:tcPr>
          <w:p w:rsidR="00357280" w:rsidRPr="00ED4F56" w:rsidRDefault="00ED4F56" w:rsidP="00FD0E0B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</w:rPr>
              <w:t>Январь-</w:t>
            </w:r>
            <w:r w:rsidR="00357280" w:rsidRPr="00ED4F56">
              <w:rPr>
                <w:sz w:val="24"/>
                <w:szCs w:val="24"/>
              </w:rPr>
              <w:t>декабрь 202</w:t>
            </w:r>
            <w:r w:rsidRPr="00ED4F5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357280" w:rsidRPr="00601B28" w:rsidRDefault="00357280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gridSpan w:val="2"/>
          </w:tcPr>
          <w:p w:rsidR="00357280" w:rsidRPr="00601B28" w:rsidRDefault="00357280" w:rsidP="00FD0E0B">
            <w:pPr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01B28">
              <w:rPr>
                <w:sz w:val="24"/>
                <w:szCs w:val="24"/>
              </w:rPr>
              <w:t xml:space="preserve"> заведующего по ВМР, старший воспитатель</w:t>
            </w:r>
          </w:p>
        </w:tc>
        <w:tc>
          <w:tcPr>
            <w:tcW w:w="2268" w:type="dxa"/>
          </w:tcPr>
          <w:p w:rsidR="00357280" w:rsidRPr="00601B28" w:rsidRDefault="00357280" w:rsidP="00FD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педагогов</w:t>
            </w:r>
          </w:p>
        </w:tc>
      </w:tr>
      <w:tr w:rsidR="00AE6D6E" w:rsidRPr="008A1AF3" w:rsidTr="00ED4F56">
        <w:tc>
          <w:tcPr>
            <w:tcW w:w="10599" w:type="dxa"/>
            <w:gridSpan w:val="10"/>
          </w:tcPr>
          <w:p w:rsidR="00AE6D6E" w:rsidRPr="00ED4F56" w:rsidRDefault="00AE6D6E" w:rsidP="0075769B">
            <w:pPr>
              <w:jc w:val="center"/>
              <w:rPr>
                <w:b/>
                <w:bCs/>
                <w:sz w:val="24"/>
                <w:szCs w:val="24"/>
              </w:rPr>
            </w:pPr>
            <w:r w:rsidRPr="00ED4F56">
              <w:rPr>
                <w:rStyle w:val="FontStyle49"/>
                <w:b/>
                <w:bCs/>
                <w:sz w:val="24"/>
                <w:szCs w:val="24"/>
              </w:rPr>
              <w:t>Координация взаимодействия ДОУ с учреждениями дополнительного образования, учреждениями культуры, общественными организациями в целях  обеспечения реализации Стратегии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E6D6E" w:rsidRPr="00ED4F56" w:rsidRDefault="00AE6D6E" w:rsidP="008A1AF3">
            <w:pPr>
              <w:pStyle w:val="Style13"/>
              <w:spacing w:line="240" w:lineRule="auto"/>
              <w:rPr>
                <w:bCs/>
                <w:u w:val="single"/>
              </w:rPr>
            </w:pPr>
            <w:r w:rsidRPr="00ED4F56">
              <w:rPr>
                <w:bCs/>
                <w:u w:val="single"/>
              </w:rPr>
              <w:t>МБУК «Библиотечная система» городского округа Рефтинский</w:t>
            </w:r>
          </w:p>
          <w:p w:rsidR="00AE6D6E" w:rsidRPr="00ED4F56" w:rsidRDefault="00AE6D6E" w:rsidP="008A1AF3">
            <w:pPr>
              <w:pStyle w:val="Style13"/>
              <w:spacing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AE6D6E" w:rsidRPr="00601B28" w:rsidRDefault="00601B28" w:rsidP="008A1AF3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Январь-декабрь</w:t>
            </w:r>
          </w:p>
          <w:p w:rsidR="00AE6D6E" w:rsidRPr="00601B28" w:rsidRDefault="00601B28" w:rsidP="008A1AF3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202</w:t>
            </w:r>
            <w:r w:rsidR="00ED4F5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E6D6E" w:rsidRPr="00601B28" w:rsidRDefault="00AE6D6E" w:rsidP="00601B28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 xml:space="preserve">Воспитанники </w:t>
            </w:r>
            <w:r w:rsidR="00601B28" w:rsidRPr="00601B28">
              <w:rPr>
                <w:sz w:val="24"/>
                <w:szCs w:val="24"/>
              </w:rPr>
              <w:t>старших и подготовительных групп</w:t>
            </w:r>
          </w:p>
        </w:tc>
        <w:tc>
          <w:tcPr>
            <w:tcW w:w="1984" w:type="dxa"/>
            <w:gridSpan w:val="2"/>
          </w:tcPr>
          <w:p w:rsidR="00AE6D6E" w:rsidRPr="00601B28" w:rsidRDefault="00601B28" w:rsidP="008A1AF3">
            <w:pPr>
              <w:pStyle w:val="Style13"/>
              <w:spacing w:line="240" w:lineRule="auto"/>
            </w:pPr>
            <w:r w:rsidRPr="00601B28">
              <w:t>Заместитель заведующего,</w:t>
            </w:r>
          </w:p>
          <w:p w:rsidR="00AE6D6E" w:rsidRPr="00601B28" w:rsidRDefault="00AE6D6E" w:rsidP="008A1AF3">
            <w:pPr>
              <w:pStyle w:val="Style13"/>
              <w:spacing w:line="240" w:lineRule="auto"/>
            </w:pPr>
            <w:r w:rsidRPr="00601B28">
              <w:t>воспитатели</w:t>
            </w:r>
          </w:p>
        </w:tc>
        <w:tc>
          <w:tcPr>
            <w:tcW w:w="2268" w:type="dxa"/>
            <w:vMerge w:val="restart"/>
          </w:tcPr>
          <w:p w:rsidR="00AE6D6E" w:rsidRPr="00601B28" w:rsidRDefault="00AE6D6E" w:rsidP="008A1AF3">
            <w:pPr>
              <w:pStyle w:val="Style13"/>
              <w:spacing w:line="240" w:lineRule="auto"/>
            </w:pPr>
            <w:r w:rsidRPr="00601B28">
              <w:t>согласованность действий всех субъектов воспитания при реализации Стратегии</w:t>
            </w:r>
          </w:p>
          <w:p w:rsidR="00AE6D6E" w:rsidRPr="00601B28" w:rsidRDefault="00AE6D6E" w:rsidP="008A1AF3">
            <w:pPr>
              <w:pStyle w:val="Style13"/>
              <w:spacing w:line="240" w:lineRule="auto"/>
            </w:pPr>
          </w:p>
          <w:p w:rsidR="00AE6D6E" w:rsidRPr="00601B28" w:rsidRDefault="00AE6D6E" w:rsidP="008A1AF3">
            <w:pPr>
              <w:pStyle w:val="Style13"/>
              <w:spacing w:line="240" w:lineRule="auto"/>
            </w:pPr>
            <w:r w:rsidRPr="00601B28">
              <w:t>Расширение представлений воспитанников о способах организации культурного отдыха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E6D6E" w:rsidRPr="00ED4F56" w:rsidRDefault="00AE6D6E" w:rsidP="008A1AF3">
            <w:pPr>
              <w:pStyle w:val="Style13"/>
              <w:spacing w:line="240" w:lineRule="auto"/>
              <w:rPr>
                <w:bCs/>
                <w:u w:val="single"/>
              </w:rPr>
            </w:pPr>
            <w:r w:rsidRPr="00ED4F56">
              <w:rPr>
                <w:bCs/>
                <w:u w:val="single"/>
              </w:rPr>
              <w:t>МАУДО «</w:t>
            </w:r>
            <w:proofErr w:type="spellStart"/>
            <w:r w:rsidRPr="00ED4F56">
              <w:rPr>
                <w:bCs/>
                <w:u w:val="single"/>
              </w:rPr>
              <w:t>Рефтинская</w:t>
            </w:r>
            <w:proofErr w:type="spellEnd"/>
            <w:r w:rsidRPr="00ED4F56">
              <w:rPr>
                <w:bCs/>
                <w:u w:val="single"/>
              </w:rPr>
              <w:t xml:space="preserve"> ДШИ»</w:t>
            </w:r>
          </w:p>
          <w:p w:rsidR="00AE6D6E" w:rsidRPr="00ED4F56" w:rsidRDefault="00AE6D6E" w:rsidP="008A1AF3">
            <w:pPr>
              <w:pStyle w:val="Style13"/>
              <w:spacing w:line="240" w:lineRule="auto"/>
              <w:rPr>
                <w:bCs/>
              </w:rPr>
            </w:pPr>
            <w:r w:rsidRPr="00ED4F56">
              <w:rPr>
                <w:bCs/>
              </w:rPr>
              <w:t>«Детская филармония»</w:t>
            </w:r>
          </w:p>
        </w:tc>
        <w:tc>
          <w:tcPr>
            <w:tcW w:w="1134" w:type="dxa"/>
            <w:gridSpan w:val="2"/>
          </w:tcPr>
          <w:p w:rsidR="00AE6D6E" w:rsidRPr="00601B28" w:rsidRDefault="00601B28" w:rsidP="006B28E7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Январь-декабрь</w:t>
            </w:r>
          </w:p>
          <w:p w:rsidR="00AE6D6E" w:rsidRPr="00601B28" w:rsidRDefault="00601B28" w:rsidP="006B28E7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202</w:t>
            </w:r>
            <w:r w:rsidR="00ED4F5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E6D6E" w:rsidRPr="00601B28" w:rsidRDefault="00AE6D6E" w:rsidP="008A1AF3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Воспитанники старшего возраста</w:t>
            </w:r>
          </w:p>
        </w:tc>
        <w:tc>
          <w:tcPr>
            <w:tcW w:w="1984" w:type="dxa"/>
            <w:gridSpan w:val="2"/>
          </w:tcPr>
          <w:p w:rsidR="00AE6D6E" w:rsidRPr="00601B28" w:rsidRDefault="00AE6D6E" w:rsidP="008A1AF3">
            <w:pPr>
              <w:pStyle w:val="Style13"/>
              <w:spacing w:line="240" w:lineRule="auto"/>
            </w:pPr>
            <w:r w:rsidRPr="00601B28">
              <w:t>Воспитатели, музыкальный руководитель</w:t>
            </w:r>
          </w:p>
        </w:tc>
        <w:tc>
          <w:tcPr>
            <w:tcW w:w="2268" w:type="dxa"/>
            <w:vMerge/>
          </w:tcPr>
          <w:p w:rsidR="00AE6D6E" w:rsidRPr="00D23E48" w:rsidRDefault="00AE6D6E" w:rsidP="008A1AF3">
            <w:pPr>
              <w:pStyle w:val="Style13"/>
              <w:spacing w:line="240" w:lineRule="auto"/>
              <w:rPr>
                <w:color w:val="FF0000"/>
              </w:rPr>
            </w:pPr>
          </w:p>
        </w:tc>
      </w:tr>
      <w:tr w:rsidR="00CA6BFC" w:rsidRPr="008A1AF3" w:rsidTr="00ED4F56">
        <w:tc>
          <w:tcPr>
            <w:tcW w:w="709" w:type="dxa"/>
          </w:tcPr>
          <w:p w:rsidR="00CA6BFC" w:rsidRPr="008A1AF3" w:rsidRDefault="00CA6BFC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CA6BFC" w:rsidRPr="00ED4F56" w:rsidRDefault="00601B28" w:rsidP="00AB7F2C">
            <w:pPr>
              <w:pStyle w:val="Style13"/>
              <w:spacing w:line="240" w:lineRule="auto"/>
              <w:rPr>
                <w:bCs/>
              </w:rPr>
            </w:pPr>
            <w:r w:rsidRPr="00ED4F56">
              <w:rPr>
                <w:bCs/>
                <w:u w:val="single"/>
              </w:rPr>
              <w:t>ДЮСШ «Олимп», стадион</w:t>
            </w:r>
          </w:p>
        </w:tc>
        <w:tc>
          <w:tcPr>
            <w:tcW w:w="1134" w:type="dxa"/>
            <w:gridSpan w:val="2"/>
          </w:tcPr>
          <w:p w:rsidR="00CA6BFC" w:rsidRPr="00601B28" w:rsidRDefault="00601B28" w:rsidP="006B28E7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Июнь, ноябрь 202</w:t>
            </w:r>
            <w:r w:rsidR="00ED4F5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CA6BFC" w:rsidRPr="00601B28" w:rsidRDefault="00CA6BFC" w:rsidP="00FD0E0B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Воспитанники старшего возраста</w:t>
            </w:r>
          </w:p>
        </w:tc>
        <w:tc>
          <w:tcPr>
            <w:tcW w:w="1984" w:type="dxa"/>
            <w:gridSpan w:val="2"/>
          </w:tcPr>
          <w:p w:rsidR="00CA6BFC" w:rsidRPr="00601B28" w:rsidRDefault="00CA6BFC" w:rsidP="00601B28">
            <w:pPr>
              <w:pStyle w:val="Style13"/>
              <w:spacing w:line="240" w:lineRule="auto"/>
            </w:pPr>
            <w:r w:rsidRPr="00601B28">
              <w:t xml:space="preserve">Воспитатели, </w:t>
            </w:r>
            <w:r w:rsidR="00601B28" w:rsidRPr="00601B28">
              <w:t>инструктор по физической культуре</w:t>
            </w:r>
          </w:p>
        </w:tc>
        <w:tc>
          <w:tcPr>
            <w:tcW w:w="2268" w:type="dxa"/>
            <w:vMerge/>
          </w:tcPr>
          <w:p w:rsidR="00CA6BFC" w:rsidRPr="00D23E48" w:rsidRDefault="00CA6BFC" w:rsidP="008A1AF3">
            <w:pPr>
              <w:pStyle w:val="Style13"/>
              <w:spacing w:line="240" w:lineRule="auto"/>
              <w:rPr>
                <w:color w:val="FF0000"/>
              </w:rPr>
            </w:pPr>
          </w:p>
        </w:tc>
      </w:tr>
      <w:tr w:rsidR="00ED4F56" w:rsidRPr="008A1AF3" w:rsidTr="00ED4F56">
        <w:tc>
          <w:tcPr>
            <w:tcW w:w="709" w:type="dxa"/>
          </w:tcPr>
          <w:p w:rsidR="00ED4F56" w:rsidRPr="008A1AF3" w:rsidRDefault="00ED4F56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ED4F56" w:rsidRPr="00ED4F56" w:rsidRDefault="00ED4F56" w:rsidP="00AB7F2C">
            <w:pPr>
              <w:pStyle w:val="Style13"/>
              <w:spacing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>МАНОУ «Центр Молодежи»</w:t>
            </w:r>
          </w:p>
        </w:tc>
        <w:tc>
          <w:tcPr>
            <w:tcW w:w="1134" w:type="dxa"/>
            <w:gridSpan w:val="2"/>
          </w:tcPr>
          <w:p w:rsidR="00ED4F56" w:rsidRPr="00601B28" w:rsidRDefault="00ED4F56" w:rsidP="00ED4F56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Январь-декабрь</w:t>
            </w:r>
          </w:p>
          <w:p w:rsidR="00ED4F56" w:rsidRPr="00601B28" w:rsidRDefault="00ED4F56" w:rsidP="00ED4F56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ED4F56" w:rsidRPr="00601B28" w:rsidRDefault="00ED4F56" w:rsidP="00FD0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D4F56" w:rsidRPr="00601B28" w:rsidRDefault="00ED4F56" w:rsidP="00601B28">
            <w:pPr>
              <w:pStyle w:val="Style13"/>
              <w:spacing w:line="240" w:lineRule="auto"/>
            </w:pPr>
          </w:p>
        </w:tc>
        <w:tc>
          <w:tcPr>
            <w:tcW w:w="2268" w:type="dxa"/>
          </w:tcPr>
          <w:p w:rsidR="00ED4F56" w:rsidRPr="00D23E48" w:rsidRDefault="00ED4F56" w:rsidP="008A1AF3">
            <w:pPr>
              <w:pStyle w:val="Style13"/>
              <w:spacing w:line="240" w:lineRule="auto"/>
              <w:rPr>
                <w:color w:val="FF0000"/>
              </w:rPr>
            </w:pPr>
          </w:p>
        </w:tc>
      </w:tr>
      <w:tr w:rsidR="00AE6D6E" w:rsidRPr="008A1AF3" w:rsidTr="00ED4F56">
        <w:tc>
          <w:tcPr>
            <w:tcW w:w="10599" w:type="dxa"/>
            <w:gridSpan w:val="10"/>
          </w:tcPr>
          <w:p w:rsidR="00AE6D6E" w:rsidRPr="00ED4F56" w:rsidRDefault="00AE6D6E" w:rsidP="003B2D34">
            <w:pPr>
              <w:pStyle w:val="Style13"/>
              <w:spacing w:line="240" w:lineRule="auto"/>
              <w:jc w:val="center"/>
              <w:rPr>
                <w:b/>
              </w:rPr>
            </w:pPr>
            <w:r w:rsidRPr="00ED4F56">
              <w:rPr>
                <w:b/>
              </w:rPr>
              <w:t>Информирование  общественности о ходе реализации Стратегии с использованием средств массовой информации, а также сайта организации</w:t>
            </w:r>
          </w:p>
        </w:tc>
      </w:tr>
      <w:tr w:rsidR="00AE6D6E" w:rsidRPr="008A1AF3" w:rsidTr="00ED4F56">
        <w:tc>
          <w:tcPr>
            <w:tcW w:w="709" w:type="dxa"/>
          </w:tcPr>
          <w:p w:rsidR="00AE6D6E" w:rsidRPr="008A1AF3" w:rsidRDefault="00AE6D6E" w:rsidP="008A1AF3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E6D6E" w:rsidRPr="00ED4F56" w:rsidRDefault="00AE6D6E" w:rsidP="008A1AF3">
            <w:pPr>
              <w:pStyle w:val="Style13"/>
              <w:widowControl/>
              <w:spacing w:line="240" w:lineRule="auto"/>
            </w:pPr>
            <w:r w:rsidRPr="00ED4F56">
              <w:t>Размещение отчета о реализации Стратегии на сайте организации</w:t>
            </w:r>
          </w:p>
        </w:tc>
        <w:tc>
          <w:tcPr>
            <w:tcW w:w="1134" w:type="dxa"/>
            <w:gridSpan w:val="2"/>
          </w:tcPr>
          <w:p w:rsidR="00AE6D6E" w:rsidRPr="00601B28" w:rsidRDefault="00601B28" w:rsidP="008A1AF3">
            <w:pPr>
              <w:jc w:val="center"/>
              <w:rPr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 xml:space="preserve"> 4 </w:t>
            </w:r>
            <w:r w:rsidR="00AE6D6E" w:rsidRPr="00601B28"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gridSpan w:val="2"/>
          </w:tcPr>
          <w:p w:rsidR="00AE6D6E" w:rsidRPr="00601B28" w:rsidRDefault="00AE6D6E" w:rsidP="008A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E6D6E" w:rsidRPr="00601B28" w:rsidRDefault="00601B28" w:rsidP="008A1AF3">
            <w:pPr>
              <w:rPr>
                <w:rStyle w:val="FontStyle49"/>
                <w:sz w:val="24"/>
                <w:szCs w:val="24"/>
              </w:rPr>
            </w:pPr>
            <w:r w:rsidRPr="00601B28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AE6D6E" w:rsidRPr="00601B28" w:rsidRDefault="00AE6D6E" w:rsidP="008A1AF3">
            <w:pPr>
              <w:rPr>
                <w:rStyle w:val="FontStyle49"/>
                <w:sz w:val="24"/>
                <w:szCs w:val="24"/>
              </w:rPr>
            </w:pPr>
            <w:r w:rsidRPr="00601B28">
              <w:rPr>
                <w:rStyle w:val="FontStyle49"/>
                <w:sz w:val="24"/>
                <w:szCs w:val="24"/>
              </w:rPr>
              <w:t>информированность общественности о ходе реализации стратегии</w:t>
            </w:r>
          </w:p>
        </w:tc>
      </w:tr>
    </w:tbl>
    <w:p w:rsidR="004B3952" w:rsidRDefault="004B3952" w:rsidP="004B3952">
      <w:pPr>
        <w:jc w:val="both"/>
        <w:rPr>
          <w:b/>
        </w:rPr>
      </w:pPr>
    </w:p>
    <w:p w:rsidR="004B3952" w:rsidRDefault="004B3952" w:rsidP="004B3952">
      <w:pPr>
        <w:jc w:val="both"/>
        <w:rPr>
          <w:b/>
        </w:rPr>
      </w:pPr>
    </w:p>
    <w:p w:rsidR="004B3952" w:rsidRDefault="004B3952" w:rsidP="004B3952">
      <w:pPr>
        <w:jc w:val="both"/>
        <w:rPr>
          <w:b/>
        </w:rPr>
      </w:pPr>
    </w:p>
    <w:p w:rsidR="003431A8" w:rsidRDefault="003431A8" w:rsidP="0018791F">
      <w:pPr>
        <w:jc w:val="both"/>
      </w:pPr>
    </w:p>
    <w:sectPr w:rsidR="003431A8" w:rsidSect="0024386B">
      <w:pgSz w:w="11906" w:h="16838"/>
      <w:pgMar w:top="1134" w:right="850" w:bottom="54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E5" w:rsidRDefault="00B840E5">
      <w:r>
        <w:separator/>
      </w:r>
    </w:p>
  </w:endnote>
  <w:endnote w:type="continuationSeparator" w:id="0">
    <w:p w:rsidR="00B840E5" w:rsidRDefault="00B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E5" w:rsidRDefault="00B840E5">
      <w:r>
        <w:separator/>
      </w:r>
    </w:p>
  </w:footnote>
  <w:footnote w:type="continuationSeparator" w:id="0">
    <w:p w:rsidR="00B840E5" w:rsidRDefault="00B8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51E"/>
    <w:multiLevelType w:val="hybridMultilevel"/>
    <w:tmpl w:val="72824AF6"/>
    <w:lvl w:ilvl="0" w:tplc="2CA064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293"/>
    <w:multiLevelType w:val="hybridMultilevel"/>
    <w:tmpl w:val="63A42000"/>
    <w:lvl w:ilvl="0" w:tplc="6E84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C5442"/>
    <w:multiLevelType w:val="hybridMultilevel"/>
    <w:tmpl w:val="A6EADCBA"/>
    <w:lvl w:ilvl="0" w:tplc="FFFFFFFF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A8"/>
    <w:rsid w:val="000339D0"/>
    <w:rsid w:val="00087B8C"/>
    <w:rsid w:val="00094F11"/>
    <w:rsid w:val="00117D59"/>
    <w:rsid w:val="00151883"/>
    <w:rsid w:val="00172F9C"/>
    <w:rsid w:val="001739E8"/>
    <w:rsid w:val="00181339"/>
    <w:rsid w:val="0018791F"/>
    <w:rsid w:val="00192A43"/>
    <w:rsid w:val="001A405E"/>
    <w:rsid w:val="001B07B4"/>
    <w:rsid w:val="001D0E25"/>
    <w:rsid w:val="001D3B10"/>
    <w:rsid w:val="0024386B"/>
    <w:rsid w:val="00244108"/>
    <w:rsid w:val="00250D4D"/>
    <w:rsid w:val="002B7F4B"/>
    <w:rsid w:val="003431A8"/>
    <w:rsid w:val="00357280"/>
    <w:rsid w:val="003A7CC7"/>
    <w:rsid w:val="003B2D34"/>
    <w:rsid w:val="003C5C88"/>
    <w:rsid w:val="003D477D"/>
    <w:rsid w:val="003E1439"/>
    <w:rsid w:val="00464021"/>
    <w:rsid w:val="004651C4"/>
    <w:rsid w:val="00473D29"/>
    <w:rsid w:val="004B0063"/>
    <w:rsid w:val="004B3952"/>
    <w:rsid w:val="004D433F"/>
    <w:rsid w:val="004D7D62"/>
    <w:rsid w:val="00523193"/>
    <w:rsid w:val="00546931"/>
    <w:rsid w:val="005A691A"/>
    <w:rsid w:val="005D4E14"/>
    <w:rsid w:val="005D5A10"/>
    <w:rsid w:val="00601B28"/>
    <w:rsid w:val="00626651"/>
    <w:rsid w:val="00653BCE"/>
    <w:rsid w:val="00671979"/>
    <w:rsid w:val="006B28E7"/>
    <w:rsid w:val="006D24BA"/>
    <w:rsid w:val="006F6950"/>
    <w:rsid w:val="00710E9E"/>
    <w:rsid w:val="0071572D"/>
    <w:rsid w:val="00730EC2"/>
    <w:rsid w:val="00745A5E"/>
    <w:rsid w:val="00753C3C"/>
    <w:rsid w:val="0075769B"/>
    <w:rsid w:val="007814DD"/>
    <w:rsid w:val="00827861"/>
    <w:rsid w:val="00850AC3"/>
    <w:rsid w:val="0085119C"/>
    <w:rsid w:val="008524B8"/>
    <w:rsid w:val="008A1AF3"/>
    <w:rsid w:val="008D6CE6"/>
    <w:rsid w:val="00965978"/>
    <w:rsid w:val="009A3D14"/>
    <w:rsid w:val="009D0A27"/>
    <w:rsid w:val="009D6C84"/>
    <w:rsid w:val="009F6402"/>
    <w:rsid w:val="00A061F9"/>
    <w:rsid w:val="00A245ED"/>
    <w:rsid w:val="00A82CEF"/>
    <w:rsid w:val="00A9243A"/>
    <w:rsid w:val="00A97903"/>
    <w:rsid w:val="00AA17C3"/>
    <w:rsid w:val="00AB7F2C"/>
    <w:rsid w:val="00AE6D6E"/>
    <w:rsid w:val="00AF4217"/>
    <w:rsid w:val="00B0740B"/>
    <w:rsid w:val="00B20845"/>
    <w:rsid w:val="00B34A5D"/>
    <w:rsid w:val="00B34FB9"/>
    <w:rsid w:val="00B840E5"/>
    <w:rsid w:val="00C00E29"/>
    <w:rsid w:val="00C44A93"/>
    <w:rsid w:val="00C82A91"/>
    <w:rsid w:val="00CA6BFC"/>
    <w:rsid w:val="00CB2CA9"/>
    <w:rsid w:val="00CC6493"/>
    <w:rsid w:val="00CD2325"/>
    <w:rsid w:val="00CE50C4"/>
    <w:rsid w:val="00D1571A"/>
    <w:rsid w:val="00D23E48"/>
    <w:rsid w:val="00D25BF2"/>
    <w:rsid w:val="00D421C3"/>
    <w:rsid w:val="00D7336D"/>
    <w:rsid w:val="00DA0209"/>
    <w:rsid w:val="00DA3ECC"/>
    <w:rsid w:val="00DC3F74"/>
    <w:rsid w:val="00DF275A"/>
    <w:rsid w:val="00E44438"/>
    <w:rsid w:val="00E456C5"/>
    <w:rsid w:val="00E85313"/>
    <w:rsid w:val="00EB6B0E"/>
    <w:rsid w:val="00ED4F56"/>
    <w:rsid w:val="00EE1B8D"/>
    <w:rsid w:val="00F779EE"/>
    <w:rsid w:val="00FD0E0B"/>
    <w:rsid w:val="00FD230B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1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rsid w:val="003431A8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a"/>
    <w:rsid w:val="003431A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a3">
    <w:name w:val="Текст сноски Знак"/>
    <w:link w:val="a4"/>
    <w:locked/>
    <w:rsid w:val="003431A8"/>
    <w:rPr>
      <w:lang w:eastAsia="ru-RU" w:bidi="ar-SA"/>
    </w:rPr>
  </w:style>
  <w:style w:type="paragraph" w:styleId="a4">
    <w:name w:val="footnote text"/>
    <w:basedOn w:val="a"/>
    <w:link w:val="a3"/>
    <w:rsid w:val="003431A8"/>
    <w:rPr>
      <w:sz w:val="20"/>
      <w:szCs w:val="20"/>
    </w:rPr>
  </w:style>
  <w:style w:type="character" w:customStyle="1" w:styleId="1">
    <w:name w:val="Текст сноски Знак1"/>
    <w:semiHidden/>
    <w:rsid w:val="00343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3431A8"/>
    <w:pPr>
      <w:spacing w:before="100" w:beforeAutospacing="1" w:after="100" w:afterAutospacing="1" w:line="360" w:lineRule="auto"/>
    </w:pPr>
    <w:rPr>
      <w:sz w:val="18"/>
      <w:szCs w:val="18"/>
    </w:rPr>
  </w:style>
  <w:style w:type="table" w:styleId="a6">
    <w:name w:val="Table Grid"/>
    <w:basedOn w:val="a1"/>
    <w:rsid w:val="0034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D0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0E25"/>
    <w:rPr>
      <w:sz w:val="28"/>
      <w:szCs w:val="28"/>
    </w:rPr>
  </w:style>
  <w:style w:type="paragraph" w:styleId="a9">
    <w:name w:val="footer"/>
    <w:basedOn w:val="a"/>
    <w:link w:val="aa"/>
    <w:rsid w:val="001D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0E25"/>
    <w:rPr>
      <w:sz w:val="28"/>
      <w:szCs w:val="28"/>
    </w:rPr>
  </w:style>
  <w:style w:type="paragraph" w:styleId="ab">
    <w:name w:val="Balloon Text"/>
    <w:basedOn w:val="a"/>
    <w:link w:val="ac"/>
    <w:rsid w:val="00243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386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23193"/>
  </w:style>
  <w:style w:type="character" w:customStyle="1" w:styleId="c0">
    <w:name w:val="c0"/>
    <w:basedOn w:val="a0"/>
    <w:rsid w:val="00523193"/>
  </w:style>
  <w:style w:type="paragraph" w:styleId="ad">
    <w:name w:val="List Paragraph"/>
    <w:basedOn w:val="a"/>
    <w:uiPriority w:val="99"/>
    <w:qFormat/>
    <w:rsid w:val="00523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E6D6E"/>
    <w:rPr>
      <w:b/>
      <w:bCs/>
    </w:rPr>
  </w:style>
  <w:style w:type="paragraph" w:customStyle="1" w:styleId="c33">
    <w:name w:val="c33"/>
    <w:basedOn w:val="a"/>
    <w:rsid w:val="00AE6D6E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AE6D6E"/>
  </w:style>
  <w:style w:type="character" w:customStyle="1" w:styleId="c26">
    <w:name w:val="c26"/>
    <w:basedOn w:val="a0"/>
    <w:rsid w:val="00AE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 педагогического совета</vt:lpstr>
    </vt:vector>
  </TitlesOfParts>
  <Company>МБДОУ «Детский сад «Подснежник»</Company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педагогического совета</dc:title>
  <dc:creator>ладелец</dc:creator>
  <cp:lastModifiedBy>SaDik</cp:lastModifiedBy>
  <cp:revision>15</cp:revision>
  <cp:lastPrinted>2022-07-11T13:43:00Z</cp:lastPrinted>
  <dcterms:created xsi:type="dcterms:W3CDTF">2018-10-19T03:11:00Z</dcterms:created>
  <dcterms:modified xsi:type="dcterms:W3CDTF">2023-04-13T15:38:00Z</dcterms:modified>
</cp:coreProperties>
</file>